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345E4" w14:textId="77777777" w:rsidR="009422FE" w:rsidRPr="00447BF8" w:rsidRDefault="009422FE" w:rsidP="009422FE">
      <w:pPr>
        <w:spacing w:line="240" w:lineRule="auto"/>
        <w:jc w:val="center"/>
        <w:rPr>
          <w:rFonts w:ascii="Aharoni" w:hAnsi="Aharoni" w:cs="Aharoni"/>
          <w:color w:val="50637D" w:themeColor="text2" w:themeTint="E6"/>
          <w:sz w:val="107"/>
          <w:szCs w:val="107"/>
        </w:rPr>
      </w:pPr>
      <w:r w:rsidRPr="001646EC">
        <w:rPr>
          <w:rFonts w:ascii="Aharoni" w:hAnsi="Aharoni" w:cs="Aharoni"/>
          <w:color w:val="50637D" w:themeColor="text2" w:themeTint="E6"/>
          <w:sz w:val="107"/>
          <w:szCs w:val="107"/>
        </w:rPr>
        <w:t>URoCk</w:t>
      </w:r>
      <w:r w:rsidRPr="00FD4874">
        <w:rPr>
          <w:rFonts w:ascii="Aharoni" w:hAnsi="Aharoni" w:cs="Aharoni"/>
          <w:b/>
          <w:bCs/>
          <w:color w:val="C88800"/>
          <w:sz w:val="107"/>
          <w:szCs w:val="107"/>
        </w:rPr>
        <w:t>2025</w:t>
      </w:r>
    </w:p>
    <w:p w14:paraId="40AD1405" w14:textId="77777777" w:rsidR="009422FE" w:rsidRPr="001222CF" w:rsidRDefault="009422FE" w:rsidP="009422FE">
      <w:pPr>
        <w:spacing w:line="240" w:lineRule="auto"/>
        <w:jc w:val="center"/>
        <w:rPr>
          <w:rFonts w:ascii="Aharoni" w:hAnsi="Aharoni" w:cs="Aharoni"/>
          <w:color w:val="50637D" w:themeColor="text2" w:themeTint="E6"/>
          <w:sz w:val="107"/>
          <w:szCs w:val="107"/>
        </w:rPr>
      </w:pPr>
      <w:r w:rsidRPr="00CC6CD2">
        <w:rPr>
          <w:rFonts w:ascii="Aharoni" w:hAnsi="Aharoni" w:cs="Aharoni" w:hint="cs"/>
          <w:b/>
          <w:bCs/>
          <w:color w:val="50637D" w:themeColor="text2" w:themeTint="E6"/>
        </w:rPr>
        <w:t xml:space="preserve">University District Rotary </w:t>
      </w:r>
      <w:r w:rsidRPr="00CC6CD2">
        <w:rPr>
          <w:rFonts w:ascii="Aharoni" w:hAnsi="Aharoni" w:cs="Aharoni"/>
          <w:b/>
          <w:bCs/>
          <w:color w:val="50637D" w:themeColor="text2" w:themeTint="E6"/>
        </w:rPr>
        <w:t xml:space="preserve">Club </w:t>
      </w:r>
      <w:r w:rsidRPr="00353967">
        <w:rPr>
          <w:rFonts w:ascii="Aharoni" w:hAnsi="Aharoni" w:cs="Aharoni"/>
          <w:b/>
          <w:bCs/>
          <w:color w:val="50637D" w:themeColor="text2" w:themeTint="E6"/>
          <w:sz w:val="28"/>
          <w:szCs w:val="28"/>
        </w:rPr>
        <w:t>2025</w:t>
      </w:r>
      <w:r w:rsidRPr="00CC6CD2">
        <w:rPr>
          <w:rFonts w:ascii="Aharoni" w:hAnsi="Aharoni" w:cs="Aharoni"/>
          <w:b/>
          <w:bCs/>
          <w:color w:val="50637D" w:themeColor="text2" w:themeTint="E6"/>
        </w:rPr>
        <w:t xml:space="preserve"> </w:t>
      </w:r>
      <w:r w:rsidRPr="00CC6CD2">
        <w:rPr>
          <w:rFonts w:ascii="Aharoni" w:hAnsi="Aharoni" w:cs="Aharoni" w:hint="cs"/>
          <w:b/>
          <w:bCs/>
          <w:color w:val="50637D" w:themeColor="text2" w:themeTint="E6"/>
        </w:rPr>
        <w:t>Annual Gala</w:t>
      </w:r>
    </w:p>
    <w:p w14:paraId="4AE5D5A3" w14:textId="77777777" w:rsidR="009422FE" w:rsidRDefault="009422FE" w:rsidP="009422FE">
      <w:pPr>
        <w:spacing w:after="80" w:line="240" w:lineRule="auto"/>
        <w:ind w:left="3600" w:firstLine="720"/>
        <w:rPr>
          <w:rFonts w:ascii="Aharoni" w:hAnsi="Aharoni" w:cs="Aharoni"/>
          <w:b/>
          <w:bCs/>
          <w:color w:val="50637D" w:themeColor="text2" w:themeTint="E6"/>
          <w:sz w:val="28"/>
          <w:szCs w:val="28"/>
        </w:rPr>
      </w:pPr>
      <w:r>
        <w:rPr>
          <w:rFonts w:ascii="Aharoni" w:hAnsi="Aharoni" w:cs="Aharoni"/>
          <w:b/>
          <w:bCs/>
          <w:color w:val="50637D" w:themeColor="text2" w:themeTint="E6"/>
        </w:rPr>
        <w:t xml:space="preserve">     April </w:t>
      </w:r>
      <w:r w:rsidRPr="00122F04">
        <w:rPr>
          <w:rFonts w:ascii="Aharoni" w:hAnsi="Aharoni" w:cs="Aharoni"/>
          <w:b/>
          <w:bCs/>
          <w:color w:val="50637D" w:themeColor="text2" w:themeTint="E6"/>
          <w:sz w:val="28"/>
          <w:szCs w:val="28"/>
        </w:rPr>
        <w:t>25, 2025</w:t>
      </w:r>
    </w:p>
    <w:p w14:paraId="6E41B58A" w14:textId="75AB49F6" w:rsidR="009422FE" w:rsidRDefault="009422FE" w:rsidP="009422FE">
      <w:pPr>
        <w:spacing w:after="80" w:line="240" w:lineRule="auto"/>
        <w:ind w:left="3600" w:firstLine="720"/>
        <w:rPr>
          <w:rFonts w:ascii="Aharoni" w:hAnsi="Aharoni" w:cs="Aharoni"/>
          <w:b/>
          <w:bCs/>
          <w:color w:val="50637D" w:themeColor="text2" w:themeTint="E6"/>
        </w:rPr>
      </w:pPr>
      <w:r>
        <w:rPr>
          <w:rFonts w:ascii="Aharoni" w:hAnsi="Aharoni" w:cs="Aharoni"/>
          <w:b/>
          <w:bCs/>
          <w:color w:val="50637D" w:themeColor="text2" w:themeTint="E6"/>
        </w:rPr>
        <w:t>Procurement Form</w:t>
      </w:r>
    </w:p>
    <w:p w14:paraId="689E8DF8" w14:textId="36A8493F" w:rsidR="00557F24" w:rsidRPr="00A55557" w:rsidRDefault="007F1123" w:rsidP="009422FE">
      <w:pPr>
        <w:tabs>
          <w:tab w:val="left" w:pos="900"/>
        </w:tabs>
        <w:spacing w:after="0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01AD8BC6" wp14:editId="79D7DF4D">
                <wp:extent cx="6657975" cy="9525"/>
                <wp:effectExtent l="0" t="0" r="28575" b="28575"/>
                <wp:docPr id="13748952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7975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F548FFE" id="Straight Connector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eMzwEAAOwDAAAOAAAAZHJzL2Uyb0RvYy54bWysU01v2zAMvQ/YfxB0X+wEc7oacXpIkV2G&#10;tdja3RWZigXoC5IWO/++lOy47YYdWuwiyCL5+N4jvbkZtCIn8EFa09DloqQEDLetNMeGPj7sP32h&#10;JERmWqasgYaeIdCb7ccPm97VsLKdVS14giAm1L1raBejq4si8A40CwvrwGBQWK9ZxE9/LFrPekTX&#10;qliV5brorW+dtxxCwNfbMUi3GV8I4PFOiACRqIYit5hPn89DOovthtVHz1wn+USDvYOFZtJg0xnq&#10;lkVGfnv5F5SW3NtgRVxwqwsrhOSQNaCaZfmHmp8dc5C1oDnBzTaF/wfLv5925t6jDb0LdXD3PqkY&#10;hNdEKOl+4UyzLmRKhmzbebYNhkg4Pq7X1dX1VUUJx9h1taqSq8WIktCcD/ErWE3SpaFKmiSK1ez0&#10;LcQx9ZKSnpUhfUNX1eeyzGnBKtnupVIpGPzxsFOenBgOdL/flZg0QrxIw97KIIVnSfkWzwrGBj9A&#10;ENki9VFc3jaYYRnnYOJywlUGs1OZQApz4UQtrem/Cqf8VAp5E99SPFfkztbEuVhLY/1ozOvucbhQ&#10;FmP+xYFRd7LgYNtzHna2Blcqz2la/7SzL79z+fNPun0CAAD//wMAUEsDBBQABgAIAAAAIQDhq/dv&#10;2QAAAAQBAAAPAAAAZHJzL2Rvd25yZXYueG1sTI/NbsIwEITvlfoO1iL1VmyqglAaB0X9EeqxoYce&#10;l3hJAvE6ip0Q3r6mF3pZzWpWM9+mm8m2YqTeN441LOYKBHHpTMOVhu/dx+MahA/IBlvHpOFCHjbZ&#10;/V2KiXFn/qKxCJWIIewT1FCH0CVS+rImi37uOuLoHVxvMcS1r6Tp8RzDbSuflFpJiw3Hhho7eq2p&#10;PBWD1fD5duTD7mJH2g5baX9yVeTlu9YPsyl/ARFoCrdjuOJHdMgi094NbLxoNcRHwt+8eup5vQSx&#10;j2oJMkvlf/jsFwAA//8DAFBLAQItABQABgAIAAAAIQC2gziS/gAAAOEBAAATAAAAAAAAAAAAAAAA&#10;AAAAAABbQ29udGVudF9UeXBlc10ueG1sUEsBAi0AFAAGAAgAAAAhADj9If/WAAAAlAEAAAsAAAAA&#10;AAAAAAAAAAAALwEAAF9yZWxzLy5yZWxzUEsBAi0AFAAGAAgAAAAhAEZcJ4zPAQAA7AMAAA4AAAAA&#10;AAAAAAAAAAAALgIAAGRycy9lMm9Eb2MueG1sUEsBAi0AFAAGAAgAAAAhAOGr92/ZAAAABAEAAA8A&#10;AAAAAAAAAAAAAAAAKQQAAGRycy9kb3ducmV2LnhtbFBLBQYAAAAABAAEAPMAAAAvBQAAAAA=&#10;" strokecolor="#ffc000" strokeweight="2pt">
                <v:stroke joinstyle="miter"/>
                <w10:anchorlock/>
              </v:line>
            </w:pict>
          </mc:Fallback>
        </mc:AlternateContent>
      </w:r>
    </w:p>
    <w:p w14:paraId="4E704D78" w14:textId="58663091" w:rsidR="00A079FA" w:rsidRPr="008F5BD7" w:rsidRDefault="00E93CE5" w:rsidP="75D2F8D1">
      <w:pPr>
        <w:rPr>
          <w:rFonts w:ascii="Aptos" w:hAnsi="Aptos" w:cs="Arial"/>
          <w:noProof/>
        </w:rPr>
      </w:pPr>
      <w:r w:rsidRPr="008F5BD7">
        <w:rPr>
          <w:rFonts w:ascii="Aptos" w:hAnsi="Aptos" w:cs="Arial"/>
        </w:rPr>
        <w:t xml:space="preserve">Increase the visibility </w:t>
      </w:r>
      <w:r w:rsidR="00012458" w:rsidRPr="008F5BD7">
        <w:rPr>
          <w:rFonts w:ascii="Aptos" w:hAnsi="Aptos" w:cs="Arial"/>
        </w:rPr>
        <w:t>of your company by donating an item</w:t>
      </w:r>
      <w:r w:rsidR="004E5E73" w:rsidRPr="008F5BD7">
        <w:rPr>
          <w:rFonts w:ascii="Aptos" w:hAnsi="Aptos" w:cs="Arial"/>
        </w:rPr>
        <w:t xml:space="preserve"> to the University District Rotary C</w:t>
      </w:r>
      <w:r w:rsidR="009C2FE7" w:rsidRPr="008F5BD7">
        <w:rPr>
          <w:rFonts w:ascii="Aptos" w:hAnsi="Aptos" w:cs="Arial"/>
        </w:rPr>
        <w:t xml:space="preserve">lub. </w:t>
      </w:r>
      <w:r w:rsidR="005F52BF" w:rsidRPr="008F5BD7">
        <w:rPr>
          <w:rFonts w:ascii="Aptos" w:hAnsi="Aptos" w:cs="Arial"/>
        </w:rPr>
        <w:t>Support</w:t>
      </w:r>
      <w:r w:rsidR="00F53865" w:rsidRPr="008F5BD7">
        <w:rPr>
          <w:rFonts w:ascii="Aptos" w:hAnsi="Aptos" w:cs="Arial"/>
        </w:rPr>
        <w:t xml:space="preserve"> funding for local community service projects as well as international projects in developing countries</w:t>
      </w:r>
      <w:r w:rsidR="00F53865" w:rsidRPr="008F5BD7">
        <w:rPr>
          <w:rFonts w:ascii="Aptos" w:hAnsi="Aptos" w:cs="Arial"/>
          <w:color w:val="FF0000"/>
        </w:rPr>
        <w:t>.</w:t>
      </w:r>
      <w:r w:rsidR="00922D6A" w:rsidRPr="008F5BD7">
        <w:rPr>
          <w:rFonts w:ascii="Aptos" w:hAnsi="Aptos" w:cs="Arial"/>
          <w:color w:val="FF0000"/>
        </w:rPr>
        <w:t xml:space="preserve"> </w:t>
      </w:r>
      <w:r w:rsidR="00F53865" w:rsidRPr="008F5BD7">
        <w:rPr>
          <w:rFonts w:ascii="Aptos" w:hAnsi="Aptos" w:cs="Arial"/>
          <w:noProof/>
        </w:rPr>
        <w:t xml:space="preserve">Your donation will be recognized in our online preview catalog and print materials at the auction. </w:t>
      </w:r>
    </w:p>
    <w:tbl>
      <w:tblPr>
        <w:tblW w:w="0" w:type="auto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2"/>
      </w:tblGrid>
      <w:tr w:rsidR="00423B99" w:rsidRPr="00B85137" w14:paraId="5FC279AD" w14:textId="77777777" w:rsidTr="00423B99">
        <w:tc>
          <w:tcPr>
            <w:tcW w:w="1070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7376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2F01D" w14:textId="7B0E70D3" w:rsidR="00423B99" w:rsidRPr="008F5BD7" w:rsidRDefault="00423B99" w:rsidP="00FE3070">
            <w:pPr>
              <w:spacing w:after="0" w:line="240" w:lineRule="auto"/>
              <w:outlineLvl w:val="1"/>
              <w:rPr>
                <w:rFonts w:ascii="Aptos" w:eastAsia="Times New Roman" w:hAnsi="Aptos" w:cs="Times New Roman"/>
                <w:b/>
                <w:bCs/>
              </w:rPr>
            </w:pPr>
            <w:r w:rsidRPr="008F5BD7">
              <w:rPr>
                <w:rFonts w:ascii="Aptos" w:eastAsia="Times New Roman" w:hAnsi="Aptos" w:cs="Arial"/>
                <w:b/>
                <w:bCs/>
                <w:color w:val="FFFFFF"/>
              </w:rPr>
              <w:t>Donated Item Information</w:t>
            </w:r>
          </w:p>
        </w:tc>
      </w:tr>
      <w:tr w:rsidR="00423B99" w:rsidRPr="00B85137" w14:paraId="106F2903" w14:textId="77777777" w:rsidTr="00423B99">
        <w:tc>
          <w:tcPr>
            <w:tcW w:w="1070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2C654" w14:textId="77777777" w:rsidR="00423B99" w:rsidRPr="008F5BD7" w:rsidRDefault="00423B99" w:rsidP="00FE3070">
            <w:pPr>
              <w:spacing w:after="0" w:line="240" w:lineRule="auto"/>
              <w:rPr>
                <w:rFonts w:ascii="Aptos" w:eastAsia="Times New Roman" w:hAnsi="Aptos" w:cs="Arial"/>
                <w:color w:val="000000"/>
              </w:rPr>
            </w:pPr>
            <w:r w:rsidRPr="008F5BD7">
              <w:rPr>
                <w:rFonts w:ascii="Aptos" w:eastAsia="Times New Roman" w:hAnsi="Aptos" w:cs="Arial"/>
                <w:color w:val="000000"/>
              </w:rPr>
              <w:t>Item Name:</w:t>
            </w:r>
          </w:p>
          <w:p w14:paraId="6BF98BF5" w14:textId="77777777" w:rsidR="002B74B1" w:rsidRPr="008F5BD7" w:rsidRDefault="002B74B1" w:rsidP="00FE3070">
            <w:pPr>
              <w:spacing w:after="0" w:line="240" w:lineRule="auto"/>
              <w:rPr>
                <w:rFonts w:ascii="Aptos" w:eastAsia="Times New Roman" w:hAnsi="Aptos" w:cs="Arial"/>
                <w:color w:val="000000"/>
              </w:rPr>
            </w:pPr>
          </w:p>
          <w:p w14:paraId="614ACA4F" w14:textId="2ECE082D" w:rsidR="00423B99" w:rsidRPr="008F5BD7" w:rsidRDefault="00423B99" w:rsidP="00FE3070">
            <w:pPr>
              <w:spacing w:after="0" w:line="240" w:lineRule="auto"/>
              <w:rPr>
                <w:rFonts w:ascii="Aptos" w:eastAsia="Times New Roman" w:hAnsi="Aptos" w:cs="Arial"/>
                <w:color w:val="000000"/>
              </w:rPr>
            </w:pPr>
            <w:r w:rsidRPr="008F5BD7">
              <w:rPr>
                <w:rFonts w:ascii="Aptos" w:eastAsia="Times New Roman" w:hAnsi="Aptos" w:cs="Arial"/>
                <w:color w:val="000000"/>
              </w:rPr>
              <w:t>Certificate Only</w:t>
            </w:r>
            <w:r w:rsidR="00396B91">
              <w:rPr>
                <w:rFonts w:ascii="Aptos" w:eastAsia="Times New Roman" w:hAnsi="Aptos" w:cs="Arial"/>
                <w:color w:val="000000"/>
              </w:rPr>
              <w:t>:</w:t>
            </w:r>
            <w:r w:rsidRPr="008F5BD7">
              <w:rPr>
                <w:rFonts w:ascii="Aptos" w:eastAsia="Times New Roman" w:hAnsi="Aptos" w:cs="Arial"/>
                <w:color w:val="000000"/>
              </w:rPr>
              <w:t xml:space="preserve"> __________ Physical Item</w:t>
            </w:r>
            <w:r w:rsidR="00396B91">
              <w:rPr>
                <w:rFonts w:ascii="Aptos" w:eastAsia="Times New Roman" w:hAnsi="Aptos" w:cs="Arial"/>
                <w:color w:val="000000"/>
              </w:rPr>
              <w:t>:</w:t>
            </w:r>
            <w:r w:rsidRPr="008F5BD7">
              <w:rPr>
                <w:rFonts w:ascii="Aptos" w:eastAsia="Times New Roman" w:hAnsi="Aptos" w:cs="Arial"/>
                <w:color w:val="000000"/>
              </w:rPr>
              <w:t>____________ Certificate and Item</w:t>
            </w:r>
            <w:r w:rsidR="00396B91">
              <w:rPr>
                <w:rFonts w:ascii="Aptos" w:eastAsia="Times New Roman" w:hAnsi="Aptos" w:cs="Arial"/>
                <w:color w:val="000000"/>
              </w:rPr>
              <w:t>:</w:t>
            </w:r>
            <w:r w:rsidRPr="008F5BD7">
              <w:rPr>
                <w:rFonts w:ascii="Aptos" w:eastAsia="Times New Roman" w:hAnsi="Aptos" w:cs="Arial"/>
                <w:color w:val="000000"/>
              </w:rPr>
              <w:t>__________</w:t>
            </w:r>
          </w:p>
          <w:p w14:paraId="453F4E3F" w14:textId="569F4FC2" w:rsidR="00423B99" w:rsidRPr="008F5BD7" w:rsidRDefault="00423B99" w:rsidP="00FE3070">
            <w:pPr>
              <w:spacing w:after="0" w:line="240" w:lineRule="auto"/>
              <w:rPr>
                <w:rFonts w:ascii="Aptos" w:eastAsia="Times New Roman" w:hAnsi="Aptos" w:cs="Arial"/>
                <w:color w:val="FF0000"/>
              </w:rPr>
            </w:pPr>
            <w:r w:rsidRPr="008F5BD7">
              <w:rPr>
                <w:rFonts w:ascii="Aptos" w:eastAsia="Times New Roman" w:hAnsi="Aptos" w:cs="Arial"/>
                <w:color w:val="000000"/>
              </w:rPr>
              <w:br/>
              <w:t>Item Description</w:t>
            </w:r>
            <w:r w:rsidR="00160D2E" w:rsidRPr="008F5BD7">
              <w:rPr>
                <w:rFonts w:ascii="Aptos" w:eastAsia="Times New Roman" w:hAnsi="Aptos" w:cs="Arial"/>
                <w:color w:val="000000"/>
              </w:rPr>
              <w:t xml:space="preserve"> including terms and conditions</w:t>
            </w:r>
            <w:r w:rsidRPr="008F5BD7">
              <w:rPr>
                <w:rFonts w:ascii="Aptos" w:eastAsia="Times New Roman" w:hAnsi="Aptos" w:cs="Arial"/>
                <w:color w:val="000000"/>
              </w:rPr>
              <w:t xml:space="preserve">: </w:t>
            </w:r>
          </w:p>
          <w:p w14:paraId="28A9968A" w14:textId="77777777" w:rsidR="00423B99" w:rsidRPr="008F5BD7" w:rsidRDefault="00423B99" w:rsidP="00FE3070">
            <w:pPr>
              <w:spacing w:after="0" w:line="240" w:lineRule="auto"/>
              <w:rPr>
                <w:rFonts w:ascii="Aptos" w:eastAsia="Times New Roman" w:hAnsi="Aptos" w:cs="Arial"/>
                <w:color w:val="FF0000"/>
              </w:rPr>
            </w:pPr>
          </w:p>
          <w:p w14:paraId="0D00E2D5" w14:textId="77777777" w:rsidR="00423B99" w:rsidRPr="008F5BD7" w:rsidRDefault="00423B99" w:rsidP="00FE3070">
            <w:pPr>
              <w:spacing w:after="0" w:line="240" w:lineRule="auto"/>
              <w:rPr>
                <w:rFonts w:ascii="Aptos" w:eastAsia="Times New Roman" w:hAnsi="Aptos" w:cs="Arial"/>
                <w:color w:val="000000"/>
              </w:rPr>
            </w:pPr>
          </w:p>
          <w:p w14:paraId="760ACFC8" w14:textId="77777777" w:rsidR="00423B99" w:rsidRPr="008F5BD7" w:rsidRDefault="00423B99" w:rsidP="00FE3070">
            <w:pPr>
              <w:spacing w:after="0" w:line="240" w:lineRule="auto"/>
              <w:rPr>
                <w:rFonts w:ascii="Aptos" w:eastAsia="Times New Roman" w:hAnsi="Aptos" w:cs="Arial"/>
                <w:color w:val="000000"/>
              </w:rPr>
            </w:pPr>
          </w:p>
          <w:p w14:paraId="4339F93D" w14:textId="77777777" w:rsidR="001D6A35" w:rsidRPr="008F5BD7" w:rsidRDefault="001D6A35" w:rsidP="001D6A35">
            <w:pPr>
              <w:spacing w:after="0" w:line="240" w:lineRule="auto"/>
              <w:rPr>
                <w:rFonts w:ascii="Aptos" w:eastAsia="Times New Roman" w:hAnsi="Aptos" w:cs="Arial"/>
                <w:color w:val="000000"/>
              </w:rPr>
            </w:pPr>
            <w:r w:rsidRPr="008F5BD7">
              <w:rPr>
                <w:rFonts w:ascii="Aptos" w:eastAsia="Times New Roman" w:hAnsi="Aptos" w:cs="Arial"/>
                <w:color w:val="000000"/>
              </w:rPr>
              <w:t xml:space="preserve">Expiration Date </w:t>
            </w:r>
            <w:r w:rsidRPr="008F5BD7">
              <w:rPr>
                <w:rFonts w:ascii="Aptos" w:eastAsia="Times New Roman" w:hAnsi="Aptos" w:cs="Arial"/>
                <w:i/>
                <w:iCs/>
                <w:color w:val="000000"/>
              </w:rPr>
              <w:t>(if applicable):</w:t>
            </w:r>
            <w:r w:rsidRPr="008F5BD7">
              <w:rPr>
                <w:rFonts w:ascii="Aptos" w:eastAsia="Times New Roman" w:hAnsi="Aptos" w:cs="Arial"/>
                <w:color w:val="000000"/>
              </w:rPr>
              <w:t xml:space="preserve"> </w:t>
            </w:r>
          </w:p>
          <w:p w14:paraId="221B81D6" w14:textId="77777777" w:rsidR="001D6A35" w:rsidRPr="008F5BD7" w:rsidRDefault="001D6A35" w:rsidP="001D6A35">
            <w:pPr>
              <w:spacing w:after="0" w:line="240" w:lineRule="auto"/>
              <w:rPr>
                <w:rFonts w:ascii="Aptos" w:eastAsia="Times New Roman" w:hAnsi="Aptos" w:cs="Arial"/>
              </w:rPr>
            </w:pPr>
          </w:p>
          <w:p w14:paraId="1450BF11" w14:textId="77777777" w:rsidR="001D6A35" w:rsidRPr="008F5BD7" w:rsidRDefault="001D6A35" w:rsidP="001D6A35">
            <w:pPr>
              <w:spacing w:after="0" w:line="240" w:lineRule="auto"/>
              <w:rPr>
                <w:rFonts w:ascii="Aptos" w:eastAsia="Times New Roman" w:hAnsi="Aptos" w:cs="Arial"/>
                <w:color w:val="000000"/>
              </w:rPr>
            </w:pPr>
            <w:r w:rsidRPr="008F5BD7">
              <w:rPr>
                <w:rFonts w:ascii="Aptos" w:eastAsia="Times New Roman" w:hAnsi="Aptos" w:cs="Arial"/>
                <w:color w:val="000000"/>
              </w:rPr>
              <w:t>Donor Stated Value $</w:t>
            </w:r>
          </w:p>
          <w:p w14:paraId="17D213A9" w14:textId="3D3C0935" w:rsidR="00423B99" w:rsidRPr="008F5BD7" w:rsidRDefault="00423B99" w:rsidP="00FE3070">
            <w:pPr>
              <w:spacing w:after="0" w:line="240" w:lineRule="auto"/>
              <w:rPr>
                <w:rFonts w:ascii="Aptos" w:eastAsia="Times New Roman" w:hAnsi="Aptos" w:cs="Arial"/>
              </w:rPr>
            </w:pPr>
          </w:p>
          <w:p w14:paraId="7148F25D" w14:textId="7371982E" w:rsidR="00423B99" w:rsidRPr="008F5BD7" w:rsidRDefault="00423B99" w:rsidP="00FE3070">
            <w:pPr>
              <w:spacing w:after="0" w:line="240" w:lineRule="auto"/>
              <w:rPr>
                <w:rFonts w:ascii="Aptos" w:eastAsia="Times New Roman" w:hAnsi="Aptos" w:cs="Arial"/>
                <w:color w:val="000000"/>
              </w:rPr>
            </w:pPr>
            <w:r w:rsidRPr="008F5BD7">
              <w:rPr>
                <w:rFonts w:ascii="Aptos" w:hAnsi="Aptos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C8A6ED" wp14:editId="67E81DBC">
                      <wp:simplePos x="0" y="0"/>
                      <wp:positionH relativeFrom="column">
                        <wp:posOffset>5161915</wp:posOffset>
                      </wp:positionH>
                      <wp:positionV relativeFrom="paragraph">
                        <wp:posOffset>28575</wp:posOffset>
                      </wp:positionV>
                      <wp:extent cx="152400" cy="156845"/>
                      <wp:effectExtent l="0" t="0" r="19050" b="14605"/>
                      <wp:wrapNone/>
                      <wp:docPr id="167315725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52400" cy="15684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3E24A" id="Rectangle 5" o:spid="_x0000_s1026" style="position:absolute;margin-left:406.45pt;margin-top:2.25pt;width:12pt;height:12.3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0GhWQIAAA0FAAAOAAAAZHJzL2Uyb0RvYy54bWysVE1PGzEQvVfqf7B8L5uNEkpX2aAIRFsp&#10;AgRUnB2vTVZ4Pe7YySb99R17P0C04lD1YtmeN1/Pb7w4PzSG7RX6GmzJ85MJZ8pKqGr7VPIfD1ef&#10;zjjzQdhKGLCq5Efl+fny44dF6wo1hS2YSiGjINYXrSv5NgRXZJmXW9UIfwJOWTJqwEYEOuJTVqFo&#10;KXpjsulkcpq1gJVDkMp7ur3sjHyZ4mutZLjR2qvATMmptpBWTOsmrtlyIYonFG5by74M8Q9VNKK2&#10;lHQMdSmCYDus/wjV1BLBgw4nEpoMtK6lSj1QN/nkTTf3W+FU6oXI8W6kyf+/sPJ6f+9uMZbu3Rrk&#10;sydGstb5YrTEg+8xB40N06Z23+ixU8PUAjskPo8jn+oQmKTLfD6dTYh1SaZ8fno2m0e+M1HEMDGl&#10;Qx++KmhY3JQc6blSULFf+9BBB0iEGzsU19WTKgtHozrjndKsrijvNAVJGlIXBtle0OtXz3mf3VhC&#10;RhddGzM6de28cTJhcOqx0U0lXY2Ok/ezjeiUEWwYHZvaAr7vrDt8/yS+6zW2vYHqeIsMoVO0d/Kq&#10;Jg7XwodbgSRhop3GMtzQog20JYd+x9kW8Nff7iOelEVWzloaiZL7nzuBijPz3ZLmvuSzWZyhdJjN&#10;P0/pgK8tm9cWu2sugHjP6QNwMm0jPphhqxGaR5reVcxKJmEl5S65DDgcLkI3qjT/Uq1WCUZz40RY&#10;23snBw1GjTwcHgW6XkiBFHgNw/iI4o2eOmx8DwurXQBdJ7G98NrzTTOX5Nr/D3GoX58T6uUXW/4G&#10;AAD//wMAUEsDBBQABgAIAAAAIQBkme0K3wAAAAgBAAAPAAAAZHJzL2Rvd25yZXYueG1sTI/NTsMw&#10;EITvSLyDtUjcqNMAbRKyqaoK6KUI0fIAbmziqP6JYrc1fXqWExxHM5r5pl4ka9hJjaH3DmE6yYAp&#10;13rZuw7hc/dyVwALUTgpjHcK4VsFWDTXV7WopD+7D3Xaxo5RiQuVQNAxDhXnodXKijDxg3LkffnR&#10;ikhy7LgcxZnKreF5ls24Fb2jBS0GtdKqPWyPFmHzvHzn5WuRDmluLiu9Lu1l/YZ4e5OWT8CiSvEv&#10;DL/4hA4NMe390cnADEIxzUuKIjw8AiO/uJ+R3iPkZQ68qfn/A80PAAAA//8DAFBLAQItABQABgAI&#10;AAAAIQC2gziS/gAAAOEBAAATAAAAAAAAAAAAAAAAAAAAAABbQ29udGVudF9UeXBlc10ueG1sUEsB&#10;Ai0AFAAGAAgAAAAhADj9If/WAAAAlAEAAAsAAAAAAAAAAAAAAAAALwEAAF9yZWxzLy5yZWxzUEsB&#10;Ai0AFAAGAAgAAAAhAJZfQaFZAgAADQUAAA4AAAAAAAAAAAAAAAAALgIAAGRycy9lMm9Eb2MueG1s&#10;UEsBAi0AFAAGAAgAAAAhAGSZ7QrfAAAACAEAAA8AAAAAAAAAAAAAAAAAswQAAGRycy9kb3ducmV2&#10;LnhtbFBLBQYAAAAABAAEAPMAAAC/BQAAAAA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 w:rsidRPr="008F5BD7">
              <w:rPr>
                <w:rFonts w:ascii="Aptos" w:eastAsia="Times New Roman" w:hAnsi="Aptos" w:cs="Arial"/>
                <w:color w:val="000000"/>
              </w:rPr>
              <w:t>Photographs of donation if available (</w:t>
            </w:r>
            <w:r w:rsidRPr="008F5BD7">
              <w:rPr>
                <w:rFonts w:ascii="Aptos" w:eastAsia="Times New Roman" w:hAnsi="Aptos" w:cs="Arial"/>
                <w:i/>
                <w:iCs/>
                <w:color w:val="000000"/>
              </w:rPr>
              <w:t>jpegs or pngs accepted, please email</w:t>
            </w:r>
            <w:r w:rsidRPr="008F5BD7">
              <w:rPr>
                <w:rFonts w:ascii="Aptos" w:eastAsia="Times New Roman" w:hAnsi="Aptos" w:cs="Arial"/>
                <w:color w:val="000000"/>
              </w:rPr>
              <w:t xml:space="preserve">):   </w:t>
            </w:r>
            <w:r w:rsidR="00CF6ABF" w:rsidRPr="008F5BD7">
              <w:rPr>
                <w:rFonts w:ascii="Aptos" w:eastAsia="Times New Roman" w:hAnsi="Aptos" w:cs="Arial"/>
                <w:color w:val="000000"/>
              </w:rPr>
              <w:t xml:space="preserve">   </w:t>
            </w:r>
            <w:r w:rsidRPr="008F5BD7">
              <w:rPr>
                <w:rFonts w:ascii="Aptos" w:eastAsia="Times New Roman" w:hAnsi="Aptos" w:cs="Arial"/>
                <w:color w:val="000000"/>
              </w:rPr>
              <w:t>Yes</w:t>
            </w:r>
            <w:r w:rsidR="00CF6ABF" w:rsidRPr="008F5BD7">
              <w:rPr>
                <w:rFonts w:ascii="Aptos" w:eastAsia="Times New Roman" w:hAnsi="Aptos" w:cs="Arial"/>
                <w:color w:val="000000"/>
              </w:rPr>
              <w:t xml:space="preserve">  </w:t>
            </w:r>
            <w:r w:rsidRPr="008F5BD7">
              <w:rPr>
                <w:rFonts w:ascii="Aptos" w:eastAsia="Times New Roman" w:hAnsi="Aptos" w:cs="Arial"/>
                <w:color w:val="000000"/>
              </w:rPr>
              <w:t xml:space="preserve">      </w:t>
            </w:r>
            <w:r w:rsidR="00CF6ABF" w:rsidRPr="008F5BD7">
              <w:rPr>
                <w:rFonts w:ascii="Aptos" w:eastAsia="Times New Roman" w:hAnsi="Aptos" w:cs="Arial"/>
                <w:color w:val="000000"/>
              </w:rPr>
              <w:t xml:space="preserve">   </w:t>
            </w:r>
            <w:r w:rsidRPr="008F5BD7">
              <w:rPr>
                <w:rFonts w:ascii="Aptos" w:eastAsia="Times New Roman" w:hAnsi="Aptos" w:cs="Arial"/>
                <w:color w:val="000000"/>
              </w:rPr>
              <w:t xml:space="preserve">N      </w:t>
            </w:r>
          </w:p>
          <w:p w14:paraId="2FA66937" w14:textId="77777777" w:rsidR="00CF6ABF" w:rsidRPr="008F5BD7" w:rsidRDefault="00CF6ABF" w:rsidP="00FE3070">
            <w:pPr>
              <w:spacing w:after="0" w:line="240" w:lineRule="auto"/>
              <w:rPr>
                <w:rFonts w:ascii="Aptos" w:eastAsia="Times New Roman" w:hAnsi="Aptos" w:cs="Arial"/>
                <w:color w:val="000000"/>
              </w:rPr>
            </w:pPr>
          </w:p>
          <w:p w14:paraId="723288AD" w14:textId="1604E314" w:rsidR="00423B99" w:rsidRPr="008F5BD7" w:rsidRDefault="00423B99" w:rsidP="00FE3070">
            <w:pPr>
              <w:spacing w:after="0" w:line="240" w:lineRule="auto"/>
              <w:rPr>
                <w:rFonts w:ascii="Aptos" w:eastAsia="Times New Roman" w:hAnsi="Aptos" w:cs="Arial"/>
              </w:rPr>
            </w:pPr>
            <w:r w:rsidRPr="008F5BD7">
              <w:rPr>
                <w:rFonts w:ascii="Aptos" w:eastAsia="Times New Roman" w:hAnsi="Aptos" w:cs="Arial"/>
              </w:rPr>
              <w:t>Type of donation (designation may be adjusted by Fundraising Committee):</w:t>
            </w:r>
          </w:p>
          <w:p w14:paraId="0A561A1A" w14:textId="627F20AF" w:rsidR="002B74B1" w:rsidRPr="008F5BD7" w:rsidRDefault="00423B99" w:rsidP="00FE3070">
            <w:pPr>
              <w:spacing w:after="0" w:line="240" w:lineRule="auto"/>
              <w:rPr>
                <w:rFonts w:ascii="Aptos" w:eastAsia="Times New Roman" w:hAnsi="Aptos" w:cs="Arial"/>
              </w:rPr>
            </w:pPr>
            <w:r w:rsidRPr="008F5BD7">
              <w:rPr>
                <w:rFonts w:ascii="Aptos" w:hAnsi="Aptos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BD2A50F" wp14:editId="4215CED6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17780</wp:posOffset>
                      </wp:positionV>
                      <wp:extent cx="169545" cy="146050"/>
                      <wp:effectExtent l="0" t="0" r="20955" b="25400"/>
                      <wp:wrapThrough wrapText="bothSides">
                        <wp:wrapPolygon edited="0">
                          <wp:start x="0" y="0"/>
                          <wp:lineTo x="0" y="22539"/>
                          <wp:lineTo x="21843" y="22539"/>
                          <wp:lineTo x="21843" y="0"/>
                          <wp:lineTo x="0" y="0"/>
                        </wp:wrapPolygon>
                      </wp:wrapThrough>
                      <wp:docPr id="18972055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9545" cy="146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90A5A" id="Rectangle 2" o:spid="_x0000_s1026" style="position:absolute;margin-left:132.1pt;margin-top:1.4pt;width:13.35pt;height:1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WuggIAAGwFAAAOAAAAZHJzL2Uyb0RvYy54bWysVN9rGzEMfh/sfzB+X+8uJOl69FJCS8cg&#10;a8va0WfHZyemPsuznVyyv36y70dDVxiMvRjLkr5PkiVdXh0aTfbCeQWmosVZTokwHGplNhX98XT7&#10;6TMlPjBTMw1GVPQoPL1afPxw2dpSTGALuhaOIIjxZWsrug3Bllnm+VY0zJ+BFQaVElzDAopuk9WO&#10;tYje6GyS5/OsBVdbB1x4j683nZIuEr6Ugod7Kb0IRFcUYwvpdOlcxzNbXLJy45jdKt6Hwf4hioYp&#10;g6Qj1A0LjOyc+gOqUdyBBxnOODQZSKm4SDlgNkX+JpvHLbMi5YLF8XYsk/9/sPxu/2gfXAzd2xXw&#10;F48VyVrry1ETBd/bHKRroi0GTg6pisexiuIQCMfHYn4xm84o4agqpvN8lqqcsXJwts6HLwIaEi8V&#10;dfhJqXZsv/Ih0rNyMIlc2qToQKv6VmmdhNge4lo7smf4sYxzYUKRQPSu+QZ1934+y/OBPHVUdEn4&#10;/hUN2SJDyrlLMyUcjlp07N+FJKrGxCaJYAQ65Z7HRkpIaB3dJEY6OnaRvXHUGHDn1NtGN5FadnTM&#10;/844eiRWMGF0bpQB9x5A/TIyd/ZD9l3OMf011McHRxx0A+Mtv1X4WSvmwwNzOCE4Szj14R4PqaGt&#10;KPQ3Srbgfr33Hu2xcVFLSYsTV1H/c8ecoER/NdjSF8V0Gkc0CdPZ+QQFd6pZn2rMrrkG/PsC94vl&#10;6Rrtgx6u0kHzjMthGVlRxQxH7ory4AbhOnSbANcLF8tlMsOxtCyszKPlETxWNTbj0+GZOdt3bMBW&#10;v4NhOln5pnE72+hpYLkLIFXq6te69vXGkU5N06+fuDNO5WT1uiQXvwEAAP//AwBQSwMEFAAGAAgA&#10;AAAhAI+eYVHdAAAACAEAAA8AAABkcnMvZG93bnJldi54bWxMj8FOwzAQRO9I/IO1SNyoQwhVGuJU&#10;oQIhcaMU9bqNt0lEvK5itw18PcsJbrOa0eybcjm5QZ1oDL1nA7ezBBRx423PrYHN+/NNDipEZIuD&#10;ZzLwRQGW1eVFiYX1Z36j0zq2Sko4FGigi/FQaB2ajhyGmT8Qi7f3o8Mo59hqO+JZyt2g0ySZa4c9&#10;y4cOD7TqqPlcH52Bx2ZF2aaus7sP3L4+Tfvtt81fjLm+muoHUJGm+BeGX3xBh0qYdv7INqjBQDrP&#10;UomKkAXip4tkAWon4j4HXZX6/4DqBwAA//8DAFBLAQItABQABgAIAAAAIQC2gziS/gAAAOEBAAAT&#10;AAAAAAAAAAAAAAAAAAAAAABbQ29udGVudF9UeXBlc10ueG1sUEsBAi0AFAAGAAgAAAAhADj9If/W&#10;AAAAlAEAAAsAAAAAAAAAAAAAAAAALwEAAF9yZWxzLy5yZWxzUEsBAi0AFAAGAAgAAAAhABNMda6C&#10;AgAAbAUAAA4AAAAAAAAAAAAAAAAALgIAAGRycy9lMm9Eb2MueG1sUEsBAi0AFAAGAAgAAAAhAI+e&#10;YVHdAAAACAEAAA8AAAAAAAAAAAAAAAAA3AQAAGRycy9kb3ducmV2LnhtbFBLBQYAAAAABAAEAPMA&#10;AADmBQAAAAA=&#10;" fillcolor="white [3201]" strokecolor="#2f5496 [2404]" strokeweight="1pt">
                      <v:path arrowok="t"/>
                      <w10:wrap type="through"/>
                    </v:rect>
                  </w:pict>
                </mc:Fallback>
              </mc:AlternateContent>
            </w:r>
            <w:r w:rsidRPr="008F5BD7">
              <w:rPr>
                <w:rFonts w:ascii="Aptos" w:hAnsi="Aptos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B130711" wp14:editId="4FBB6453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18415</wp:posOffset>
                      </wp:positionV>
                      <wp:extent cx="170180" cy="146685"/>
                      <wp:effectExtent l="0" t="0" r="20320" b="24765"/>
                      <wp:wrapTight wrapText="bothSides">
                        <wp:wrapPolygon edited="0">
                          <wp:start x="0" y="0"/>
                          <wp:lineTo x="0" y="22442"/>
                          <wp:lineTo x="21761" y="22442"/>
                          <wp:lineTo x="21761" y="0"/>
                          <wp:lineTo x="0" y="0"/>
                        </wp:wrapPolygon>
                      </wp:wrapTight>
                      <wp:docPr id="129982810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0180" cy="1466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0C17C" id="Rectangle 1" o:spid="_x0000_s1026" style="position:absolute;margin-left:6.65pt;margin-top:1.45pt;width:13.4pt;height:1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8nbgwIAAGwFAAAOAAAAZHJzL2Uyb0RvYy54bWysVN9r2zAQfh/sfxB6X22HNO1MnRJaOgZZ&#10;G9aOPquy1IhKOk1S4mR//U6y44auMBh7ETrdj+++091dXO6MJlvhgwLb0OqkpERYDq2yzw398XDz&#10;6ZySEJltmQYrGroXgV7OP3646FwtJrAG3QpPMIgNdecauo7R1UUR+FoYFk7ACYtKCd6wiKJ/LlrP&#10;OoxudDEpy1nRgW+dBy5CwNfrXknnOb6Ugsc7KYOIRDcUc4v59Pl8Smcxv2D1s2durfiQBvuHLAxT&#10;FkHHUNcsMrLx6o9QRnEPAWQ84WAKkFJxkTkgm6p8w+Z+zZzIXLA4wY1lCv8vLL/d3ruVT6kHtwT+&#10;ErAiRedCPWqSEAabnfQm2WLiZJeruB+rKHaRcHyszsrqHGvNUVVNZ7Pz01TlgtUHZ+dD/CLAkHRp&#10;qMdPyrVj22WIvenBJGFpm7MDrdobpXUWUnuIK+3JluHHMs6FjVUOojfmG7T9+9lpWeYvRvDcUckl&#10;pxJeo6EuIWTOPc1MOO616NG/C0lUi8QmGWAMdIw9Gyhqi9bJTWKmo2Of2RtHjQn3ZAfb5CZyy46O&#10;5d8RR4+MCjaOzkZZ8O8FaF9G5N7+wL7nnOg/QbtfeeKhH5jg+I3Cz1qyEFfM44Tg/+LUxzs8pIau&#10;oTDcKFmD//Xee7LHxkUtJR1OXEPDzw3zghL91WJLf66m0zSiWZienk1Q8Meap2ON3ZgrwL+vcL84&#10;nq/JPurDVXowj7gcFgkVVcxyxG4oj/4gXMV+E+B64WKxyGY4lo7Fpb13PAVPVU3N+LB7ZN4NHRux&#10;1W/hMJ2sftO4vW3ytLDYRJAqd/VrXYd640jnZhzWT9oZx3K2el2S898AAAD//wMAUEsDBBQABgAI&#10;AAAAIQDXFJm12gAAAAYBAAAPAAAAZHJzL2Rvd25yZXYueG1sTI5BS8NAEIXvgv9hGcGb3bQJpcZs&#10;SiyK4M1a6XWanSbB7GzIbtvor3c86fHjPd77ivXkenWmMXSeDcxnCSji2tuOGwO79+e7FagQkS32&#10;nsnAFwVYl9dXBebWX/iNztvYKBnhkKOBNsYh1zrULTkMMz8QS3b0o8MoODbajniRcdfrRZIstcOO&#10;5aHFgTYt1Z/bkzPwWG8o21VVln7g/vVpOu6/7erFmNubqXoAFWmKf2X41Rd1KMXp4E9sg+qF01Sa&#10;Bhb3oCTOkjmog+AyAV0W+r9++QMAAP//AwBQSwECLQAUAAYACAAAACEAtoM4kv4AAADhAQAAEwAA&#10;AAAAAAAAAAAAAAAAAAAAW0NvbnRlbnRfVHlwZXNdLnhtbFBLAQItABQABgAIAAAAIQA4/SH/1gAA&#10;AJQBAAALAAAAAAAAAAAAAAAAAC8BAABfcmVscy8ucmVsc1BLAQItABQABgAIAAAAIQBNj8nbgwIA&#10;AGwFAAAOAAAAAAAAAAAAAAAAAC4CAABkcnMvZTJvRG9jLnhtbFBLAQItABQABgAIAAAAIQDXFJm1&#10;2gAAAAYBAAAPAAAAAAAAAAAAAAAAAN0EAABkcnMvZG93bnJldi54bWxQSwUGAAAAAAQABADzAAAA&#10;5AUAAAAA&#10;" fillcolor="white [3201]" strokecolor="#2f5496 [2404]" strokeweight="1pt">
                      <v:path arrowok="t"/>
                      <w10:wrap type="tight"/>
                    </v:rect>
                  </w:pict>
                </mc:Fallback>
              </mc:AlternateContent>
            </w:r>
            <w:r w:rsidRPr="008F5BD7">
              <w:rPr>
                <w:rFonts w:ascii="Aptos" w:eastAsia="Times New Roman" w:hAnsi="Aptos" w:cs="Arial"/>
              </w:rPr>
              <w:t xml:space="preserve">Raffle Item                                        Live Auction     </w:t>
            </w:r>
          </w:p>
          <w:p w14:paraId="1CCAE2E6" w14:textId="6AFD290F" w:rsidR="002B74B1" w:rsidRPr="008F5BD7" w:rsidRDefault="002B74B1" w:rsidP="00FE3070">
            <w:pPr>
              <w:spacing w:after="0" w:line="240" w:lineRule="auto"/>
              <w:rPr>
                <w:rFonts w:ascii="Aptos" w:eastAsia="Times New Roman" w:hAnsi="Aptos" w:cs="Arial"/>
              </w:rPr>
            </w:pPr>
          </w:p>
          <w:p w14:paraId="4007DBDC" w14:textId="6111866C" w:rsidR="002B74B1" w:rsidRPr="008F5BD7" w:rsidRDefault="002B74B1" w:rsidP="002B74B1">
            <w:pPr>
              <w:spacing w:after="0" w:line="240" w:lineRule="auto"/>
              <w:rPr>
                <w:rFonts w:ascii="Aptos" w:eastAsia="Times New Roman" w:hAnsi="Aptos" w:cs="Arial"/>
                <w:color w:val="000000"/>
              </w:rPr>
            </w:pPr>
            <w:r w:rsidRPr="008F5BD7">
              <w:rPr>
                <w:rFonts w:ascii="Aptos" w:eastAsia="Times New Roman" w:hAnsi="Aptos" w:cs="Arial"/>
                <w:color w:val="000000"/>
              </w:rPr>
              <w:t xml:space="preserve">Delivery Options:  Please indicate preference and Rotarian will contact you </w:t>
            </w:r>
            <w:r w:rsidR="00CF6ABF" w:rsidRPr="008F5BD7">
              <w:rPr>
                <w:rFonts w:ascii="Aptos" w:eastAsia="Times New Roman" w:hAnsi="Aptos" w:cs="Arial"/>
                <w:color w:val="000000"/>
              </w:rPr>
              <w:t>to arrange</w:t>
            </w:r>
          </w:p>
          <w:p w14:paraId="6F896F85" w14:textId="795362D3" w:rsidR="002B74B1" w:rsidRPr="008F5BD7" w:rsidRDefault="002B74B1" w:rsidP="002B74B1">
            <w:pPr>
              <w:spacing w:after="0" w:line="240" w:lineRule="auto"/>
              <w:rPr>
                <w:rFonts w:ascii="Aptos" w:eastAsia="Times New Roman" w:hAnsi="Aptos" w:cs="Arial"/>
              </w:rPr>
            </w:pPr>
            <w:r w:rsidRPr="008F5BD7">
              <w:rPr>
                <w:rFonts w:ascii="Aptos" w:hAnsi="Aptos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72EBFF71" wp14:editId="62B3910D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17780</wp:posOffset>
                      </wp:positionV>
                      <wp:extent cx="169545" cy="146050"/>
                      <wp:effectExtent l="0" t="0" r="20955" b="25400"/>
                      <wp:wrapThrough wrapText="bothSides">
                        <wp:wrapPolygon edited="0">
                          <wp:start x="0" y="0"/>
                          <wp:lineTo x="0" y="22539"/>
                          <wp:lineTo x="21843" y="22539"/>
                          <wp:lineTo x="21843" y="0"/>
                          <wp:lineTo x="0" y="0"/>
                        </wp:wrapPolygon>
                      </wp:wrapThrough>
                      <wp:docPr id="6749640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9545" cy="146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04658" id="Rectangle 2" o:spid="_x0000_s1026" style="position:absolute;margin-left:132.1pt;margin-top:1.4pt;width:13.35pt;height:11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WuggIAAGwFAAAOAAAAZHJzL2Uyb0RvYy54bWysVN9rGzEMfh/sfzB+X+8uJOl69FJCS8cg&#10;a8va0WfHZyemPsuznVyyv36y70dDVxiMvRjLkr5PkiVdXh0aTfbCeQWmosVZTokwHGplNhX98XT7&#10;6TMlPjBTMw1GVPQoPL1afPxw2dpSTGALuhaOIIjxZWsrug3Bllnm+VY0zJ+BFQaVElzDAopuk9WO&#10;tYje6GyS5/OsBVdbB1x4j683nZIuEr6Ugod7Kb0IRFcUYwvpdOlcxzNbXLJy45jdKt6Hwf4hioYp&#10;g6Qj1A0LjOyc+gOqUdyBBxnOODQZSKm4SDlgNkX+JpvHLbMi5YLF8XYsk/9/sPxu/2gfXAzd2xXw&#10;F48VyVrry1ETBd/bHKRroi0GTg6pisexiuIQCMfHYn4xm84o4agqpvN8lqqcsXJwts6HLwIaEi8V&#10;dfhJqXZsv/Ih0rNyMIlc2qToQKv6VmmdhNge4lo7smf4sYxzYUKRQPSu+QZ1934+y/OBPHVUdEn4&#10;/hUN2SJDyrlLMyUcjlp07N+FJKrGxCaJYAQ65Z7HRkpIaB3dJEY6OnaRvXHUGHDn1NtGN5FadnTM&#10;/844eiRWMGF0bpQB9x5A/TIyd/ZD9l3OMf011McHRxx0A+Mtv1X4WSvmwwNzOCE4Szj14R4PqaGt&#10;KPQ3Srbgfr33Hu2xcVFLSYsTV1H/c8ecoER/NdjSF8V0Gkc0CdPZ+QQFd6pZn2rMrrkG/PsC94vl&#10;6Rrtgx6u0kHzjMthGVlRxQxH7ory4AbhOnSbANcLF8tlMsOxtCyszKPlETxWNTbj0+GZOdt3bMBW&#10;v4NhOln5pnE72+hpYLkLIFXq6te69vXGkU5N06+fuDNO5WT1uiQXvwEAAP//AwBQSwMEFAAGAAgA&#10;AAAhAI+eYVHdAAAACAEAAA8AAABkcnMvZG93bnJldi54bWxMj8FOwzAQRO9I/IO1SNyoQwhVGuJU&#10;oQIhcaMU9bqNt0lEvK5itw18PcsJbrOa0eybcjm5QZ1oDL1nA7ezBBRx423PrYHN+/NNDipEZIuD&#10;ZzLwRQGW1eVFiYX1Z36j0zq2Sko4FGigi/FQaB2ajhyGmT8Qi7f3o8Mo59hqO+JZyt2g0ySZa4c9&#10;y4cOD7TqqPlcH52Bx2ZF2aaus7sP3L4+Tfvtt81fjLm+muoHUJGm+BeGX3xBh0qYdv7INqjBQDrP&#10;UomKkAXip4tkAWon4j4HXZX6/4DqBwAA//8DAFBLAQItABQABgAIAAAAIQC2gziS/gAAAOEBAAAT&#10;AAAAAAAAAAAAAAAAAAAAAABbQ29udGVudF9UeXBlc10ueG1sUEsBAi0AFAAGAAgAAAAhADj9If/W&#10;AAAAlAEAAAsAAAAAAAAAAAAAAAAALwEAAF9yZWxzLy5yZWxzUEsBAi0AFAAGAAgAAAAhABNMda6C&#10;AgAAbAUAAA4AAAAAAAAAAAAAAAAALgIAAGRycy9lMm9Eb2MueG1sUEsBAi0AFAAGAAgAAAAhAI+e&#10;YVHdAAAACAEAAA8AAAAAAAAAAAAAAAAA3AQAAGRycy9kb3ducmV2LnhtbFBLBQYAAAAABAAEAPMA&#10;AADmBQAAAAA=&#10;" fillcolor="white [3201]" strokecolor="#2f5496 [2404]" strokeweight="1pt">
                      <v:path arrowok="t"/>
                      <w10:wrap type="through"/>
                    </v:rect>
                  </w:pict>
                </mc:Fallback>
              </mc:AlternateContent>
            </w:r>
            <w:r w:rsidRPr="008F5BD7">
              <w:rPr>
                <w:rFonts w:ascii="Aptos" w:hAnsi="Aptos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1DD09B6F" wp14:editId="66E7A087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18415</wp:posOffset>
                      </wp:positionV>
                      <wp:extent cx="170180" cy="146685"/>
                      <wp:effectExtent l="0" t="0" r="20320" b="24765"/>
                      <wp:wrapTight wrapText="bothSides">
                        <wp:wrapPolygon edited="0">
                          <wp:start x="0" y="0"/>
                          <wp:lineTo x="0" y="22442"/>
                          <wp:lineTo x="21761" y="22442"/>
                          <wp:lineTo x="21761" y="0"/>
                          <wp:lineTo x="0" y="0"/>
                        </wp:wrapPolygon>
                      </wp:wrapTight>
                      <wp:docPr id="141210020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0180" cy="1466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9DEAB" id="Rectangle 1" o:spid="_x0000_s1026" style="position:absolute;margin-left:6.65pt;margin-top:1.45pt;width:13.4pt;height:11.5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8nbgwIAAGwFAAAOAAAAZHJzL2Uyb0RvYy54bWysVN9r2zAQfh/sfxB6X22HNO1MnRJaOgZZ&#10;G9aOPquy1IhKOk1S4mR//U6y44auMBh7ETrdj+++091dXO6MJlvhgwLb0OqkpERYDq2yzw398XDz&#10;6ZySEJltmQYrGroXgV7OP3646FwtJrAG3QpPMIgNdecauo7R1UUR+FoYFk7ACYtKCd6wiKJ/LlrP&#10;OoxudDEpy1nRgW+dBy5CwNfrXknnOb6Ugsc7KYOIRDcUc4v59Pl8Smcxv2D1s2durfiQBvuHLAxT&#10;FkHHUNcsMrLx6o9QRnEPAWQ84WAKkFJxkTkgm6p8w+Z+zZzIXLA4wY1lCv8vLL/d3ruVT6kHtwT+&#10;ErAiRedCPWqSEAabnfQm2WLiZJeruB+rKHaRcHyszsrqHGvNUVVNZ7Pz01TlgtUHZ+dD/CLAkHRp&#10;qMdPyrVj22WIvenBJGFpm7MDrdobpXUWUnuIK+3JluHHMs6FjVUOojfmG7T9+9lpWeYvRvDcUckl&#10;pxJeo6EuIWTOPc1MOO616NG/C0lUi8QmGWAMdIw9Gyhqi9bJTWKmo2Of2RtHjQn3ZAfb5CZyy46O&#10;5d8RR4+MCjaOzkZZ8O8FaF9G5N7+wL7nnOg/QbtfeeKhH5jg+I3Cz1qyEFfM44Tg/+LUxzs8pIau&#10;oTDcKFmD//Xee7LHxkUtJR1OXEPDzw3zghL91WJLf66m0zSiWZienk1Q8Meap2ON3ZgrwL+vcL84&#10;nq/JPurDVXowj7gcFgkVVcxyxG4oj/4gXMV+E+B64WKxyGY4lo7Fpb13PAVPVU3N+LB7ZN4NHRux&#10;1W/hMJ2sftO4vW3ytLDYRJAqd/VrXYd640jnZhzWT9oZx3K2el2S898AAAD//wMAUEsDBBQABgAI&#10;AAAAIQDXFJm12gAAAAYBAAAPAAAAZHJzL2Rvd25yZXYueG1sTI5BS8NAEIXvgv9hGcGb3bQJpcZs&#10;SiyK4M1a6XWanSbB7GzIbtvor3c86fHjPd77ivXkenWmMXSeDcxnCSji2tuOGwO79+e7FagQkS32&#10;nsnAFwVYl9dXBebWX/iNztvYKBnhkKOBNsYh1zrULTkMMz8QS3b0o8MoODbajniRcdfrRZIstcOO&#10;5aHFgTYt1Z/bkzPwWG8o21VVln7g/vVpOu6/7erFmNubqXoAFWmKf2X41Rd1KMXp4E9sg+qF01Sa&#10;Bhb3oCTOkjmog+AyAV0W+r9++QMAAP//AwBQSwECLQAUAAYACAAAACEAtoM4kv4AAADhAQAAEwAA&#10;AAAAAAAAAAAAAAAAAAAAW0NvbnRlbnRfVHlwZXNdLnhtbFBLAQItABQABgAIAAAAIQA4/SH/1gAA&#10;AJQBAAALAAAAAAAAAAAAAAAAAC8BAABfcmVscy8ucmVsc1BLAQItABQABgAIAAAAIQBNj8nbgwIA&#10;AGwFAAAOAAAAAAAAAAAAAAAAAC4CAABkcnMvZTJvRG9jLnhtbFBLAQItABQABgAIAAAAIQDXFJm1&#10;2gAAAAYBAAAPAAAAAAAAAAAAAAAAAN0EAABkcnMvZG93bnJldi54bWxQSwUGAAAAAAQABADzAAAA&#10;5AUAAAAA&#10;" fillcolor="white [3201]" strokecolor="#2f5496 [2404]" strokeweight="1pt">
                      <v:path arrowok="t"/>
                      <w10:wrap type="tight"/>
                    </v:rect>
                  </w:pict>
                </mc:Fallback>
              </mc:AlternateContent>
            </w:r>
            <w:r w:rsidRPr="008F5BD7">
              <w:rPr>
                <w:rFonts w:ascii="Aptos" w:eastAsia="Times New Roman" w:hAnsi="Aptos" w:cs="Arial"/>
              </w:rPr>
              <w:t>Mail to Club             Request pickup by Ro</w:t>
            </w:r>
            <w:r w:rsidR="00CF6ABF" w:rsidRPr="008F5BD7">
              <w:rPr>
                <w:rFonts w:ascii="Aptos" w:eastAsia="Times New Roman" w:hAnsi="Aptos" w:cs="Arial"/>
              </w:rPr>
              <w:t>t</w:t>
            </w:r>
            <w:r w:rsidRPr="008F5BD7">
              <w:rPr>
                <w:rFonts w:ascii="Aptos" w:eastAsia="Times New Roman" w:hAnsi="Aptos" w:cs="Arial"/>
              </w:rPr>
              <w:t xml:space="preserve">arian     </w:t>
            </w:r>
          </w:p>
          <w:p w14:paraId="31F077F7" w14:textId="7DDDEE7C" w:rsidR="002B74B1" w:rsidRPr="008F5BD7" w:rsidRDefault="002B74B1" w:rsidP="002B74B1">
            <w:pPr>
              <w:spacing w:after="0" w:line="240" w:lineRule="auto"/>
              <w:rPr>
                <w:rFonts w:ascii="Aptos" w:eastAsia="Times New Roman" w:hAnsi="Aptos" w:cs="Arial"/>
              </w:rPr>
            </w:pPr>
          </w:p>
          <w:p w14:paraId="577F39B0" w14:textId="509AC3A7" w:rsidR="002B74B1" w:rsidRPr="008F5BD7" w:rsidRDefault="002B74B1" w:rsidP="002B74B1">
            <w:pPr>
              <w:spacing w:after="0" w:line="240" w:lineRule="auto"/>
              <w:rPr>
                <w:rFonts w:ascii="Aptos" w:eastAsia="Times New Roman" w:hAnsi="Aptos" w:cs="Arial"/>
              </w:rPr>
            </w:pPr>
            <w:r w:rsidRPr="008F5BD7">
              <w:rPr>
                <w:rFonts w:ascii="Aptos" w:hAnsi="Aptos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42426706" wp14:editId="38619199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27940</wp:posOffset>
                      </wp:positionV>
                      <wp:extent cx="169545" cy="146050"/>
                      <wp:effectExtent l="0" t="0" r="20955" b="25400"/>
                      <wp:wrapThrough wrapText="bothSides">
                        <wp:wrapPolygon edited="0">
                          <wp:start x="0" y="0"/>
                          <wp:lineTo x="0" y="22539"/>
                          <wp:lineTo x="21843" y="22539"/>
                          <wp:lineTo x="21843" y="0"/>
                          <wp:lineTo x="0" y="0"/>
                        </wp:wrapPolygon>
                      </wp:wrapThrough>
                      <wp:docPr id="10990414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9545" cy="146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4BCF8" id="Rectangle 2" o:spid="_x0000_s1026" style="position:absolute;margin-left:6.75pt;margin-top:2.2pt;width:13.35pt;height:11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WuggIAAGwFAAAOAAAAZHJzL2Uyb0RvYy54bWysVN9rGzEMfh/sfzB+X+8uJOl69FJCS8cg&#10;a8va0WfHZyemPsuznVyyv36y70dDVxiMvRjLkr5PkiVdXh0aTfbCeQWmosVZTokwHGplNhX98XT7&#10;6TMlPjBTMw1GVPQoPL1afPxw2dpSTGALuhaOIIjxZWsrug3Bllnm+VY0zJ+BFQaVElzDAopuk9WO&#10;tYje6GyS5/OsBVdbB1x4j683nZIuEr6Ugod7Kb0IRFcUYwvpdOlcxzNbXLJy45jdKt6Hwf4hioYp&#10;g6Qj1A0LjOyc+gOqUdyBBxnOODQZSKm4SDlgNkX+JpvHLbMi5YLF8XYsk/9/sPxu/2gfXAzd2xXw&#10;F48VyVrry1ETBd/bHKRroi0GTg6pisexiuIQCMfHYn4xm84o4agqpvN8lqqcsXJwts6HLwIaEi8V&#10;dfhJqXZsv/Ih0rNyMIlc2qToQKv6VmmdhNge4lo7smf4sYxzYUKRQPSu+QZ1934+y/OBPHVUdEn4&#10;/hUN2SJDyrlLMyUcjlp07N+FJKrGxCaJYAQ65Z7HRkpIaB3dJEY6OnaRvXHUGHDn1NtGN5FadnTM&#10;/844eiRWMGF0bpQB9x5A/TIyd/ZD9l3OMf011McHRxx0A+Mtv1X4WSvmwwNzOCE4Szj14R4PqaGt&#10;KPQ3Srbgfr33Hu2xcVFLSYsTV1H/c8ecoER/NdjSF8V0Gkc0CdPZ+QQFd6pZn2rMrrkG/PsC94vl&#10;6Rrtgx6u0kHzjMthGVlRxQxH7ory4AbhOnSbANcLF8tlMsOxtCyszKPlETxWNTbj0+GZOdt3bMBW&#10;v4NhOln5pnE72+hpYLkLIFXq6te69vXGkU5N06+fuDNO5WT1uiQXvwEAAP//AwBQSwMEFAAGAAgA&#10;AAAhAMUL9L7cAAAABgEAAA8AAABkcnMvZG93bnJldi54bWxMjsFOwzAQRO9I/QdrK3GjTlMDVYhT&#10;hQqExK2lqNdtvE2ixnYUu23g61lOcBzN6M3LV6PtxIWG0HqnYT5LQJCrvGldrWH38Xq3BBEiOoOd&#10;d6ThiwKsislNjpnxV7ehyzbWgiEuZKihibHPpAxVQxbDzPfkuDv6wWLkONTSDHhluO1kmiQP0mLr&#10;+KHBntYNVaft2Wp4rtakdmWpFp+4f38Zj/tvs3zT+nY6lk8gIo3xbwy/+qwOBTsd/NmZIDrOi3te&#10;alAKBNcqSUEcNKSPCmSRy//6xQ8AAAD//wMAUEsBAi0AFAAGAAgAAAAhALaDOJL+AAAA4QEAABMA&#10;AAAAAAAAAAAAAAAAAAAAAFtDb250ZW50X1R5cGVzXS54bWxQSwECLQAUAAYACAAAACEAOP0h/9YA&#10;AACUAQAACwAAAAAAAAAAAAAAAAAvAQAAX3JlbHMvLnJlbHNQSwECLQAUAAYACAAAACEAE0x1roIC&#10;AABsBQAADgAAAAAAAAAAAAAAAAAuAgAAZHJzL2Uyb0RvYy54bWxQSwECLQAUAAYACAAAACEAxQv0&#10;vtwAAAAGAQAADwAAAAAAAAAAAAAAAADcBAAAZHJzL2Rvd25yZXYueG1sUEsFBgAAAAAEAAQA8wAA&#10;AOUFAAAAAA==&#10;" fillcolor="white [3201]" strokecolor="#2f5496 [2404]" strokeweight="1pt">
                      <v:path arrowok="t"/>
                      <w10:wrap type="through"/>
                    </v:rect>
                  </w:pict>
                </mc:Fallback>
              </mc:AlternateContent>
            </w:r>
            <w:r w:rsidRPr="008F5BD7">
              <w:rPr>
                <w:rFonts w:ascii="Aptos" w:eastAsia="Times New Roman" w:hAnsi="Aptos" w:cs="Arial"/>
              </w:rPr>
              <w:t xml:space="preserve">  Donor will deliver to Club at a mutually agreed </w:t>
            </w:r>
            <w:r w:rsidR="00CF6ABF" w:rsidRPr="008F5BD7">
              <w:rPr>
                <w:rFonts w:ascii="Aptos" w:eastAsia="Times New Roman" w:hAnsi="Aptos" w:cs="Arial"/>
              </w:rPr>
              <w:t>time</w:t>
            </w:r>
          </w:p>
          <w:p w14:paraId="14584332" w14:textId="77777777" w:rsidR="00C03ABD" w:rsidRPr="008F5BD7" w:rsidRDefault="00C03ABD" w:rsidP="002B74B1">
            <w:pPr>
              <w:spacing w:after="0" w:line="240" w:lineRule="auto"/>
              <w:rPr>
                <w:rFonts w:ascii="Aptos" w:eastAsia="Times New Roman" w:hAnsi="Aptos" w:cs="Arial"/>
              </w:rPr>
            </w:pPr>
          </w:p>
          <w:p w14:paraId="1512E1DA" w14:textId="77777777" w:rsidR="00423B99" w:rsidRPr="008F5BD7" w:rsidRDefault="00423B99" w:rsidP="00CF6ABF">
            <w:pPr>
              <w:spacing w:after="0" w:line="240" w:lineRule="auto"/>
              <w:rPr>
                <w:rFonts w:ascii="Aptos" w:eastAsia="Times New Roman" w:hAnsi="Aptos" w:cs="Arial"/>
              </w:rPr>
            </w:pPr>
          </w:p>
        </w:tc>
      </w:tr>
      <w:tr w:rsidR="00423B99" w:rsidRPr="00B85137" w14:paraId="72C8E375" w14:textId="77777777" w:rsidTr="00423B99">
        <w:tc>
          <w:tcPr>
            <w:tcW w:w="1070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7376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51024" w14:textId="77777777" w:rsidR="00423B99" w:rsidRPr="008F5BD7" w:rsidRDefault="00423B99" w:rsidP="00FE3070">
            <w:pPr>
              <w:spacing w:after="0" w:line="240" w:lineRule="auto"/>
              <w:outlineLvl w:val="1"/>
              <w:rPr>
                <w:rFonts w:ascii="Aptos" w:eastAsia="Times New Roman" w:hAnsi="Aptos" w:cs="Times New Roman"/>
                <w:b/>
                <w:bCs/>
              </w:rPr>
            </w:pPr>
            <w:r w:rsidRPr="008F5BD7">
              <w:rPr>
                <w:rFonts w:ascii="Aptos" w:eastAsia="Times New Roman" w:hAnsi="Aptos" w:cs="Arial"/>
                <w:b/>
                <w:bCs/>
                <w:color w:val="FFFFFF"/>
              </w:rPr>
              <w:t>Donor Information (as it should appear in event program)</w:t>
            </w:r>
          </w:p>
        </w:tc>
      </w:tr>
      <w:tr w:rsidR="00423B99" w:rsidRPr="00B85137" w14:paraId="3CC4391C" w14:textId="77777777" w:rsidTr="00E4521C">
        <w:trPr>
          <w:trHeight w:val="3477"/>
        </w:trPr>
        <w:tc>
          <w:tcPr>
            <w:tcW w:w="1070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AEA0E" w14:textId="77777777" w:rsidR="00423B99" w:rsidRPr="008F5BD7" w:rsidRDefault="00423B99" w:rsidP="00FE307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8F5BD7">
              <w:rPr>
                <w:rFonts w:ascii="Aptos" w:eastAsia="Times New Roman" w:hAnsi="Aptos" w:cs="Arial"/>
                <w:color w:val="000000"/>
              </w:rPr>
              <w:t>Company Name:</w:t>
            </w:r>
          </w:p>
          <w:p w14:paraId="4681D9F3" w14:textId="77777777" w:rsidR="00423B99" w:rsidRPr="008F5BD7" w:rsidRDefault="00423B99" w:rsidP="00FE3070">
            <w:pPr>
              <w:spacing w:after="0" w:line="240" w:lineRule="auto"/>
              <w:rPr>
                <w:rFonts w:ascii="Aptos" w:eastAsia="Times New Roman" w:hAnsi="Aptos" w:cs="Arial"/>
                <w:color w:val="000000"/>
              </w:rPr>
            </w:pPr>
            <w:r w:rsidRPr="008F5BD7">
              <w:rPr>
                <w:rFonts w:ascii="Aptos" w:eastAsia="Times New Roman" w:hAnsi="Aptos" w:cs="Arial"/>
                <w:color w:val="000000"/>
              </w:rPr>
              <w:t xml:space="preserve">Contact Name:                          </w:t>
            </w:r>
          </w:p>
          <w:p w14:paraId="7E932853" w14:textId="77777777" w:rsidR="00423B99" w:rsidRPr="008F5BD7" w:rsidRDefault="00423B99" w:rsidP="00FE3070">
            <w:pPr>
              <w:spacing w:after="0" w:line="240" w:lineRule="auto"/>
              <w:rPr>
                <w:rFonts w:ascii="Aptos" w:eastAsia="Times New Roman" w:hAnsi="Aptos" w:cs="Arial"/>
                <w:color w:val="000000"/>
              </w:rPr>
            </w:pPr>
            <w:r w:rsidRPr="008F5BD7">
              <w:rPr>
                <w:rFonts w:ascii="Aptos" w:eastAsia="Times New Roman" w:hAnsi="Aptos" w:cs="Arial"/>
                <w:color w:val="000000"/>
              </w:rPr>
              <w:t>Phone:</w:t>
            </w:r>
          </w:p>
          <w:p w14:paraId="6E7EEB51" w14:textId="77777777" w:rsidR="00423B99" w:rsidRPr="008F5BD7" w:rsidRDefault="00423B99" w:rsidP="00FE307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8F5BD7">
              <w:rPr>
                <w:rFonts w:ascii="Aptos" w:eastAsia="Times New Roman" w:hAnsi="Aptos" w:cs="Arial"/>
                <w:color w:val="000000"/>
              </w:rPr>
              <w:t xml:space="preserve">Email Address:  </w:t>
            </w:r>
          </w:p>
          <w:p w14:paraId="16166350" w14:textId="77777777" w:rsidR="00423B99" w:rsidRPr="008F5BD7" w:rsidRDefault="00423B99" w:rsidP="00FE3070">
            <w:pPr>
              <w:spacing w:after="0" w:line="240" w:lineRule="auto"/>
              <w:rPr>
                <w:rFonts w:ascii="Aptos" w:eastAsia="Times New Roman" w:hAnsi="Aptos" w:cs="Arial"/>
                <w:color w:val="000000"/>
              </w:rPr>
            </w:pPr>
            <w:r w:rsidRPr="008F5BD7">
              <w:rPr>
                <w:rFonts w:ascii="Aptos" w:eastAsia="Times New Roman" w:hAnsi="Aptos" w:cs="Arial"/>
                <w:color w:val="000000"/>
              </w:rPr>
              <w:t xml:space="preserve">Donor Address:  </w:t>
            </w:r>
          </w:p>
          <w:p w14:paraId="73ECA24A" w14:textId="77777777" w:rsidR="00423B99" w:rsidRPr="008F5BD7" w:rsidRDefault="00423B99" w:rsidP="00FE3070">
            <w:pPr>
              <w:spacing w:after="0" w:line="240" w:lineRule="auto"/>
              <w:rPr>
                <w:rFonts w:ascii="Aptos" w:eastAsia="Times New Roman" w:hAnsi="Aptos" w:cs="Arial"/>
                <w:color w:val="000000"/>
              </w:rPr>
            </w:pPr>
            <w:r w:rsidRPr="008F5BD7">
              <w:rPr>
                <w:rFonts w:ascii="Aptos" w:eastAsia="Times New Roman" w:hAnsi="Aptos" w:cs="Arial"/>
                <w:color w:val="000000"/>
              </w:rPr>
              <w:t xml:space="preserve">City, State, Zip: </w:t>
            </w:r>
          </w:p>
          <w:p w14:paraId="581AF3DB" w14:textId="77777777" w:rsidR="00423B99" w:rsidRPr="008F5BD7" w:rsidRDefault="00423B99" w:rsidP="00FE3070">
            <w:pPr>
              <w:spacing w:after="0" w:line="240" w:lineRule="auto"/>
              <w:rPr>
                <w:rFonts w:ascii="Aptos" w:eastAsia="Times New Roman" w:hAnsi="Aptos" w:cs="Arial"/>
                <w:color w:val="000000"/>
              </w:rPr>
            </w:pPr>
            <w:r w:rsidRPr="008F5BD7">
              <w:rPr>
                <w:rFonts w:ascii="Aptos" w:eastAsia="Times New Roman" w:hAnsi="Aptos" w:cs="Arial"/>
                <w:color w:val="000000"/>
              </w:rPr>
              <w:t xml:space="preserve">Donor Website URL: </w:t>
            </w:r>
          </w:p>
          <w:p w14:paraId="1D0A05E2" w14:textId="799BE46D" w:rsidR="00423B99" w:rsidRPr="008F5BD7" w:rsidRDefault="00423B99" w:rsidP="00FE3070">
            <w:pPr>
              <w:spacing w:after="0" w:line="240" w:lineRule="auto"/>
              <w:rPr>
                <w:rFonts w:ascii="Aptos" w:eastAsia="Times New Roman" w:hAnsi="Aptos" w:cs="Arial"/>
                <w:color w:val="000000"/>
              </w:rPr>
            </w:pPr>
            <w:r w:rsidRPr="008F5BD7">
              <w:rPr>
                <w:rFonts w:ascii="Aptos" w:eastAsia="Times New Roman" w:hAnsi="Aptos" w:cs="Arial"/>
                <w:color w:val="000000"/>
              </w:rPr>
              <w:t>Company Logo: please send an electronic png of Logo with form</w:t>
            </w:r>
            <w:r w:rsidR="00CF6ABF" w:rsidRPr="008F5BD7">
              <w:rPr>
                <w:rFonts w:ascii="Aptos" w:eastAsia="Times New Roman" w:hAnsi="Aptos" w:cs="Arial"/>
                <w:color w:val="000000"/>
              </w:rPr>
              <w:t xml:space="preserve"> to </w:t>
            </w:r>
          </w:p>
          <w:p w14:paraId="13F8D15E" w14:textId="77777777" w:rsidR="00423B99" w:rsidRPr="008F5BD7" w:rsidRDefault="00423B99" w:rsidP="00FE3070">
            <w:pPr>
              <w:spacing w:after="0" w:line="240" w:lineRule="auto"/>
              <w:rPr>
                <w:rFonts w:ascii="Aptos" w:eastAsia="Times New Roman" w:hAnsi="Aptos" w:cs="Arial"/>
                <w:color w:val="000000"/>
              </w:rPr>
            </w:pPr>
          </w:p>
          <w:p w14:paraId="2490631B" w14:textId="77777777" w:rsidR="00423B99" w:rsidRPr="008F5BD7" w:rsidRDefault="00423B99" w:rsidP="00FE3070">
            <w:pPr>
              <w:spacing w:after="0" w:line="240" w:lineRule="auto"/>
              <w:rPr>
                <w:rFonts w:ascii="Aptos" w:eastAsia="Times New Roman" w:hAnsi="Aptos" w:cs="Arial"/>
                <w:color w:val="000000"/>
              </w:rPr>
            </w:pPr>
            <w:r w:rsidRPr="008F5BD7">
              <w:rPr>
                <w:rFonts w:ascii="Aptos" w:eastAsia="Times New Roman" w:hAnsi="Aptos" w:cs="Arial"/>
                <w:color w:val="000000"/>
              </w:rPr>
              <w:t>Signature:</w:t>
            </w:r>
          </w:p>
          <w:p w14:paraId="3E1F8122" w14:textId="77777777" w:rsidR="00423B99" w:rsidRPr="008F5BD7" w:rsidRDefault="00423B99" w:rsidP="00FE3070">
            <w:pPr>
              <w:spacing w:after="0" w:line="240" w:lineRule="auto"/>
              <w:rPr>
                <w:rFonts w:ascii="Aptos" w:eastAsia="Times New Roman" w:hAnsi="Aptos" w:cs="Arial"/>
                <w:color w:val="000000"/>
              </w:rPr>
            </w:pPr>
          </w:p>
          <w:p w14:paraId="144E479E" w14:textId="0E236E8C" w:rsidR="00423B99" w:rsidRPr="008F5BD7" w:rsidRDefault="00423B99" w:rsidP="00FE3070">
            <w:pPr>
              <w:spacing w:after="0" w:line="240" w:lineRule="auto"/>
              <w:rPr>
                <w:rFonts w:ascii="Aptos" w:eastAsia="Times New Roman" w:hAnsi="Aptos" w:cs="Arial"/>
                <w:color w:val="000000"/>
              </w:rPr>
            </w:pPr>
            <w:r w:rsidRPr="008F5BD7">
              <w:rPr>
                <w:rFonts w:ascii="Aptos" w:eastAsia="Times New Roman" w:hAnsi="Aptos" w:cs="Arial"/>
                <w:color w:val="000000"/>
              </w:rPr>
              <w:t>Date:</w:t>
            </w:r>
          </w:p>
          <w:p w14:paraId="2114F9EA" w14:textId="0FF8F930" w:rsidR="00423B99" w:rsidRPr="008F5BD7" w:rsidRDefault="00423B99" w:rsidP="00423B99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</w:tr>
    </w:tbl>
    <w:p w14:paraId="5B22C76D" w14:textId="70098A3B" w:rsidR="00781CF9" w:rsidRPr="00396B91" w:rsidRDefault="00781CF9" w:rsidP="005B3F68">
      <w:pPr>
        <w:spacing w:before="120" w:after="60" w:line="240" w:lineRule="auto"/>
        <w:rPr>
          <w:rFonts w:ascii="Aptos" w:eastAsia="Times New Roman" w:hAnsi="Aptos" w:cs="Arial"/>
          <w:color w:val="000000"/>
          <w:sz w:val="16"/>
          <w:szCs w:val="16"/>
        </w:rPr>
      </w:pPr>
      <w:r w:rsidRPr="00396B91">
        <w:rPr>
          <w:rFonts w:ascii="Aptos" w:eastAsia="Times New Roman" w:hAnsi="Aptos" w:cs="Arial"/>
          <w:color w:val="000000"/>
          <w:sz w:val="16"/>
          <w:szCs w:val="16"/>
        </w:rPr>
        <w:t>Thank you for your donation to support the work of the University District Rotary Club and Service Fund.  The University Rotary Service Fund, EIN # 91-1123239 is a non-profit 501(c)(3) charitable organization. This donation is tax deductible to the extent allowed by law.</w:t>
      </w:r>
      <w:r w:rsidR="005B3F68" w:rsidRPr="00396B91">
        <w:rPr>
          <w:rFonts w:ascii="Aptos" w:eastAsia="Times New Roman" w:hAnsi="Aptos" w:cs="Arial"/>
          <w:color w:val="000000"/>
          <w:sz w:val="16"/>
          <w:szCs w:val="16"/>
        </w:rPr>
        <w:t xml:space="preserve">  </w:t>
      </w:r>
      <w:r w:rsidRPr="00396B91">
        <w:rPr>
          <w:rFonts w:ascii="Aptos" w:eastAsia="Times New Roman" w:hAnsi="Aptos" w:cs="Arial"/>
          <w:i/>
          <w:iCs/>
          <w:color w:val="000000"/>
          <w:sz w:val="16"/>
          <w:szCs w:val="16"/>
        </w:rPr>
        <w:t>Email to:</w:t>
      </w:r>
      <w:r w:rsidRPr="00396B91">
        <w:rPr>
          <w:rFonts w:ascii="Aptos" w:eastAsia="Times New Roman" w:hAnsi="Aptos" w:cs="Arial"/>
          <w:color w:val="000000"/>
          <w:sz w:val="16"/>
          <w:szCs w:val="16"/>
        </w:rPr>
        <w:t xml:space="preserve"> </w:t>
      </w:r>
      <w:r w:rsidR="00EC16A6">
        <w:rPr>
          <w:rFonts w:ascii="Aptos" w:eastAsia="Times New Roman" w:hAnsi="Aptos" w:cs="Arial"/>
          <w:color w:val="000000"/>
          <w:sz w:val="16"/>
          <w:szCs w:val="16"/>
        </w:rPr>
        <w:t>C</w:t>
      </w:r>
      <w:r w:rsidR="002D2D07">
        <w:rPr>
          <w:rFonts w:ascii="Aptos" w:eastAsia="Times New Roman" w:hAnsi="Aptos" w:cs="Arial"/>
          <w:color w:val="000000"/>
          <w:sz w:val="16"/>
          <w:szCs w:val="16"/>
        </w:rPr>
        <w:t>a</w:t>
      </w:r>
      <w:r w:rsidR="00337396">
        <w:rPr>
          <w:rFonts w:ascii="Aptos" w:eastAsia="Times New Roman" w:hAnsi="Aptos" w:cs="Arial"/>
          <w:color w:val="000000"/>
          <w:sz w:val="16"/>
          <w:szCs w:val="16"/>
        </w:rPr>
        <w:t>rol</w:t>
      </w:r>
      <w:r w:rsidR="00EC16A6">
        <w:rPr>
          <w:rFonts w:ascii="Aptos" w:eastAsia="Times New Roman" w:hAnsi="Aptos" w:cs="Arial"/>
          <w:color w:val="000000"/>
          <w:sz w:val="16"/>
          <w:szCs w:val="16"/>
        </w:rPr>
        <w:t xml:space="preserve"> B</w:t>
      </w:r>
      <w:r w:rsidR="00337396">
        <w:rPr>
          <w:rFonts w:ascii="Aptos" w:eastAsia="Times New Roman" w:hAnsi="Aptos" w:cs="Arial"/>
          <w:color w:val="000000"/>
          <w:sz w:val="16"/>
          <w:szCs w:val="16"/>
        </w:rPr>
        <w:t>utler (Peabody087</w:t>
      </w:r>
      <w:r w:rsidRPr="00396B91">
        <w:rPr>
          <w:rFonts w:ascii="Aptos" w:eastAsia="Times New Roman" w:hAnsi="Aptos" w:cs="Arial"/>
          <w:color w:val="000000"/>
          <w:sz w:val="16"/>
          <w:szCs w:val="16"/>
        </w:rPr>
        <w:t>@gmail.com</w:t>
      </w:r>
      <w:r w:rsidR="00337396">
        <w:rPr>
          <w:rFonts w:ascii="Aptos" w:eastAsia="Times New Roman" w:hAnsi="Aptos" w:cs="Arial"/>
          <w:color w:val="000000"/>
          <w:sz w:val="16"/>
          <w:szCs w:val="16"/>
        </w:rPr>
        <w:t>)</w:t>
      </w:r>
      <w:r w:rsidRPr="00396B91">
        <w:rPr>
          <w:rFonts w:ascii="Aptos" w:eastAsia="Times New Roman" w:hAnsi="Aptos" w:cs="Arial"/>
          <w:color w:val="000000"/>
          <w:sz w:val="16"/>
          <w:szCs w:val="16"/>
        </w:rPr>
        <w:t xml:space="preserve"> (may send scan, saved word or pdf document) </w:t>
      </w:r>
      <w:r w:rsidRPr="00396B91">
        <w:rPr>
          <w:rFonts w:ascii="Aptos" w:eastAsia="Times New Roman" w:hAnsi="Aptos" w:cs="Arial"/>
          <w:i/>
          <w:iCs/>
          <w:color w:val="000000"/>
          <w:sz w:val="16"/>
          <w:szCs w:val="16"/>
        </w:rPr>
        <w:t>Mail:</w:t>
      </w:r>
      <w:r w:rsidRPr="00396B91">
        <w:rPr>
          <w:rFonts w:ascii="Aptos" w:eastAsia="Times New Roman" w:hAnsi="Aptos" w:cs="Arial"/>
          <w:color w:val="000000"/>
          <w:sz w:val="16"/>
          <w:szCs w:val="16"/>
        </w:rPr>
        <w:t xml:space="preserve"> </w:t>
      </w:r>
      <w:r w:rsidRPr="00396B91">
        <w:rPr>
          <w:rFonts w:ascii="Aptos" w:hAnsi="Aptos" w:cs="Arial"/>
          <w:sz w:val="16"/>
          <w:szCs w:val="16"/>
        </w:rPr>
        <w:t>University District Rotary, Attention Procurement Committee, PO Box 31125, Seattle, WA 98103</w:t>
      </w:r>
    </w:p>
    <w:sectPr w:rsidR="00781CF9" w:rsidRPr="00396B91" w:rsidSect="00A6161F">
      <w:pgSz w:w="12240" w:h="15840" w:code="1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6F5C8" w14:textId="77777777" w:rsidR="004706BF" w:rsidRDefault="004706BF">
      <w:pPr>
        <w:spacing w:after="0" w:line="240" w:lineRule="auto"/>
      </w:pPr>
      <w:r>
        <w:separator/>
      </w:r>
    </w:p>
  </w:endnote>
  <w:endnote w:type="continuationSeparator" w:id="0">
    <w:p w14:paraId="41FEE327" w14:textId="77777777" w:rsidR="004706BF" w:rsidRDefault="00470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88002" w14:textId="77777777" w:rsidR="004706BF" w:rsidRDefault="004706BF">
      <w:pPr>
        <w:spacing w:after="0" w:line="240" w:lineRule="auto"/>
      </w:pPr>
      <w:r>
        <w:separator/>
      </w:r>
    </w:p>
  </w:footnote>
  <w:footnote w:type="continuationSeparator" w:id="0">
    <w:p w14:paraId="4971A24F" w14:textId="77777777" w:rsidR="004706BF" w:rsidRDefault="00470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F7"/>
    <w:rsid w:val="00012458"/>
    <w:rsid w:val="0003692A"/>
    <w:rsid w:val="000466D8"/>
    <w:rsid w:val="0006086D"/>
    <w:rsid w:val="00061482"/>
    <w:rsid w:val="000B3F08"/>
    <w:rsid w:val="000E5344"/>
    <w:rsid w:val="00102087"/>
    <w:rsid w:val="00114BE1"/>
    <w:rsid w:val="00120102"/>
    <w:rsid w:val="001222CF"/>
    <w:rsid w:val="00152E29"/>
    <w:rsid w:val="00160D2E"/>
    <w:rsid w:val="0016436A"/>
    <w:rsid w:val="00180276"/>
    <w:rsid w:val="00183CFB"/>
    <w:rsid w:val="00185206"/>
    <w:rsid w:val="001A2259"/>
    <w:rsid w:val="001A7731"/>
    <w:rsid w:val="001D6A35"/>
    <w:rsid w:val="001E407F"/>
    <w:rsid w:val="001E4625"/>
    <w:rsid w:val="00205921"/>
    <w:rsid w:val="00207A6E"/>
    <w:rsid w:val="00254790"/>
    <w:rsid w:val="002749B7"/>
    <w:rsid w:val="002B5931"/>
    <w:rsid w:val="002B74B1"/>
    <w:rsid w:val="002C413E"/>
    <w:rsid w:val="002D2D07"/>
    <w:rsid w:val="002D53CF"/>
    <w:rsid w:val="002F525D"/>
    <w:rsid w:val="002F7437"/>
    <w:rsid w:val="0030725E"/>
    <w:rsid w:val="00311915"/>
    <w:rsid w:val="00323D2E"/>
    <w:rsid w:val="0033096F"/>
    <w:rsid w:val="00331FD6"/>
    <w:rsid w:val="00337396"/>
    <w:rsid w:val="003373F1"/>
    <w:rsid w:val="00341356"/>
    <w:rsid w:val="00351BA4"/>
    <w:rsid w:val="0039428F"/>
    <w:rsid w:val="00394DE3"/>
    <w:rsid w:val="00396B91"/>
    <w:rsid w:val="003B103E"/>
    <w:rsid w:val="003C23E3"/>
    <w:rsid w:val="003C352B"/>
    <w:rsid w:val="003E54CB"/>
    <w:rsid w:val="004204CF"/>
    <w:rsid w:val="00423B99"/>
    <w:rsid w:val="004401DB"/>
    <w:rsid w:val="00445CE1"/>
    <w:rsid w:val="00461413"/>
    <w:rsid w:val="004706BF"/>
    <w:rsid w:val="00494087"/>
    <w:rsid w:val="00497AEF"/>
    <w:rsid w:val="004B5798"/>
    <w:rsid w:val="004E5E73"/>
    <w:rsid w:val="004F3EEB"/>
    <w:rsid w:val="00534E6F"/>
    <w:rsid w:val="00540EF6"/>
    <w:rsid w:val="00557F24"/>
    <w:rsid w:val="00566BC6"/>
    <w:rsid w:val="005A18E4"/>
    <w:rsid w:val="005A7B72"/>
    <w:rsid w:val="005B3F68"/>
    <w:rsid w:val="005D2DFB"/>
    <w:rsid w:val="005E4708"/>
    <w:rsid w:val="005F52BF"/>
    <w:rsid w:val="00620C2C"/>
    <w:rsid w:val="00624F3B"/>
    <w:rsid w:val="0063123B"/>
    <w:rsid w:val="00660B4F"/>
    <w:rsid w:val="00661CE5"/>
    <w:rsid w:val="00664F69"/>
    <w:rsid w:val="00670EB3"/>
    <w:rsid w:val="006834AE"/>
    <w:rsid w:val="00690631"/>
    <w:rsid w:val="0069611E"/>
    <w:rsid w:val="006A355E"/>
    <w:rsid w:val="006B2923"/>
    <w:rsid w:val="006E2837"/>
    <w:rsid w:val="006E7CBE"/>
    <w:rsid w:val="006F12E2"/>
    <w:rsid w:val="00702DB1"/>
    <w:rsid w:val="00781CF9"/>
    <w:rsid w:val="00793B33"/>
    <w:rsid w:val="007B2C27"/>
    <w:rsid w:val="007F1123"/>
    <w:rsid w:val="00814964"/>
    <w:rsid w:val="008814A9"/>
    <w:rsid w:val="008B3C11"/>
    <w:rsid w:val="008F5BD7"/>
    <w:rsid w:val="00922D6A"/>
    <w:rsid w:val="00923ABE"/>
    <w:rsid w:val="009422FE"/>
    <w:rsid w:val="00963A78"/>
    <w:rsid w:val="009823E9"/>
    <w:rsid w:val="00992A2E"/>
    <w:rsid w:val="009A0C45"/>
    <w:rsid w:val="009A2519"/>
    <w:rsid w:val="009C2FE7"/>
    <w:rsid w:val="009E2DFE"/>
    <w:rsid w:val="00A066A4"/>
    <w:rsid w:val="00A079FA"/>
    <w:rsid w:val="00A142C2"/>
    <w:rsid w:val="00A16DDF"/>
    <w:rsid w:val="00A55557"/>
    <w:rsid w:val="00A6161F"/>
    <w:rsid w:val="00A631BA"/>
    <w:rsid w:val="00AA3E07"/>
    <w:rsid w:val="00AB4AE6"/>
    <w:rsid w:val="00AC3A35"/>
    <w:rsid w:val="00AD24DA"/>
    <w:rsid w:val="00AF29DF"/>
    <w:rsid w:val="00B50E65"/>
    <w:rsid w:val="00B62698"/>
    <w:rsid w:val="00BD2DE3"/>
    <w:rsid w:val="00C03ABD"/>
    <w:rsid w:val="00C23E18"/>
    <w:rsid w:val="00C24205"/>
    <w:rsid w:val="00C4143C"/>
    <w:rsid w:val="00C452D7"/>
    <w:rsid w:val="00C67174"/>
    <w:rsid w:val="00C816AC"/>
    <w:rsid w:val="00C83C80"/>
    <w:rsid w:val="00C85925"/>
    <w:rsid w:val="00CA4155"/>
    <w:rsid w:val="00CB5F78"/>
    <w:rsid w:val="00CD1D09"/>
    <w:rsid w:val="00CF6ABF"/>
    <w:rsid w:val="00D13BD1"/>
    <w:rsid w:val="00D15BC3"/>
    <w:rsid w:val="00D56134"/>
    <w:rsid w:val="00D969AF"/>
    <w:rsid w:val="00DE2273"/>
    <w:rsid w:val="00E0325D"/>
    <w:rsid w:val="00E34F2B"/>
    <w:rsid w:val="00E4521C"/>
    <w:rsid w:val="00E529F7"/>
    <w:rsid w:val="00E60958"/>
    <w:rsid w:val="00E77617"/>
    <w:rsid w:val="00E7796C"/>
    <w:rsid w:val="00E93CE5"/>
    <w:rsid w:val="00E97FDA"/>
    <w:rsid w:val="00EA3649"/>
    <w:rsid w:val="00EB1F95"/>
    <w:rsid w:val="00EC0E40"/>
    <w:rsid w:val="00EC16A6"/>
    <w:rsid w:val="00F048BD"/>
    <w:rsid w:val="00F26215"/>
    <w:rsid w:val="00F300CB"/>
    <w:rsid w:val="00F53865"/>
    <w:rsid w:val="00F611E3"/>
    <w:rsid w:val="00FB43F9"/>
    <w:rsid w:val="322C4BF3"/>
    <w:rsid w:val="75D2F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A1452"/>
  <w15:chartTrackingRefBased/>
  <w15:docId w15:val="{757CFE9E-CA2B-465D-ADB7-2EAA012A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1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41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155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EA36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3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9CA2A-9204-4B47-BCC1-B01978FD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Edwards</dc:creator>
  <cp:keywords/>
  <dc:description/>
  <cp:lastModifiedBy>carol butler</cp:lastModifiedBy>
  <cp:revision>9</cp:revision>
  <cp:lastPrinted>2023-12-17T04:19:00Z</cp:lastPrinted>
  <dcterms:created xsi:type="dcterms:W3CDTF">2025-01-05T19:04:00Z</dcterms:created>
  <dcterms:modified xsi:type="dcterms:W3CDTF">2025-01-10T01:21:00Z</dcterms:modified>
</cp:coreProperties>
</file>