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CD6BCC" w14:textId="77777777" w:rsidR="00BB1757" w:rsidRDefault="0061425B" w:rsidP="00A559BD">
      <w:pPr>
        <w:pStyle w:val="Title"/>
        <w:jc w:val="center"/>
      </w:pPr>
      <w:sdt>
        <w:sdtPr>
          <w:alias w:val="Agenda:"/>
          <w:tag w:val="Agenda:"/>
          <w:id w:val="-1543442226"/>
          <w:placeholder>
            <w:docPart w:val="F493BA339D264DD2BA618DD8E7F5476F"/>
          </w:placeholder>
          <w:temporary/>
          <w:showingPlcHdr/>
        </w:sdtPr>
        <w:sdtEndPr/>
        <w:sdtContent>
          <w:r w:rsidR="00BB1757">
            <w:t>AGENDA</w:t>
          </w:r>
        </w:sdtContent>
      </w:sdt>
    </w:p>
    <w:p w14:paraId="51AD4F25" w14:textId="77777777" w:rsidR="00BB1757" w:rsidRDefault="00BB1757" w:rsidP="00A559BD">
      <w:pPr>
        <w:pStyle w:val="Heading1"/>
        <w:jc w:val="center"/>
      </w:pPr>
      <w:r>
        <w:t>Colfax Rotary Board Meeting</w:t>
      </w:r>
    </w:p>
    <w:p w14:paraId="00C216B6" w14:textId="68A96325" w:rsidR="00BB1757" w:rsidRDefault="00A559BD" w:rsidP="00A559BD">
      <w:pPr>
        <w:pStyle w:val="Heading2"/>
        <w:jc w:val="center"/>
      </w:pPr>
      <w:r>
        <w:t>8-3</w:t>
      </w:r>
      <w:r w:rsidR="00BB1757">
        <w:t>-22</w:t>
      </w:r>
    </w:p>
    <w:p w14:paraId="30EDF68C" w14:textId="77777777" w:rsidR="00BB1757" w:rsidRDefault="00BB1757" w:rsidP="00A559BD">
      <w:pPr>
        <w:pStyle w:val="Heading2"/>
        <w:jc w:val="center"/>
      </w:pPr>
      <w:r>
        <w:t>12:00 – 1:00pm</w:t>
      </w:r>
    </w:p>
    <w:p w14:paraId="341815B4" w14:textId="77777777" w:rsidR="00BB1757" w:rsidRDefault="0061425B" w:rsidP="00BB1757">
      <w:sdt>
        <w:sdtPr>
          <w:alias w:val="Meeting called by:"/>
          <w:tag w:val="Meeting called by :"/>
          <w:id w:val="1695115860"/>
          <w:placeholder>
            <w:docPart w:val="F89B827E4BC94C33A816F5AE5BBD0878"/>
          </w:placeholder>
          <w:temporary/>
          <w:showingPlcHdr/>
        </w:sdtPr>
        <w:sdtEndPr/>
        <w:sdtContent>
          <w:r w:rsidR="00BB1757">
            <w:t>Meeting called by</w:t>
          </w:r>
        </w:sdtContent>
      </w:sdt>
      <w:r w:rsidR="00BB1757">
        <w:t xml:space="preserve"> Kay Riebold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813"/>
        <w:gridCol w:w="7859"/>
      </w:tblGrid>
      <w:tr w:rsidR="00BB1757" w14:paraId="12A650D8" w14:textId="77777777" w:rsidTr="00BB1757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7926545D30F3402695A3C9D547C26122"/>
            </w:placeholder>
            <w:temporary/>
            <w:showingPlcHdr/>
          </w:sdtPr>
          <w:sdtEndPr/>
          <w:sdtContent>
            <w:tc>
              <w:tcPr>
                <w:tcW w:w="1900" w:type="dxa"/>
                <w:vAlign w:val="bottom"/>
                <w:hideMark/>
              </w:tcPr>
              <w:p w14:paraId="1B056C41" w14:textId="77777777" w:rsidR="00BB1757" w:rsidRDefault="00BB1757">
                <w:pPr>
                  <w:pStyle w:val="Heading3"/>
                  <w:outlineLvl w:val="2"/>
                </w:pPr>
                <w:r>
                  <w:t>Attendees:</w:t>
                </w:r>
              </w:p>
            </w:tc>
          </w:sdtContent>
        </w:sdt>
        <w:tc>
          <w:tcPr>
            <w:tcW w:w="8281" w:type="dxa"/>
            <w:vAlign w:val="bottom"/>
            <w:hideMark/>
          </w:tcPr>
          <w:p w14:paraId="3A16AAE1" w14:textId="77777777" w:rsidR="00BB1757" w:rsidRDefault="00BB1757">
            <w:r>
              <w:t>Board members</w:t>
            </w:r>
          </w:p>
        </w:tc>
      </w:tr>
    </w:tbl>
    <w:p w14:paraId="67737E7B" w14:textId="6F937958" w:rsidR="008C06AA" w:rsidRDefault="008C06AA" w:rsidP="00BB1757"/>
    <w:p w14:paraId="07A31AFC" w14:textId="455576C2" w:rsidR="00BB1757" w:rsidRDefault="00BB1757" w:rsidP="00BB1757">
      <w:r>
        <w:t xml:space="preserve">Approve Minutes of </w:t>
      </w:r>
      <w:r w:rsidR="00A559BD">
        <w:t>July 6</w:t>
      </w:r>
      <w:r>
        <w:t>, 2022</w:t>
      </w:r>
    </w:p>
    <w:p w14:paraId="4CA1F850" w14:textId="7CBFF33E" w:rsidR="00BB1757" w:rsidRDefault="00BB1757" w:rsidP="00BB1757"/>
    <w:p w14:paraId="6AE39E16" w14:textId="6066E8D8" w:rsidR="00BB1757" w:rsidRDefault="00BB1757" w:rsidP="00BB1757">
      <w:r>
        <w:t>Treasurer’s Report</w:t>
      </w:r>
    </w:p>
    <w:p w14:paraId="66FF9523" w14:textId="7AB9C2F8" w:rsidR="00BB1757" w:rsidRDefault="00BB1757" w:rsidP="00BB1757">
      <w:r>
        <w:tab/>
      </w:r>
    </w:p>
    <w:p w14:paraId="5C5B6A35" w14:textId="4379A3C6" w:rsidR="00BB1757" w:rsidRDefault="00BB1757" w:rsidP="00BB1757">
      <w:r>
        <w:tab/>
      </w:r>
    </w:p>
    <w:p w14:paraId="0E20F09E" w14:textId="2EF32821" w:rsidR="00BB1757" w:rsidRDefault="00BB1757" w:rsidP="00BB1757">
      <w:r>
        <w:t>Old Business</w:t>
      </w:r>
    </w:p>
    <w:p w14:paraId="41575613" w14:textId="267D0B05" w:rsidR="00BB1757" w:rsidRDefault="00A559BD" w:rsidP="00BB1757">
      <w:r>
        <w:tab/>
        <w:t>Colfax 150</w:t>
      </w:r>
    </w:p>
    <w:p w14:paraId="261C9297" w14:textId="280CEFA3" w:rsidR="00A559BD" w:rsidRDefault="00A559BD" w:rsidP="00BB1757">
      <w:r>
        <w:tab/>
        <w:t>Palouse Empire Fair Sign Up</w:t>
      </w:r>
    </w:p>
    <w:p w14:paraId="0DE836F1" w14:textId="20907E8A" w:rsidR="00BB1757" w:rsidRDefault="00BB1757" w:rsidP="00BB1757"/>
    <w:p w14:paraId="62533671" w14:textId="607BC189" w:rsidR="00BB1757" w:rsidRDefault="00BB1757" w:rsidP="00BB1757">
      <w:r>
        <w:t>New Business</w:t>
      </w:r>
    </w:p>
    <w:p w14:paraId="7C364FCF" w14:textId="1742410C" w:rsidR="00BB1757" w:rsidRDefault="00BB1757" w:rsidP="00BB1757">
      <w:r>
        <w:tab/>
        <w:t>Honorary Members</w:t>
      </w:r>
    </w:p>
    <w:p w14:paraId="63C638EE" w14:textId="5025AAEA" w:rsidR="00BB1757" w:rsidRDefault="00A559BD" w:rsidP="00BB1757">
      <w:r>
        <w:tab/>
      </w:r>
      <w:r>
        <w:tab/>
        <w:t>Car</w:t>
      </w:r>
      <w:r w:rsidR="00BB1757">
        <w:t xml:space="preserve">l </w:t>
      </w:r>
      <w:proofErr w:type="spellStart"/>
      <w:r w:rsidR="00BB1757">
        <w:t>Ogren</w:t>
      </w:r>
      <w:proofErr w:type="spellEnd"/>
    </w:p>
    <w:p w14:paraId="2E3166CB" w14:textId="311F9307" w:rsidR="00A559BD" w:rsidRDefault="00BB1757" w:rsidP="00BB1757">
      <w:r>
        <w:tab/>
      </w:r>
      <w:r w:rsidR="00FC6737">
        <w:t xml:space="preserve">Aug 12 – 10am-4pm Pullman </w:t>
      </w:r>
      <w:proofErr w:type="spellStart"/>
      <w:r w:rsidR="00FC6737">
        <w:t>Kiwans</w:t>
      </w:r>
      <w:proofErr w:type="spellEnd"/>
      <w:r w:rsidR="00FC6737">
        <w:t xml:space="preserve"> Club “Stuff the Bus” for Colfax SD</w:t>
      </w:r>
    </w:p>
    <w:p w14:paraId="23585181" w14:textId="77777777" w:rsidR="00FC6737" w:rsidRDefault="00FC6737" w:rsidP="00BB1757"/>
    <w:p w14:paraId="2E24D98E" w14:textId="3841474C" w:rsidR="00BB1757" w:rsidRDefault="00BB1757" w:rsidP="00BB1757">
      <w:r>
        <w:t>New Members</w:t>
      </w:r>
    </w:p>
    <w:p w14:paraId="40B90482" w14:textId="38C1D38C" w:rsidR="00BB1757" w:rsidRDefault="00BB1757" w:rsidP="00BB1757">
      <w:r>
        <w:tab/>
      </w:r>
      <w:r>
        <w:tab/>
      </w:r>
      <w:r w:rsidR="002D6126">
        <w:t xml:space="preserve">They can go to Rotaryl.org and click on </w:t>
      </w:r>
      <w:r w:rsidR="002D6126" w:rsidRPr="002D6126">
        <w:rPr>
          <w:u w:val="single"/>
        </w:rPr>
        <w:t>JOIN</w:t>
      </w:r>
      <w:r w:rsidR="002D6126">
        <w:t xml:space="preserve"> to right</w:t>
      </w:r>
    </w:p>
    <w:p w14:paraId="7EDD691D" w14:textId="54D6B840" w:rsidR="002D6126" w:rsidRDefault="002D6126" w:rsidP="00BB1757">
      <w:r>
        <w:tab/>
      </w:r>
      <w:r>
        <w:tab/>
        <w:t xml:space="preserve">I’m interested in: click to select </w:t>
      </w:r>
      <w:r w:rsidRPr="002D6126">
        <w:rPr>
          <w:u w:val="single"/>
        </w:rPr>
        <w:t>Joining a Rotary Club</w:t>
      </w:r>
    </w:p>
    <w:p w14:paraId="4C676124" w14:textId="31258DFE" w:rsidR="002D6126" w:rsidRDefault="002D6126" w:rsidP="00BB1757">
      <w:r>
        <w:tab/>
      </w:r>
      <w:r>
        <w:tab/>
        <w:t>Then they can fill out their information and it will register them</w:t>
      </w:r>
    </w:p>
    <w:p w14:paraId="3B590860" w14:textId="77777777" w:rsidR="00A559BD" w:rsidRDefault="00A559BD" w:rsidP="00BB1757">
      <w:r>
        <w:tab/>
      </w:r>
    </w:p>
    <w:p w14:paraId="5E5DA424" w14:textId="61A31594" w:rsidR="00A559BD" w:rsidRDefault="00A559BD" w:rsidP="00A559BD">
      <w:pPr>
        <w:ind w:left="720" w:firstLine="720"/>
      </w:pPr>
      <w:r>
        <w:t>Who has turned in new member applications?</w:t>
      </w:r>
    </w:p>
    <w:p w14:paraId="130EA0D8" w14:textId="0826803A" w:rsidR="00A559BD" w:rsidRDefault="00A559BD" w:rsidP="00A559BD">
      <w:r>
        <w:tab/>
      </w:r>
      <w:r>
        <w:tab/>
      </w:r>
    </w:p>
    <w:p w14:paraId="229CBAD5" w14:textId="2E10975C" w:rsidR="00BB1757" w:rsidRDefault="00BB1757" w:rsidP="00A559BD">
      <w:r>
        <w:t>Other Business</w:t>
      </w:r>
    </w:p>
    <w:p w14:paraId="4D8B744C" w14:textId="24E3BD43" w:rsidR="00BB1757" w:rsidRPr="00BB1757" w:rsidRDefault="00A559BD" w:rsidP="0070192E">
      <w:pPr>
        <w:ind w:left="720"/>
      </w:pPr>
      <w:r>
        <w:t>Next in person meeting is August 11</w:t>
      </w:r>
      <w:r w:rsidR="00BB1757">
        <w:t xml:space="preserve">, 2022 </w:t>
      </w:r>
      <w:proofErr w:type="gramStart"/>
      <w:r w:rsidR="00BB1757">
        <w:t>BYOL</w:t>
      </w:r>
      <w:r w:rsidR="00FC6737">
        <w:t xml:space="preserve">  (</w:t>
      </w:r>
      <w:proofErr w:type="gramEnd"/>
      <w:r w:rsidR="00FC6737">
        <w:t>Tim will be gone on vacation</w:t>
      </w:r>
      <w:r w:rsidR="0070192E">
        <w:t>, I may be gone that day also</w:t>
      </w:r>
      <w:r w:rsidR="00FC6737">
        <w:t>)</w:t>
      </w:r>
    </w:p>
    <w:sectPr w:rsidR="00BB1757" w:rsidRPr="00BB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7"/>
    <w:rsid w:val="002D6126"/>
    <w:rsid w:val="0061425B"/>
    <w:rsid w:val="006D722B"/>
    <w:rsid w:val="0070192E"/>
    <w:rsid w:val="00750086"/>
    <w:rsid w:val="008C06AA"/>
    <w:rsid w:val="009D2E54"/>
    <w:rsid w:val="00A559BD"/>
    <w:rsid w:val="00BB1757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3BA339D264DD2BA618DD8E7F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89C-9E0D-46A6-959B-37AADFF562BC}"/>
      </w:docPartPr>
      <w:docPartBody>
        <w:p w:rsidR="00E42658" w:rsidRDefault="009D6B73" w:rsidP="009D6B73">
          <w:pPr>
            <w:pStyle w:val="F493BA339D264DD2BA618DD8E7F5476F"/>
          </w:pPr>
          <w:r>
            <w:t>AGENDA</w:t>
          </w:r>
        </w:p>
      </w:docPartBody>
    </w:docPart>
    <w:docPart>
      <w:docPartPr>
        <w:name w:val="F89B827E4BC94C33A816F5AE5BB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A3D3-260E-4743-9794-77FBBEE419FB}"/>
      </w:docPartPr>
      <w:docPartBody>
        <w:p w:rsidR="00E42658" w:rsidRDefault="009D6B73" w:rsidP="009D6B73">
          <w:pPr>
            <w:pStyle w:val="F89B827E4BC94C33A816F5AE5BBD0878"/>
          </w:pPr>
          <w:r>
            <w:t>Meeting called by</w:t>
          </w:r>
        </w:p>
      </w:docPartBody>
    </w:docPart>
    <w:docPart>
      <w:docPartPr>
        <w:name w:val="7926545D30F3402695A3C9D547C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4C3-DD51-4CFF-B950-4CAF84984BC1}"/>
      </w:docPartPr>
      <w:docPartBody>
        <w:p w:rsidR="00E42658" w:rsidRDefault="009D6B73" w:rsidP="009D6B73">
          <w:pPr>
            <w:pStyle w:val="7926545D30F3402695A3C9D547C26122"/>
          </w:pPr>
          <w: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6D1D24"/>
    <w:rsid w:val="00761725"/>
    <w:rsid w:val="007627F5"/>
    <w:rsid w:val="00822AF3"/>
    <w:rsid w:val="009D6B73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Riebold</dc:creator>
  <cp:lastModifiedBy>owner</cp:lastModifiedBy>
  <cp:revision>2</cp:revision>
  <dcterms:created xsi:type="dcterms:W3CDTF">2022-09-27T01:14:00Z</dcterms:created>
  <dcterms:modified xsi:type="dcterms:W3CDTF">2022-09-27T01:14:00Z</dcterms:modified>
</cp:coreProperties>
</file>