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3B11" w14:textId="0E9DC21C" w:rsidR="009D1170" w:rsidRPr="00A815CF" w:rsidRDefault="00A815CF" w:rsidP="00A815CF">
      <w:pPr>
        <w:jc w:val="center"/>
        <w:rPr>
          <w:b/>
          <w:bCs/>
          <w:sz w:val="32"/>
          <w:szCs w:val="32"/>
        </w:rPr>
      </w:pPr>
      <w:r w:rsidRPr="00A815CF">
        <w:rPr>
          <w:b/>
          <w:bCs/>
          <w:sz w:val="32"/>
          <w:szCs w:val="32"/>
        </w:rPr>
        <w:t>Rotary International District 6860</w:t>
      </w:r>
    </w:p>
    <w:p w14:paraId="552C6724" w14:textId="430ED174" w:rsidR="00A815CF" w:rsidRPr="00A815CF" w:rsidRDefault="00A815CF" w:rsidP="00A815CF">
      <w:pPr>
        <w:jc w:val="center"/>
        <w:rPr>
          <w:b/>
          <w:bCs/>
          <w:sz w:val="32"/>
          <w:szCs w:val="32"/>
        </w:rPr>
      </w:pPr>
      <w:r w:rsidRPr="00A815CF">
        <w:rPr>
          <w:b/>
          <w:bCs/>
          <w:sz w:val="32"/>
          <w:szCs w:val="32"/>
        </w:rPr>
        <w:t>Standard Award Application</w:t>
      </w:r>
    </w:p>
    <w:p w14:paraId="2A861FEA" w14:textId="4C9BD1C0" w:rsidR="00A815CF" w:rsidRDefault="00A815CF">
      <w:r>
        <w:t>Club name:</w:t>
      </w:r>
    </w:p>
    <w:p w14:paraId="10CA8ED7" w14:textId="39519E81" w:rsidR="00A815CF" w:rsidRDefault="00A815CF">
      <w:r>
        <w:t>Name of person completing the application:</w:t>
      </w:r>
    </w:p>
    <w:p w14:paraId="0B3A84AC" w14:textId="7FADEF3A" w:rsidR="00A815CF" w:rsidRDefault="00A815CF">
      <w:r>
        <w:t>Phone/email:</w:t>
      </w:r>
    </w:p>
    <w:p w14:paraId="4EBF8DDD" w14:textId="143F6C59" w:rsidR="00A815CF" w:rsidRDefault="00A815CF">
      <w:r>
        <w:t>An application form must be completed for each award submitted.  Place an “x” by the award you are applying for.</w:t>
      </w:r>
    </w:p>
    <w:p w14:paraId="18DEA434" w14:textId="535E703B" w:rsidR="00A815CF" w:rsidRDefault="00A815CF">
      <w:r>
        <w:t>___ Club Service</w:t>
      </w:r>
      <w:r>
        <w:tab/>
      </w:r>
      <w:r>
        <w:tab/>
      </w:r>
      <w:r>
        <w:tab/>
      </w:r>
      <w:r>
        <w:tab/>
      </w:r>
      <w:r>
        <w:tab/>
        <w:t>___ International Service</w:t>
      </w:r>
      <w:r>
        <w:tab/>
      </w:r>
    </w:p>
    <w:p w14:paraId="46BE9434" w14:textId="3027482A" w:rsidR="00A815CF" w:rsidRDefault="00A815CF">
      <w:r>
        <w:t>___ Vocational Service</w:t>
      </w:r>
      <w:r>
        <w:tab/>
      </w:r>
      <w:r>
        <w:tab/>
      </w:r>
      <w:r w:rsidR="008D30F4">
        <w:tab/>
      </w:r>
      <w:r>
        <w:tab/>
      </w:r>
      <w:r>
        <w:tab/>
        <w:t>___ Youth Service</w:t>
      </w:r>
    </w:p>
    <w:p w14:paraId="3CEE119E" w14:textId="602C55FE" w:rsidR="00A815CF" w:rsidRDefault="00A815CF">
      <w:r>
        <w:t>___ Community Service</w:t>
      </w:r>
      <w:r>
        <w:tab/>
      </w:r>
      <w:r>
        <w:tab/>
      </w:r>
      <w:r>
        <w:tab/>
      </w:r>
      <w:r>
        <w:tab/>
      </w:r>
      <w:r>
        <w:tab/>
        <w:t>___ Best Use of Social Media</w:t>
      </w:r>
    </w:p>
    <w:p w14:paraId="1FEBCBF0" w14:textId="33FB87C9" w:rsidR="00A815CF" w:rsidRDefault="00A815CF"/>
    <w:p w14:paraId="5394FC71" w14:textId="4962BD7B" w:rsidR="00A815CF" w:rsidRDefault="00A815CF">
      <w:r>
        <w:t xml:space="preserve">Describe your club’s activities </w:t>
      </w:r>
      <w:r w:rsidR="00EC47DA">
        <w:t xml:space="preserve">in relation to the criteria established for the award you are applying for.  Consider the following:  For the areas of service awards </w:t>
      </w:r>
      <w:r w:rsidR="00F85839">
        <w:t xml:space="preserve">describe </w:t>
      </w:r>
      <w:r w:rsidR="00EC47DA">
        <w:t>the purpose of the project, description of project planning and execution, number of members involved, how the project was funded, and who benefitted.  For best use of social media, describe the social media formats utilized, how frequently information was updated and by whom, provide links to platforms including FB and Instagram</w:t>
      </w:r>
      <w:r w:rsidR="00F85839">
        <w:t xml:space="preserve">. </w:t>
      </w:r>
    </w:p>
    <w:p w14:paraId="41425017" w14:textId="280750BB" w:rsidR="00EC47DA" w:rsidRDefault="00EC47DA"/>
    <w:p w14:paraId="3BB0EFA0" w14:textId="0DE590DD" w:rsidR="00EC47DA" w:rsidRDefault="00EC47DA"/>
    <w:p w14:paraId="3AF3298E" w14:textId="1D8DFA10" w:rsidR="00EC47DA" w:rsidRDefault="00EC47DA"/>
    <w:p w14:paraId="6ABF0A9B" w14:textId="77777777" w:rsidR="00EC47DA" w:rsidRDefault="00EC47DA"/>
    <w:p w14:paraId="1EF4C12B" w14:textId="77777777" w:rsidR="00A815CF" w:rsidRDefault="00A815CF"/>
    <w:p w14:paraId="77ACFB4E" w14:textId="77777777" w:rsidR="00A815CF" w:rsidRDefault="00A815CF"/>
    <w:p w14:paraId="7822216D" w14:textId="15AD39F1" w:rsidR="00A815CF" w:rsidRDefault="00A815CF"/>
    <w:sectPr w:rsidR="00A815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2CC4B" w14:textId="77777777" w:rsidR="007C110D" w:rsidRDefault="007C110D" w:rsidP="00A815CF">
      <w:pPr>
        <w:spacing w:after="0" w:line="240" w:lineRule="auto"/>
      </w:pPr>
      <w:r>
        <w:separator/>
      </w:r>
    </w:p>
  </w:endnote>
  <w:endnote w:type="continuationSeparator" w:id="0">
    <w:p w14:paraId="0640B759" w14:textId="77777777" w:rsidR="007C110D" w:rsidRDefault="007C110D" w:rsidP="00A8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516B" w14:textId="77777777" w:rsidR="007C110D" w:rsidRDefault="007C110D" w:rsidP="00A815CF">
      <w:pPr>
        <w:spacing w:after="0" w:line="240" w:lineRule="auto"/>
      </w:pPr>
      <w:r>
        <w:separator/>
      </w:r>
    </w:p>
  </w:footnote>
  <w:footnote w:type="continuationSeparator" w:id="0">
    <w:p w14:paraId="6C6B3DCC" w14:textId="77777777" w:rsidR="007C110D" w:rsidRDefault="007C110D" w:rsidP="00A815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CF"/>
    <w:rsid w:val="006C121B"/>
    <w:rsid w:val="00737FF1"/>
    <w:rsid w:val="007C110D"/>
    <w:rsid w:val="007C1FE9"/>
    <w:rsid w:val="007D70C3"/>
    <w:rsid w:val="008D30F4"/>
    <w:rsid w:val="009703F7"/>
    <w:rsid w:val="009D1170"/>
    <w:rsid w:val="00A815CF"/>
    <w:rsid w:val="00EC47DA"/>
    <w:rsid w:val="00F8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4DAE"/>
  <w15:chartTrackingRefBased/>
  <w15:docId w15:val="{8C946862-92BC-44DB-99AD-DCB44972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5CF"/>
  </w:style>
  <w:style w:type="paragraph" w:styleId="Footer">
    <w:name w:val="footer"/>
    <w:basedOn w:val="Normal"/>
    <w:link w:val="FooterChar"/>
    <w:uiPriority w:val="99"/>
    <w:unhideWhenUsed/>
    <w:rsid w:val="00A81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Argo</dc:creator>
  <cp:keywords/>
  <dc:description/>
  <cp:lastModifiedBy>David Allgood</cp:lastModifiedBy>
  <cp:revision>2</cp:revision>
  <dcterms:created xsi:type="dcterms:W3CDTF">2024-03-04T15:31:00Z</dcterms:created>
  <dcterms:modified xsi:type="dcterms:W3CDTF">2024-03-04T15:31:00Z</dcterms:modified>
</cp:coreProperties>
</file>