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14" w14:textId="77777777" w:rsidR="00790DA7" w:rsidRPr="00527D86" w:rsidRDefault="00790DA7" w:rsidP="00790DA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27D86">
        <w:rPr>
          <w:rFonts w:ascii="Arial" w:hAnsi="Arial" w:cs="Arial"/>
          <w:b/>
          <w:sz w:val="32"/>
          <w:szCs w:val="32"/>
        </w:rPr>
        <w:t>Rotary International District 6890, Inc.</w:t>
      </w:r>
    </w:p>
    <w:p w14:paraId="4FF5A090" w14:textId="77777777" w:rsidR="00790DA7" w:rsidRDefault="00790DA7" w:rsidP="00790DA7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238, Bartow, FL 33831</w:t>
      </w:r>
    </w:p>
    <w:p w14:paraId="1D1D913A" w14:textId="77777777" w:rsidR="00790DA7" w:rsidRPr="00B918E1" w:rsidRDefault="00790DA7" w:rsidP="00790DA7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B918E1">
        <w:rPr>
          <w:rFonts w:ascii="Arial" w:hAnsi="Arial" w:cs="Arial"/>
          <w:sz w:val="20"/>
          <w:szCs w:val="20"/>
        </w:rPr>
        <w:t>www.rotary6890.org</w:t>
      </w:r>
    </w:p>
    <w:p w14:paraId="12591A8A" w14:textId="77777777" w:rsidR="00790DA7" w:rsidRPr="00790DA7" w:rsidRDefault="00790DA7" w:rsidP="00790DA7">
      <w:pPr>
        <w:pStyle w:val="NoSpacing"/>
        <w:rPr>
          <w:rFonts w:ascii="Arial" w:hAnsi="Arial" w:cs="Arial"/>
          <w:sz w:val="20"/>
          <w:szCs w:val="20"/>
        </w:rPr>
      </w:pPr>
    </w:p>
    <w:p w14:paraId="7F5BEA02" w14:textId="77777777" w:rsidR="00790DA7" w:rsidRPr="00790DA7" w:rsidRDefault="00790DA7" w:rsidP="00790DA7">
      <w:pPr>
        <w:pStyle w:val="NoSpacing"/>
        <w:rPr>
          <w:rFonts w:ascii="Arial" w:hAnsi="Arial" w:cs="Arial"/>
          <w:b/>
          <w:sz w:val="24"/>
          <w:szCs w:val="24"/>
        </w:rPr>
      </w:pPr>
      <w:r w:rsidRPr="00790DA7">
        <w:rPr>
          <w:rFonts w:ascii="Arial" w:hAnsi="Arial" w:cs="Arial"/>
          <w:b/>
          <w:sz w:val="24"/>
          <w:szCs w:val="24"/>
        </w:rPr>
        <w:t>Strategic Plan 2017-2020</w:t>
      </w:r>
      <w:r w:rsidRPr="00790DA7">
        <w:rPr>
          <w:rFonts w:ascii="Arial" w:hAnsi="Arial" w:cs="Arial"/>
          <w:b/>
          <w:sz w:val="24"/>
          <w:szCs w:val="24"/>
        </w:rPr>
        <w:tab/>
      </w:r>
      <w:r w:rsidR="00BF784F">
        <w:rPr>
          <w:rFonts w:ascii="Arial" w:hAnsi="Arial" w:cs="Arial"/>
          <w:b/>
          <w:sz w:val="24"/>
          <w:szCs w:val="24"/>
        </w:rPr>
        <w:t xml:space="preserve">- </w:t>
      </w:r>
      <w:r w:rsidR="00BF784F" w:rsidRPr="00BF784F">
        <w:rPr>
          <w:rFonts w:ascii="Arial" w:hAnsi="Arial" w:cs="Arial"/>
          <w:b/>
          <w:sz w:val="20"/>
          <w:szCs w:val="20"/>
        </w:rPr>
        <w:t>ADOPTED 11/7/3017</w:t>
      </w:r>
      <w:r w:rsidRPr="00790DA7">
        <w:rPr>
          <w:rFonts w:ascii="Arial" w:hAnsi="Arial" w:cs="Arial"/>
          <w:b/>
          <w:sz w:val="24"/>
          <w:szCs w:val="24"/>
        </w:rPr>
        <w:tab/>
      </w:r>
      <w:r w:rsidRPr="00790DA7">
        <w:rPr>
          <w:rFonts w:ascii="Arial" w:hAnsi="Arial" w:cs="Arial"/>
          <w:b/>
          <w:sz w:val="24"/>
          <w:szCs w:val="24"/>
        </w:rPr>
        <w:tab/>
      </w:r>
      <w:r w:rsidRPr="00790DA7">
        <w:rPr>
          <w:rFonts w:ascii="Arial" w:hAnsi="Arial" w:cs="Arial"/>
          <w:b/>
          <w:sz w:val="24"/>
          <w:szCs w:val="24"/>
        </w:rPr>
        <w:tab/>
      </w:r>
      <w:r w:rsidRPr="00790DA7">
        <w:rPr>
          <w:rFonts w:ascii="Arial" w:hAnsi="Arial" w:cs="Arial"/>
          <w:b/>
          <w:sz w:val="24"/>
          <w:szCs w:val="24"/>
        </w:rPr>
        <w:tab/>
      </w:r>
    </w:p>
    <w:p w14:paraId="042D52AE" w14:textId="77777777" w:rsidR="00790DA7" w:rsidRDefault="00790DA7" w:rsidP="00790DA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59C98BBD" w14:textId="77777777" w:rsidR="00790DA7" w:rsidRPr="00D52362" w:rsidRDefault="00790DA7" w:rsidP="00790DA7">
      <w:pPr>
        <w:pStyle w:val="NoSpacing"/>
        <w:rPr>
          <w:rFonts w:ascii="Arial" w:hAnsi="Arial" w:cs="Arial"/>
          <w:i/>
        </w:rPr>
      </w:pPr>
      <w:r w:rsidRPr="00790DA7">
        <w:rPr>
          <w:rFonts w:ascii="Arial" w:hAnsi="Arial" w:cs="Arial"/>
          <w:b/>
          <w:sz w:val="24"/>
          <w:szCs w:val="24"/>
        </w:rPr>
        <w:t>Purpose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 w:rsidRPr="00875E74">
        <w:rPr>
          <w:rFonts w:ascii="Arial" w:hAnsi="Arial" w:cs="Arial"/>
          <w:i/>
          <w:sz w:val="20"/>
          <w:szCs w:val="20"/>
        </w:rPr>
        <w:t>Club Support</w:t>
      </w:r>
    </w:p>
    <w:p w14:paraId="2402CA26" w14:textId="77777777" w:rsidR="00790DA7" w:rsidRPr="00875E74" w:rsidRDefault="00790DA7" w:rsidP="00790DA7">
      <w:pPr>
        <w:pStyle w:val="NoSpacing"/>
        <w:rPr>
          <w:rFonts w:ascii="Arial" w:hAnsi="Arial" w:cs="Arial"/>
          <w:i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To empower and develop Clubs, connecting them</w:t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i/>
          <w:sz w:val="20"/>
          <w:szCs w:val="20"/>
        </w:rPr>
        <w:t>↕</w:t>
      </w:r>
    </w:p>
    <w:p w14:paraId="1A11CA48" w14:textId="77777777" w:rsidR="00790DA7" w:rsidRPr="00CB4F24" w:rsidRDefault="00790DA7" w:rsidP="00790DA7">
      <w:pPr>
        <w:pStyle w:val="NoSpacing"/>
        <w:rPr>
          <w:rFonts w:ascii="Arial" w:hAnsi="Arial" w:cs="Arial"/>
          <w:i/>
        </w:rPr>
      </w:pPr>
      <w:r w:rsidRPr="00875E74">
        <w:rPr>
          <w:rFonts w:ascii="Arial" w:hAnsi="Arial" w:cs="Arial"/>
          <w:sz w:val="20"/>
          <w:szCs w:val="20"/>
        </w:rPr>
        <w:t>To each other and the world of Rotary.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5E74">
        <w:rPr>
          <w:rFonts w:ascii="Arial" w:hAnsi="Arial" w:cs="Arial"/>
          <w:sz w:val="24"/>
          <w:szCs w:val="24"/>
        </w:rPr>
        <w:tab/>
      </w:r>
      <w:r w:rsidRPr="00875E74">
        <w:rPr>
          <w:rFonts w:ascii="Arial" w:hAnsi="Arial" w:cs="Arial"/>
          <w:i/>
          <w:sz w:val="20"/>
          <w:szCs w:val="20"/>
        </w:rPr>
        <w:t>COLLABORATIVE</w:t>
      </w:r>
    </w:p>
    <w:p w14:paraId="3789E1A8" w14:textId="77777777" w:rsidR="00790DA7" w:rsidRDefault="00790DA7" w:rsidP="00790D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↕</w:t>
      </w:r>
    </w:p>
    <w:p w14:paraId="3FA2B808" w14:textId="77777777" w:rsidR="00790DA7" w:rsidRPr="00D917F8" w:rsidRDefault="00790DA7" w:rsidP="00790DA7">
      <w:pPr>
        <w:pStyle w:val="NoSpacing"/>
        <w:rPr>
          <w:rFonts w:ascii="Arial" w:hAnsi="Arial" w:cs="Arial"/>
          <w:i/>
        </w:rPr>
      </w:pPr>
      <w:r w:rsidRPr="00790DA7">
        <w:rPr>
          <w:rFonts w:ascii="Arial" w:hAnsi="Arial" w:cs="Arial"/>
          <w:b/>
          <w:sz w:val="24"/>
          <w:szCs w:val="24"/>
        </w:rPr>
        <w:t>Vision 2020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75E74">
        <w:rPr>
          <w:rFonts w:ascii="Arial" w:hAnsi="Arial" w:cs="Arial"/>
          <w:b/>
          <w:sz w:val="28"/>
          <w:szCs w:val="28"/>
        </w:rPr>
        <w:tab/>
      </w:r>
      <w:r w:rsidRPr="00D917F8">
        <w:rPr>
          <w:rFonts w:ascii="Arial" w:hAnsi="Arial" w:cs="Arial"/>
          <w:i/>
        </w:rPr>
        <w:t>STRONG CLUBS</w:t>
      </w:r>
    </w:p>
    <w:p w14:paraId="607AE81E" w14:textId="77777777" w:rsidR="00790DA7" w:rsidRPr="00875E74" w:rsidRDefault="00790DA7" w:rsidP="00790DA7">
      <w:pPr>
        <w:pStyle w:val="NoSpacing"/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Strong clubs of inspired, effective leaders committed</w:t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>↕</w:t>
      </w:r>
    </w:p>
    <w:p w14:paraId="66279F3D" w14:textId="77777777" w:rsidR="00790DA7" w:rsidRPr="00875E74" w:rsidRDefault="00790DA7" w:rsidP="00790DA7">
      <w:pPr>
        <w:pStyle w:val="NoSpacing"/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to growth through collaboration, innovation and</w:t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  <w:t xml:space="preserve">   </w:t>
      </w:r>
      <w:r w:rsid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i/>
          <w:sz w:val="20"/>
          <w:szCs w:val="20"/>
        </w:rPr>
        <w:t>COMMUNITY</w:t>
      </w:r>
    </w:p>
    <w:p w14:paraId="1914C6EC" w14:textId="77777777" w:rsidR="00790DA7" w:rsidRPr="00875E74" w:rsidRDefault="00790DA7" w:rsidP="00790DA7">
      <w:pPr>
        <w:pStyle w:val="NoSpacing"/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diversity.</w:t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  <w:t>↕</w:t>
      </w:r>
    </w:p>
    <w:p w14:paraId="4D200474" w14:textId="77777777" w:rsidR="00790DA7" w:rsidRPr="00D917F8" w:rsidRDefault="00790DA7" w:rsidP="00790DA7">
      <w:pPr>
        <w:pStyle w:val="NoSpacing"/>
        <w:rPr>
          <w:rFonts w:ascii="Arial" w:hAnsi="Arial" w:cs="Arial"/>
          <w:i/>
        </w:rPr>
      </w:pPr>
      <w:r w:rsidRPr="00875E74">
        <w:rPr>
          <w:rFonts w:ascii="Arial" w:hAnsi="Arial" w:cs="Arial"/>
          <w:sz w:val="20"/>
          <w:szCs w:val="20"/>
        </w:rPr>
        <w:t xml:space="preserve"> </w:t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</w:r>
      <w:r w:rsidRPr="00875E74">
        <w:rPr>
          <w:rFonts w:ascii="Arial" w:hAnsi="Arial" w:cs="Arial"/>
          <w:sz w:val="20"/>
          <w:szCs w:val="20"/>
        </w:rPr>
        <w:tab/>
        <w:t xml:space="preserve">           </w:t>
      </w:r>
      <w:r w:rsidRPr="00875E74">
        <w:rPr>
          <w:rFonts w:ascii="Arial" w:hAnsi="Arial" w:cs="Arial"/>
          <w:sz w:val="20"/>
          <w:szCs w:val="20"/>
        </w:rPr>
        <w:tab/>
        <w:t xml:space="preserve">        </w:t>
      </w:r>
      <w:r w:rsidRPr="00875E74">
        <w:rPr>
          <w:rFonts w:ascii="Arial" w:hAnsi="Arial" w:cs="Arial"/>
          <w:i/>
          <w:sz w:val="20"/>
          <w:szCs w:val="20"/>
        </w:rPr>
        <w:t>Training/Communication</w:t>
      </w:r>
    </w:p>
    <w:p w14:paraId="6057C33C" w14:textId="77777777" w:rsidR="00790DA7" w:rsidRPr="00790DA7" w:rsidRDefault="00790DA7" w:rsidP="00790DA7">
      <w:pPr>
        <w:pStyle w:val="NoSpacing"/>
        <w:rPr>
          <w:rFonts w:ascii="Arial" w:hAnsi="Arial" w:cs="Arial"/>
          <w:b/>
          <w:sz w:val="24"/>
          <w:szCs w:val="24"/>
        </w:rPr>
      </w:pPr>
      <w:r w:rsidRPr="00790DA7">
        <w:rPr>
          <w:rFonts w:ascii="Arial" w:hAnsi="Arial" w:cs="Arial"/>
          <w:b/>
          <w:sz w:val="24"/>
          <w:szCs w:val="24"/>
        </w:rPr>
        <w:t>Goals</w:t>
      </w:r>
    </w:p>
    <w:p w14:paraId="21E9C09F" w14:textId="77777777" w:rsidR="00790DA7" w:rsidRPr="00875E74" w:rsidRDefault="00790DA7" w:rsidP="00790DA7">
      <w:pPr>
        <w:pStyle w:val="NoSpacing"/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 xml:space="preserve">CLUB SUPPORT: Complete annual survey of clubs </w:t>
      </w:r>
    </w:p>
    <w:p w14:paraId="1F8F55DA" w14:textId="77777777" w:rsidR="00790DA7" w:rsidRPr="00875E74" w:rsidRDefault="00790DA7" w:rsidP="00790DA7">
      <w:pPr>
        <w:pStyle w:val="NoSpacing"/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 xml:space="preserve">to assess needs and make changes to promote collaborative community among clubs, within the </w:t>
      </w:r>
      <w:proofErr w:type="gramStart"/>
      <w:r w:rsidRPr="00875E74">
        <w:rPr>
          <w:rFonts w:ascii="Arial" w:hAnsi="Arial" w:cs="Arial"/>
          <w:sz w:val="20"/>
          <w:szCs w:val="20"/>
        </w:rPr>
        <w:t>District</w:t>
      </w:r>
      <w:proofErr w:type="gramEnd"/>
      <w:r w:rsidRPr="00875E74">
        <w:rPr>
          <w:rFonts w:ascii="Arial" w:hAnsi="Arial" w:cs="Arial"/>
          <w:sz w:val="20"/>
          <w:szCs w:val="20"/>
        </w:rPr>
        <w:t xml:space="preserve">, and the greater world of Rotary.  </w:t>
      </w:r>
    </w:p>
    <w:p w14:paraId="58DD479D" w14:textId="77777777" w:rsidR="00790DA7" w:rsidRPr="00875E74" w:rsidRDefault="00790DA7" w:rsidP="00790DA7">
      <w:pPr>
        <w:pStyle w:val="NoSpacing"/>
        <w:rPr>
          <w:rFonts w:ascii="Arial" w:hAnsi="Arial" w:cs="Arial"/>
          <w:sz w:val="20"/>
          <w:szCs w:val="20"/>
        </w:rPr>
      </w:pPr>
    </w:p>
    <w:p w14:paraId="3C112D73" w14:textId="77777777" w:rsidR="00790DA7" w:rsidRPr="00875E74" w:rsidRDefault="00790DA7" w:rsidP="00790DA7">
      <w:pPr>
        <w:pStyle w:val="NoSpacing"/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TRAINING:  To prepare Rotarians to fulfill Club and District Leadership roles resulting in personal growth that adds value beyond Rotary.</w:t>
      </w:r>
    </w:p>
    <w:p w14:paraId="7A095F54" w14:textId="77777777" w:rsidR="00790DA7" w:rsidRPr="00875E74" w:rsidRDefault="00790DA7" w:rsidP="00790DA7">
      <w:pPr>
        <w:pStyle w:val="NoSpacing"/>
        <w:rPr>
          <w:rFonts w:ascii="Arial" w:hAnsi="Arial" w:cs="Arial"/>
          <w:sz w:val="20"/>
          <w:szCs w:val="20"/>
        </w:rPr>
      </w:pPr>
    </w:p>
    <w:p w14:paraId="549B0F74" w14:textId="77777777" w:rsidR="00790DA7" w:rsidRPr="00875E74" w:rsidRDefault="00790DA7" w:rsidP="00790DA7">
      <w:pPr>
        <w:pStyle w:val="NoSpacing"/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COMMUNICATION:  To ensure the District, Clubs and members have access to, use, and share relevant information.</w:t>
      </w:r>
    </w:p>
    <w:p w14:paraId="5BACAB62" w14:textId="77777777" w:rsidR="00790DA7" w:rsidRPr="00790DA7" w:rsidRDefault="00790DA7" w:rsidP="00790DA7">
      <w:pPr>
        <w:pStyle w:val="NoSpacing"/>
        <w:rPr>
          <w:rFonts w:ascii="Arial" w:hAnsi="Arial" w:cs="Arial"/>
          <w:sz w:val="20"/>
          <w:szCs w:val="20"/>
        </w:rPr>
      </w:pPr>
    </w:p>
    <w:p w14:paraId="0A37AB11" w14:textId="77777777" w:rsidR="00790DA7" w:rsidRPr="00790DA7" w:rsidRDefault="00790DA7" w:rsidP="00790DA7">
      <w:pPr>
        <w:pStyle w:val="NoSpacing"/>
        <w:rPr>
          <w:rFonts w:ascii="Arial" w:hAnsi="Arial" w:cs="Arial"/>
          <w:b/>
          <w:sz w:val="24"/>
          <w:szCs w:val="24"/>
        </w:rPr>
      </w:pPr>
      <w:r w:rsidRPr="00790DA7">
        <w:rPr>
          <w:rFonts w:ascii="Arial" w:hAnsi="Arial" w:cs="Arial"/>
          <w:b/>
          <w:sz w:val="24"/>
          <w:szCs w:val="24"/>
        </w:rPr>
        <w:t xml:space="preserve">Objectives </w:t>
      </w:r>
    </w:p>
    <w:p w14:paraId="14AA6433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 xml:space="preserve">Ensure continuity each year among district leadership through monthly meetings of the DG Team.  </w:t>
      </w:r>
    </w:p>
    <w:p w14:paraId="67D2B4C5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Encourage programs and services to reflect the 5 Avenues of Service (Club Service, Vocational Service, Community Service, International Service, and Youth Service) and to promote the Objects of Rotary.</w:t>
      </w:r>
    </w:p>
    <w:p w14:paraId="196DC4E8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Actively seek and leverage the time and talent in all groups of the District.</w:t>
      </w:r>
    </w:p>
    <w:p w14:paraId="2327BBDE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Foster annual planning in budgets, calendars, Club goals and District activities that yield support of Clubs.</w:t>
      </w:r>
    </w:p>
    <w:p w14:paraId="465F0758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Seek and coordinate consistent messaging internally and externally so that Clubs and the district increase, build and promote an image of Rotary throughout our communities.</w:t>
      </w:r>
    </w:p>
    <w:p w14:paraId="46A990B0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Promote Rotary activities designed to attract diverse new members.</w:t>
      </w:r>
    </w:p>
    <w:p w14:paraId="722081FB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Encourage the use of resources available from Rotary International, other Districts and our district clubs to engage Rotarians and increase retention.</w:t>
      </w:r>
    </w:p>
    <w:p w14:paraId="6427766A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Ascertain and build on the skills and strengths of District Rotarians through Rotary experiences and leadership development training.</w:t>
      </w:r>
    </w:p>
    <w:p w14:paraId="58F6A0A4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Actively promote 100% participation of all Clubs and their members in contributing to The Rotary Foundation (TRF).</w:t>
      </w:r>
    </w:p>
    <w:p w14:paraId="087D8F25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Design, deliver and continually improve district provided service to member Clubs.</w:t>
      </w:r>
    </w:p>
    <w:p w14:paraId="53E93091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Encourage President Elect’s and/or President Nominee’s to promote District and RI events and opportunities.</w:t>
      </w:r>
    </w:p>
    <w:p w14:paraId="33F9185F" w14:textId="77777777" w:rsidR="00790DA7" w:rsidRPr="00875E74" w:rsidRDefault="00790DA7" w:rsidP="00790DA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5E74">
        <w:rPr>
          <w:rFonts w:ascii="Arial" w:hAnsi="Arial" w:cs="Arial"/>
          <w:sz w:val="20"/>
          <w:szCs w:val="20"/>
        </w:rPr>
        <w:t>Encourage clubs to achieve the International Citation.</w:t>
      </w:r>
    </w:p>
    <w:p w14:paraId="7628CB5A" w14:textId="77777777" w:rsidR="00790DA7" w:rsidRPr="00790DA7" w:rsidRDefault="00790DA7" w:rsidP="00790DA7">
      <w:pPr>
        <w:pStyle w:val="NoSpacing"/>
        <w:rPr>
          <w:rFonts w:ascii="Arial" w:hAnsi="Arial" w:cs="Arial"/>
          <w:sz w:val="20"/>
          <w:szCs w:val="20"/>
        </w:rPr>
      </w:pPr>
    </w:p>
    <w:p w14:paraId="160E298B" w14:textId="77777777" w:rsidR="00790DA7" w:rsidRPr="00527D86" w:rsidRDefault="00790DA7" w:rsidP="00790DA7">
      <w:pPr>
        <w:pStyle w:val="NoSpacing"/>
        <w:rPr>
          <w:rFonts w:ascii="Arial" w:hAnsi="Arial" w:cs="Arial"/>
          <w:b/>
          <w:sz w:val="24"/>
          <w:szCs w:val="24"/>
        </w:rPr>
      </w:pPr>
      <w:r w:rsidRPr="00527D86">
        <w:rPr>
          <w:rFonts w:ascii="Arial" w:hAnsi="Arial" w:cs="Arial"/>
          <w:b/>
          <w:sz w:val="24"/>
          <w:szCs w:val="24"/>
        </w:rPr>
        <w:t>Strategies</w:t>
      </w:r>
    </w:p>
    <w:p w14:paraId="385C7810" w14:textId="77777777" w:rsidR="00790DA7" w:rsidRPr="00527D86" w:rsidRDefault="00790DA7" w:rsidP="00790DA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27D86">
        <w:rPr>
          <w:rFonts w:ascii="Arial" w:hAnsi="Arial" w:cs="Arial"/>
          <w:sz w:val="20"/>
          <w:szCs w:val="20"/>
        </w:rPr>
        <w:t>The District Governor’s Team (District Governor, District Governor Elect, District Governor Nominee, District Governor Designate, Foundation Chair, Membership Chair and Immediate Past District Governor)</w:t>
      </w:r>
    </w:p>
    <w:p w14:paraId="4E76CAFD" w14:textId="77777777" w:rsidR="00790DA7" w:rsidRPr="00527D86" w:rsidRDefault="00790DA7" w:rsidP="00790DA7">
      <w:pPr>
        <w:pStyle w:val="NoSpacing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27D86">
        <w:rPr>
          <w:rFonts w:ascii="Arial" w:hAnsi="Arial" w:cs="Arial"/>
          <w:sz w:val="20"/>
          <w:szCs w:val="20"/>
        </w:rPr>
        <w:t xml:space="preserve">Hold monthly meetings. </w:t>
      </w:r>
    </w:p>
    <w:p w14:paraId="3E562932" w14:textId="77777777" w:rsidR="00790DA7" w:rsidRPr="00527D86" w:rsidRDefault="00790DA7" w:rsidP="00790DA7">
      <w:pPr>
        <w:pStyle w:val="NoSpacing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27D86">
        <w:rPr>
          <w:rFonts w:ascii="Arial" w:hAnsi="Arial" w:cs="Arial"/>
          <w:sz w:val="20"/>
          <w:szCs w:val="20"/>
        </w:rPr>
        <w:t>Provide training sessions in strategic locations to encourage participation.</w:t>
      </w:r>
    </w:p>
    <w:p w14:paraId="0A77427A" w14:textId="77777777" w:rsidR="00790DA7" w:rsidRPr="000800DB" w:rsidRDefault="00790DA7" w:rsidP="00790DA7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C3DF799" w14:textId="77777777" w:rsidR="00790DA7" w:rsidRDefault="00790DA7" w:rsidP="00790DA7">
      <w:pPr>
        <w:pStyle w:val="NoSpacing"/>
        <w:rPr>
          <w:rFonts w:ascii="Arial" w:hAnsi="Arial" w:cs="Arial"/>
          <w:sz w:val="24"/>
          <w:szCs w:val="24"/>
        </w:rPr>
      </w:pPr>
    </w:p>
    <w:p w14:paraId="105061AE" w14:textId="77777777" w:rsidR="00790DA7" w:rsidRDefault="00790DA7" w:rsidP="00790DA7">
      <w:pPr>
        <w:pStyle w:val="NoSpacing"/>
        <w:rPr>
          <w:rFonts w:ascii="Arial" w:hAnsi="Arial" w:cs="Arial"/>
          <w:sz w:val="24"/>
          <w:szCs w:val="24"/>
        </w:rPr>
      </w:pPr>
    </w:p>
    <w:p w14:paraId="76C0136B" w14:textId="77777777" w:rsidR="00790DA7" w:rsidRPr="00527D86" w:rsidRDefault="00790DA7" w:rsidP="00790D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27D86">
        <w:rPr>
          <w:rFonts w:ascii="Arial" w:hAnsi="Arial" w:cs="Arial"/>
          <w:b/>
          <w:sz w:val="24"/>
          <w:szCs w:val="24"/>
        </w:rPr>
        <w:t>Build/Strengthen Clubs – 2017-2020</w:t>
      </w:r>
    </w:p>
    <w:p w14:paraId="41B5ED73" w14:textId="77777777" w:rsidR="00790DA7" w:rsidRDefault="00790DA7" w:rsidP="00790DA7">
      <w:pPr>
        <w:pStyle w:val="NoSpacing"/>
        <w:rPr>
          <w:rFonts w:ascii="Arial" w:hAnsi="Arial" w:cs="Arial"/>
          <w:sz w:val="32"/>
          <w:szCs w:val="32"/>
        </w:rPr>
      </w:pPr>
    </w:p>
    <w:p w14:paraId="7B633F19" w14:textId="77777777" w:rsidR="004D3C76" w:rsidRDefault="004D3C76"/>
    <w:sectPr w:rsidR="004D3C76" w:rsidSect="006D3C0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2347"/>
    <w:multiLevelType w:val="hybridMultilevel"/>
    <w:tmpl w:val="33D85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03DB9"/>
    <w:multiLevelType w:val="hybridMultilevel"/>
    <w:tmpl w:val="60B0D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81692">
    <w:abstractNumId w:val="0"/>
  </w:num>
  <w:num w:numId="2" w16cid:durableId="1324045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A7"/>
    <w:rsid w:val="004D3C76"/>
    <w:rsid w:val="00527D86"/>
    <w:rsid w:val="006E157B"/>
    <w:rsid w:val="00790DA7"/>
    <w:rsid w:val="00875E74"/>
    <w:rsid w:val="00BF784F"/>
    <w:rsid w:val="00C257EF"/>
    <w:rsid w:val="00F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CD07"/>
  <w15:chartTrackingRefBased/>
  <w15:docId w15:val="{FA6CF100-131D-4D0C-BB84-80908B3D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Federspiel</dc:creator>
  <cp:keywords/>
  <dc:description/>
  <cp:lastModifiedBy>Chevon Baccus</cp:lastModifiedBy>
  <cp:revision>2</cp:revision>
  <dcterms:created xsi:type="dcterms:W3CDTF">2023-08-25T21:55:00Z</dcterms:created>
  <dcterms:modified xsi:type="dcterms:W3CDTF">2023-08-25T21:55:00Z</dcterms:modified>
</cp:coreProperties>
</file>