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1FC4C29B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THURSDAY J</w:t>
      </w:r>
      <w:r w:rsidR="00D76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uly </w:t>
      </w:r>
      <w:r w:rsidR="00344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6:15PM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0DAFEA3C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A1CC462" w14:textId="5A6A8634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21A25E4D" w14:textId="77777777" w:rsidR="0034406E" w:rsidRPr="0034406E" w:rsidRDefault="0034406E" w:rsidP="0034406E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AB672F" w14:textId="1E0C50C3" w:rsidR="0034406E" w:rsidRDefault="0034406E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Guest Speakers: Basic Health International</w:t>
      </w:r>
    </w:p>
    <w:p w14:paraId="20530454" w14:textId="5FA6A879" w:rsidR="0034406E" w:rsidRPr="001B0802" w:rsidRDefault="0034406E" w:rsidP="001B0802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B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Kate Colligan – Basic Health Network</w:t>
      </w:r>
      <w:r w:rsidR="001B0802" w:rsidRPr="001B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and </w:t>
      </w:r>
      <w:r w:rsidRPr="001B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Joseph </w:t>
      </w:r>
      <w:proofErr w:type="spellStart"/>
      <w:r w:rsidRPr="001B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Coohill</w:t>
      </w:r>
      <w:proofErr w:type="spellEnd"/>
      <w:r w:rsidRPr="001B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Oakland Rotary President</w:t>
      </w:r>
    </w:p>
    <w:p w14:paraId="607C85ED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D31AC5" w14:textId="6B37D933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Minutes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="000545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Tom Boivin</w:t>
      </w:r>
    </w:p>
    <w:p w14:paraId="242AC92A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064199" w14:textId="6069B565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18741199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DE08C3" w14:textId="53455BE8" w:rsidR="004B41F7" w:rsidRDefault="00DA60EE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Commi</w:t>
      </w:r>
      <w:r w:rsidR="004B4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ttee: </w:t>
      </w:r>
      <w:r w:rsidR="009E18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David </w:t>
      </w:r>
      <w:proofErr w:type="spellStart"/>
      <w:r w:rsidR="009E18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37D3DD0B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E9F545" w14:textId="3EC752AC" w:rsidR="009E183A" w:rsidRDefault="005C0CE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131BF1" w14:textId="41F7A726" w:rsidR="003A2301" w:rsidRDefault="00CC74A3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Bylaws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Special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Committee: Sam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Maccarone</w:t>
      </w:r>
      <w:proofErr w:type="spellEnd"/>
    </w:p>
    <w:p w14:paraId="6BFC2CB7" w14:textId="77777777" w:rsidR="00D76939" w:rsidRPr="00D76939" w:rsidRDefault="00D76939" w:rsidP="00AE2457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7623C9" w14:textId="063B8B23" w:rsidR="00684FE9" w:rsidRDefault="00D76939" w:rsidP="0034406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Budget</w:t>
      </w:r>
      <w:r w:rsidR="0034406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Review Revised Budget</w:t>
      </w:r>
    </w:p>
    <w:p w14:paraId="35557B9B" w14:textId="77777777" w:rsidR="0034406E" w:rsidRPr="0034406E" w:rsidRDefault="0034406E" w:rsidP="0034406E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38600F" w14:textId="71CA1EBC" w:rsidR="00D76939" w:rsidRPr="006D5C90" w:rsidRDefault="00AB41C5" w:rsidP="006D5C9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4C12B37E" w14:textId="55A1E711" w:rsidR="006D5C90" w:rsidRDefault="006D5C90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E-waste recycling event</w:t>
      </w:r>
    </w:p>
    <w:p w14:paraId="71E1DE3A" w14:textId="5E826968" w:rsidR="00D76939" w:rsidRDefault="003A2301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03587996" w14:textId="303641FF" w:rsidR="006D5C90" w:rsidRPr="0034406E" w:rsidRDefault="00E0010B" w:rsidP="0034406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AE245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363D131D" w14:textId="0D19D352" w:rsidR="006D5C90" w:rsidRPr="006D5C90" w:rsidRDefault="0034406E" w:rsidP="006D5C90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Wednesday</w:t>
      </w:r>
      <w:r w:rsidR="006D5C90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, July 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21st</w:t>
      </w:r>
      <w:r w:rsidR="006D5C90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at 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5:30</w:t>
      </w:r>
      <w:r w:rsidR="006D5C90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pm, Sewickley 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Parking Authority</w:t>
      </w:r>
      <w:r w:rsidR="006D5C90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Meeting</w:t>
      </w:r>
    </w:p>
    <w:p w14:paraId="1E657B6F" w14:textId="7187FB75" w:rsidR="006D5C90" w:rsidRDefault="006D5C90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Thursday, July </w:t>
      </w:r>
      <w:r w:rsidR="001B0802">
        <w:rPr>
          <w:rFonts w:ascii="Helvetica Neue" w:eastAsia="Times New Roman" w:hAnsi="Helvetica Neue" w:cs="Times New Roman"/>
          <w:color w:val="212121"/>
          <w:sz w:val="22"/>
          <w:szCs w:val="22"/>
        </w:rPr>
        <w:t>22</w:t>
      </w:r>
      <w:r w:rsidR="001B0802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nd</w:t>
      </w:r>
      <w:r w:rsidR="001B0802">
        <w:rPr>
          <w:rFonts w:ascii="Helvetica Neue" w:eastAsia="Times New Roman" w:hAnsi="Helvetica Neue" w:cs="Times New Roman"/>
          <w:color w:val="212121"/>
          <w:sz w:val="22"/>
          <w:szCs w:val="22"/>
        </w:rPr>
        <w:t>,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</w:t>
      </w:r>
      <w:r w:rsidR="001B0802">
        <w:rPr>
          <w:rFonts w:ascii="Helvetica Neue" w:eastAsia="Times New Roman" w:hAnsi="Helvetica Neue" w:cs="Times New Roman"/>
          <w:color w:val="212121"/>
          <w:sz w:val="22"/>
          <w:szCs w:val="22"/>
        </w:rPr>
        <w:t>Joint Meeting with Ambridge Rotary</w:t>
      </w:r>
    </w:p>
    <w:p w14:paraId="3E01CEE3" w14:textId="0E3A4A00" w:rsidR="001B0802" w:rsidRPr="00B322D5" w:rsidRDefault="001B0802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August 5</w:t>
      </w:r>
      <w:r w:rsidRPr="001B0802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Joint Meeting with Sewickley Kiwanis and Sewickley Public Works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3B5212BF" w:rsidR="00D6198A" w:rsidRPr="00B322D5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sectPr w:rsidR="00D6198A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191F21"/>
    <w:multiLevelType w:val="hybridMultilevel"/>
    <w:tmpl w:val="D348F2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34406E"/>
    <w:rsid w:val="003A2301"/>
    <w:rsid w:val="004B41F7"/>
    <w:rsid w:val="005C0CE4"/>
    <w:rsid w:val="0065309E"/>
    <w:rsid w:val="00684FE9"/>
    <w:rsid w:val="006B1D35"/>
    <w:rsid w:val="006D5C90"/>
    <w:rsid w:val="007437A9"/>
    <w:rsid w:val="007A07AE"/>
    <w:rsid w:val="0091290F"/>
    <w:rsid w:val="009560CC"/>
    <w:rsid w:val="009D1193"/>
    <w:rsid w:val="009E183A"/>
    <w:rsid w:val="00AB41C5"/>
    <w:rsid w:val="00AE2457"/>
    <w:rsid w:val="00B322D5"/>
    <w:rsid w:val="00B94831"/>
    <w:rsid w:val="00BF2958"/>
    <w:rsid w:val="00C312EA"/>
    <w:rsid w:val="00C86294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2</cp:revision>
  <dcterms:created xsi:type="dcterms:W3CDTF">2021-07-14T22:46:00Z</dcterms:created>
  <dcterms:modified xsi:type="dcterms:W3CDTF">2021-07-14T22:46:00Z</dcterms:modified>
</cp:coreProperties>
</file>