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2360" w14:textId="2FFE1CC8" w:rsidR="003B5741" w:rsidRDefault="001626FE">
      <w:r>
        <w:tab/>
      </w:r>
      <w:r>
        <w:tab/>
      </w:r>
      <w:r>
        <w:tab/>
      </w:r>
      <w:r>
        <w:tab/>
      </w:r>
      <w:r>
        <w:tab/>
      </w:r>
    </w:p>
    <w:p w14:paraId="6933FE0D" w14:textId="1EF5B742" w:rsidR="001626FE" w:rsidRDefault="001626FE" w:rsidP="001626FE">
      <w:pPr>
        <w:jc w:val="center"/>
        <w:rPr>
          <w:b/>
          <w:bCs/>
          <w:sz w:val="28"/>
          <w:szCs w:val="28"/>
        </w:rPr>
      </w:pPr>
      <w:r w:rsidRPr="001626FE">
        <w:rPr>
          <w:b/>
          <w:bCs/>
          <w:sz w:val="28"/>
          <w:szCs w:val="28"/>
        </w:rPr>
        <w:t xml:space="preserve">The Strategic Plan of the Rotary Club of West Richmond: 2022 </w:t>
      </w:r>
      <w:r w:rsidR="00370E9E">
        <w:rPr>
          <w:b/>
          <w:bCs/>
          <w:sz w:val="28"/>
          <w:szCs w:val="28"/>
        </w:rPr>
        <w:t>–</w:t>
      </w:r>
      <w:r w:rsidRPr="001626FE">
        <w:rPr>
          <w:b/>
          <w:bCs/>
          <w:sz w:val="28"/>
          <w:szCs w:val="28"/>
        </w:rPr>
        <w:t xml:space="preserve"> 2026</w:t>
      </w:r>
    </w:p>
    <w:p w14:paraId="4FA575BF" w14:textId="2CD86AF1" w:rsidR="00370E9E" w:rsidRDefault="00D36CE8" w:rsidP="007E277D">
      <w:pPr>
        <w:jc w:val="center"/>
        <w:rPr>
          <w:b/>
          <w:bCs/>
        </w:rPr>
      </w:pPr>
      <w:r>
        <w:rPr>
          <w:b/>
          <w:bCs/>
        </w:rPr>
        <w:t>(Adopted by the Club’s Officers and Directors January 12, 2022</w:t>
      </w:r>
      <w:r w:rsidR="007E277D">
        <w:rPr>
          <w:b/>
          <w:bCs/>
        </w:rPr>
        <w:t>)</w:t>
      </w:r>
    </w:p>
    <w:p w14:paraId="5343DCEC" w14:textId="10D714FC" w:rsidR="007E277D" w:rsidRDefault="00544C63" w:rsidP="007E277D">
      <w:r>
        <w:t>In spring 2021</w:t>
      </w:r>
      <w:r w:rsidR="00E775D9">
        <w:t xml:space="preserve">, with the </w:t>
      </w:r>
      <w:r w:rsidR="00356DE1">
        <w:t xml:space="preserve">Covid -19 pandemic still wreaking havoc on </w:t>
      </w:r>
      <w:r w:rsidR="00002D57">
        <w:t xml:space="preserve">the </w:t>
      </w:r>
      <w:r w:rsidR="00DD452E">
        <w:t xml:space="preserve">United States and the </w:t>
      </w:r>
      <w:r w:rsidR="00002D57">
        <w:t>entire worl</w:t>
      </w:r>
      <w:r w:rsidR="00D73DED">
        <w:t xml:space="preserve">d since its </w:t>
      </w:r>
      <w:r w:rsidR="006B7FC2">
        <w:t xml:space="preserve">early 2020 </w:t>
      </w:r>
      <w:r w:rsidR="009B0280">
        <w:t>onset</w:t>
      </w:r>
      <w:r w:rsidR="006B7FC2">
        <w:t xml:space="preserve">, </w:t>
      </w:r>
      <w:r w:rsidR="00C6150A">
        <w:t xml:space="preserve">with </w:t>
      </w:r>
      <w:r w:rsidR="00DD452E">
        <w:t xml:space="preserve">most local, state and national governments </w:t>
      </w:r>
      <w:r w:rsidR="00CA467F">
        <w:t>instituting vaccine and mask mandates</w:t>
      </w:r>
      <w:r w:rsidR="00FB2419">
        <w:t xml:space="preserve"> and in-person gathering restrictions, with many civic groups and smaller business organizations </w:t>
      </w:r>
      <w:r w:rsidR="00492684">
        <w:t xml:space="preserve">struggling to stay active and </w:t>
      </w:r>
      <w:r w:rsidR="003A0FD5">
        <w:t xml:space="preserve">in business, with this Rotary Club conducting weekly </w:t>
      </w:r>
      <w:r w:rsidR="00CE7AE0">
        <w:t xml:space="preserve">hybrid (in-person and Zoom) meetings and seeing many of its members inactive, </w:t>
      </w:r>
      <w:r w:rsidR="00F72471">
        <w:t>Club President Bruce Slough asked the Club’s Directors to approve the launching of a new club strategic plan</w:t>
      </w:r>
      <w:r w:rsidR="00ED40A1">
        <w:t xml:space="preserve">.  His hope was a new plan could and would </w:t>
      </w:r>
      <w:r w:rsidR="007D0BE5">
        <w:t>coalesce the active members and chart a path forward for the club t</w:t>
      </w:r>
      <w:r w:rsidR="0040792B">
        <w:t>o not only grow, but to grow significantly and dynamically</w:t>
      </w:r>
      <w:r w:rsidR="00C5682A">
        <w:t xml:space="preserve"> with increased activity and participation</w:t>
      </w:r>
      <w:r w:rsidR="00760FCE">
        <w:t>, especially as the world would hopefully soon emerge from the pandemic.</w:t>
      </w:r>
    </w:p>
    <w:p w14:paraId="43A96F3C" w14:textId="79489E45" w:rsidR="00A41B4D" w:rsidRDefault="00B06B86" w:rsidP="007E277D">
      <w:r>
        <w:t>P</w:t>
      </w:r>
      <w:r w:rsidR="00A0128B">
        <w:t xml:space="preserve">ast </w:t>
      </w:r>
      <w:r>
        <w:t>Club P</w:t>
      </w:r>
      <w:r w:rsidR="00A0128B">
        <w:t xml:space="preserve">resident Brad Nesheim </w:t>
      </w:r>
      <w:r>
        <w:t xml:space="preserve">agree </w:t>
      </w:r>
      <w:r w:rsidR="00A0128B">
        <w:t>to chair the process and recruit</w:t>
      </w:r>
      <w:r>
        <w:t>ed</w:t>
      </w:r>
      <w:r w:rsidR="00A0128B">
        <w:t xml:space="preserve"> </w:t>
      </w:r>
      <w:r w:rsidR="00860F27">
        <w:t xml:space="preserve">11 </w:t>
      </w:r>
      <w:r w:rsidR="00D2603A">
        <w:t>club members to serve as the Strategic Planning Team</w:t>
      </w:r>
      <w:r w:rsidR="009E3817">
        <w:t xml:space="preserve">: </w:t>
      </w:r>
      <w:r w:rsidR="002F35C9">
        <w:t xml:space="preserve">current President Bruce Slough, </w:t>
      </w:r>
      <w:r w:rsidR="00A41F34">
        <w:t>President-elect John Vetrovec, Vice President (President Nominee)</w:t>
      </w:r>
      <w:r w:rsidR="00DB4412">
        <w:t xml:space="preserve"> Ernesto Sampson, Immediate Past President Lee Weisiger, Beth </w:t>
      </w:r>
      <w:r w:rsidR="002F35C9">
        <w:t>McClelland,</w:t>
      </w:r>
      <w:r w:rsidR="00DB4412">
        <w:t xml:space="preserve"> </w:t>
      </w:r>
      <w:r w:rsidR="000B0B48">
        <w:t>Julie Bilodeau, Ted Linhart, David Whitehead, Frank Maloney, Trey Arnold</w:t>
      </w:r>
      <w:r w:rsidR="00C51797">
        <w:t xml:space="preserve"> and Jeff O’Flaherty.  </w:t>
      </w:r>
      <w:r w:rsidR="0094562A">
        <w:t xml:space="preserve">This </w:t>
      </w:r>
      <w:r w:rsidR="00FC44FB">
        <w:t xml:space="preserve">team represented the new </w:t>
      </w:r>
      <w:r w:rsidR="007274F9">
        <w:t xml:space="preserve">and veteran make-up of the club.  </w:t>
      </w:r>
    </w:p>
    <w:p w14:paraId="3942C62E" w14:textId="7A755A38" w:rsidR="00A41B4D" w:rsidRDefault="009E3817" w:rsidP="007E277D">
      <w:r>
        <w:t xml:space="preserve">The </w:t>
      </w:r>
      <w:r w:rsidR="00A41B4D">
        <w:t xml:space="preserve">Team </w:t>
      </w:r>
      <w:r w:rsidR="00E53F7E">
        <w:t>made the following assessments early</w:t>
      </w:r>
      <w:r w:rsidR="00C91C57">
        <w:t>:</w:t>
      </w:r>
    </w:p>
    <w:p w14:paraId="19597E5D" w14:textId="0D60359A" w:rsidR="004F34E4" w:rsidRDefault="00B51DB0" w:rsidP="004F34E4">
      <w:pPr>
        <w:pStyle w:val="ListParagraph"/>
        <w:numPr>
          <w:ilvl w:val="0"/>
          <w:numId w:val="1"/>
        </w:numPr>
      </w:pPr>
      <w:r>
        <w:t>After numerous years of growth, the c</w:t>
      </w:r>
      <w:r w:rsidR="004F34E4">
        <w:t xml:space="preserve">lub has lost many members </w:t>
      </w:r>
      <w:r w:rsidR="006D7FDA">
        <w:t>in the past 3 years</w:t>
      </w:r>
    </w:p>
    <w:p w14:paraId="45D1161D" w14:textId="15E12C38" w:rsidR="004F34E4" w:rsidRDefault="003250BB" w:rsidP="004F34E4">
      <w:pPr>
        <w:pStyle w:val="ListParagraph"/>
        <w:numPr>
          <w:ilvl w:val="0"/>
          <w:numId w:val="1"/>
        </w:numPr>
      </w:pPr>
      <w:r>
        <w:t>Club s</w:t>
      </w:r>
      <w:r w:rsidR="00BB70A9">
        <w:t>hould align more with Rotary International and the Rotary District 7600</w:t>
      </w:r>
    </w:p>
    <w:p w14:paraId="3C98DAB1" w14:textId="236FB35C" w:rsidR="00BB70A9" w:rsidRDefault="00BB70A9" w:rsidP="004F34E4">
      <w:pPr>
        <w:pStyle w:val="ListParagraph"/>
        <w:numPr>
          <w:ilvl w:val="0"/>
          <w:numId w:val="1"/>
        </w:numPr>
      </w:pPr>
      <w:r>
        <w:t>Past 15 months have been disruptive</w:t>
      </w:r>
      <w:r w:rsidR="00375B58">
        <w:t xml:space="preserve"> with many members inactive</w:t>
      </w:r>
    </w:p>
    <w:p w14:paraId="44953864" w14:textId="6E71D2A7" w:rsidR="00375B58" w:rsidRDefault="00375B58" w:rsidP="00375B58">
      <w:pPr>
        <w:pStyle w:val="ListParagraph"/>
        <w:numPr>
          <w:ilvl w:val="0"/>
          <w:numId w:val="1"/>
        </w:numPr>
      </w:pPr>
      <w:r>
        <w:t>Club no longer has a ‘signature’ project or event, since the end of Nut</w:t>
      </w:r>
      <w:r w:rsidR="00112B42">
        <w:t>zy’s Rotary Funn Run</w:t>
      </w:r>
    </w:p>
    <w:p w14:paraId="062E3C18" w14:textId="5D4D1778" w:rsidR="00112B42" w:rsidRDefault="00112B42" w:rsidP="00375B58">
      <w:pPr>
        <w:pStyle w:val="ListParagraph"/>
        <w:numPr>
          <w:ilvl w:val="0"/>
          <w:numId w:val="1"/>
        </w:numPr>
      </w:pPr>
      <w:r>
        <w:t xml:space="preserve">Members are questioning the </w:t>
      </w:r>
      <w:r w:rsidR="003250BB">
        <w:t xml:space="preserve">club’s </w:t>
      </w:r>
      <w:r>
        <w:t>meeting location, costs, times</w:t>
      </w:r>
    </w:p>
    <w:p w14:paraId="6B1A1B76" w14:textId="4355EDBF" w:rsidR="00112B42" w:rsidRDefault="00112B42" w:rsidP="00375B58">
      <w:pPr>
        <w:pStyle w:val="ListParagraph"/>
        <w:numPr>
          <w:ilvl w:val="0"/>
          <w:numId w:val="1"/>
        </w:numPr>
      </w:pPr>
      <w:r>
        <w:t>Club seems to need a ‘road map’</w:t>
      </w:r>
      <w:r w:rsidR="000D1E88">
        <w:t xml:space="preserve"> and a focus on priorities</w:t>
      </w:r>
    </w:p>
    <w:p w14:paraId="56BAC819" w14:textId="68E82BA0" w:rsidR="00E53F7E" w:rsidRDefault="00E53F7E" w:rsidP="00375B58">
      <w:pPr>
        <w:pStyle w:val="ListParagraph"/>
        <w:numPr>
          <w:ilvl w:val="0"/>
          <w:numId w:val="1"/>
        </w:numPr>
      </w:pPr>
      <w:r>
        <w:t>Club needs to survey</w:t>
      </w:r>
      <w:r w:rsidR="00B51DB0">
        <w:t xml:space="preserve"> the membership to ask what they want</w:t>
      </w:r>
    </w:p>
    <w:p w14:paraId="233722F0" w14:textId="73871177" w:rsidR="00205DF3" w:rsidRDefault="00C91C57" w:rsidP="00205DF3">
      <w:r>
        <w:t>The Team decided to follow the Rotary International Strategic Planning format</w:t>
      </w:r>
      <w:r w:rsidR="00D974FC">
        <w:t xml:space="preserve"> and designed a club members’ survey to be launched online</w:t>
      </w:r>
      <w:r w:rsidR="00D75134">
        <w:t xml:space="preserve"> in late July.  The </w:t>
      </w:r>
      <w:r w:rsidR="006D7FDA">
        <w:t>Team designed this</w:t>
      </w:r>
      <w:r w:rsidR="00D75134">
        <w:t xml:space="preserve"> detailed </w:t>
      </w:r>
      <w:r w:rsidR="00757D42">
        <w:t xml:space="preserve">survey, </w:t>
      </w:r>
      <w:r w:rsidR="00D75134">
        <w:t>believ</w:t>
      </w:r>
      <w:r w:rsidR="00757D42">
        <w:t>ing</w:t>
      </w:r>
      <w:r w:rsidR="00D75134">
        <w:t xml:space="preserve"> that most members would</w:t>
      </w:r>
      <w:r w:rsidR="007C0930">
        <w:t xml:space="preserve"> complete it </w:t>
      </w:r>
      <w:r w:rsidR="00757D42">
        <w:t>to</w:t>
      </w:r>
      <w:r w:rsidR="007C0930">
        <w:t xml:space="preserve"> give the Team very important information</w:t>
      </w:r>
      <w:r w:rsidR="00757D42">
        <w:t xml:space="preserve"> and feedback.</w:t>
      </w:r>
      <w:r w:rsidR="007C0930">
        <w:t xml:space="preserve">  </w:t>
      </w:r>
      <w:r w:rsidR="00757D42">
        <w:t>To enhance member participation,</w:t>
      </w:r>
      <w:r w:rsidR="00DD3833">
        <w:t xml:space="preserve"> Team members agreed to call 6-7 assigned members </w:t>
      </w:r>
      <w:r w:rsidR="00757D42">
        <w:t xml:space="preserve">each </w:t>
      </w:r>
      <w:r w:rsidR="00DD3833">
        <w:t xml:space="preserve">to encourage their survey participation.  </w:t>
      </w:r>
    </w:p>
    <w:p w14:paraId="21D383DE" w14:textId="7C65FA77" w:rsidR="00CD63F2" w:rsidRDefault="00CD63F2" w:rsidP="00205DF3">
      <w:r>
        <w:t>The survey</w:t>
      </w:r>
      <w:r w:rsidR="00757D42">
        <w:t xml:space="preserve">, </w:t>
      </w:r>
      <w:r w:rsidR="00975CA7">
        <w:t>conducted from July 27</w:t>
      </w:r>
      <w:r w:rsidR="007F6AA7" w:rsidRPr="007F6AA7">
        <w:rPr>
          <w:vertAlign w:val="superscript"/>
        </w:rPr>
        <w:t>th</w:t>
      </w:r>
      <w:r w:rsidR="00975CA7">
        <w:t xml:space="preserve"> to </w:t>
      </w:r>
      <w:r w:rsidR="007F6AA7">
        <w:t>August 13</w:t>
      </w:r>
      <w:r w:rsidR="007F6AA7" w:rsidRPr="007F6AA7">
        <w:rPr>
          <w:vertAlign w:val="superscript"/>
        </w:rPr>
        <w:t>th</w:t>
      </w:r>
      <w:r w:rsidR="00C51289">
        <w:t>,</w:t>
      </w:r>
      <w:r>
        <w:t>revealed many things, including:</w:t>
      </w:r>
    </w:p>
    <w:p w14:paraId="4CE31EDD" w14:textId="0BB1B85F" w:rsidR="00CD63F2" w:rsidRDefault="00C23FEC" w:rsidP="00CD63F2">
      <w:pPr>
        <w:pStyle w:val="ListParagraph"/>
        <w:numPr>
          <w:ilvl w:val="0"/>
          <w:numId w:val="2"/>
        </w:numPr>
      </w:pPr>
      <w:r>
        <w:t xml:space="preserve">78 % </w:t>
      </w:r>
      <w:r w:rsidR="00292561">
        <w:t xml:space="preserve">of our members </w:t>
      </w:r>
      <w:r w:rsidR="007F3FC7">
        <w:t>are over 60 years of age and have been Rotarians for 20 + years</w:t>
      </w:r>
    </w:p>
    <w:p w14:paraId="2CA033B8" w14:textId="0E671BF5" w:rsidR="007F3FC7" w:rsidRDefault="00B43718" w:rsidP="00CD63F2">
      <w:pPr>
        <w:pStyle w:val="ListParagraph"/>
        <w:numPr>
          <w:ilvl w:val="0"/>
          <w:numId w:val="2"/>
        </w:numPr>
      </w:pPr>
      <w:r>
        <w:t>Only 1 current member is under age 35</w:t>
      </w:r>
    </w:p>
    <w:p w14:paraId="64B1F55B" w14:textId="7BE279F2" w:rsidR="00B43718" w:rsidRDefault="00B43718" w:rsidP="00CD63F2">
      <w:pPr>
        <w:pStyle w:val="ListParagraph"/>
        <w:numPr>
          <w:ilvl w:val="0"/>
          <w:numId w:val="2"/>
        </w:numPr>
      </w:pPr>
      <w:r>
        <w:t xml:space="preserve">Most of the younger members who had joined over the past </w:t>
      </w:r>
      <w:r w:rsidR="00193B38">
        <w:t>8 years had left the club</w:t>
      </w:r>
    </w:p>
    <w:p w14:paraId="6C7EA856" w14:textId="3ED7407C" w:rsidR="00A24532" w:rsidRDefault="00FE100A" w:rsidP="00CD63F2">
      <w:pPr>
        <w:pStyle w:val="ListParagraph"/>
        <w:numPr>
          <w:ilvl w:val="0"/>
          <w:numId w:val="2"/>
        </w:numPr>
      </w:pPr>
      <w:r>
        <w:t xml:space="preserve">Longer term members tended to give </w:t>
      </w:r>
      <w:r w:rsidR="004B7C85">
        <w:t>more favorable responses to all questions</w:t>
      </w:r>
    </w:p>
    <w:p w14:paraId="20F86E99" w14:textId="558A2164" w:rsidR="004B7C85" w:rsidRDefault="004B7C85" w:rsidP="00CD63F2">
      <w:pPr>
        <w:pStyle w:val="ListParagraph"/>
        <w:numPr>
          <w:ilvl w:val="0"/>
          <w:numId w:val="2"/>
        </w:numPr>
      </w:pPr>
      <w:r>
        <w:t xml:space="preserve">Members with less years of service </w:t>
      </w:r>
      <w:r w:rsidR="00BD4991">
        <w:t>gav</w:t>
      </w:r>
      <w:r w:rsidR="00D560C0">
        <w:t xml:space="preserve">e overall lesser ratings </w:t>
      </w:r>
      <w:r w:rsidR="00654DF6">
        <w:t>than those with longer years of service</w:t>
      </w:r>
    </w:p>
    <w:p w14:paraId="0D12302E" w14:textId="05B34922" w:rsidR="00193B38" w:rsidRDefault="00193B38" w:rsidP="00CD63F2">
      <w:pPr>
        <w:pStyle w:val="ListParagraph"/>
        <w:numPr>
          <w:ilvl w:val="0"/>
          <w:numId w:val="2"/>
        </w:numPr>
      </w:pPr>
      <w:r>
        <w:t>Current members feel very engaged with the club</w:t>
      </w:r>
      <w:r w:rsidR="005911D3">
        <w:t xml:space="preserve"> and like what the club does</w:t>
      </w:r>
      <w:r w:rsidR="00654DF6">
        <w:t xml:space="preserve"> but they want to see changes </w:t>
      </w:r>
    </w:p>
    <w:p w14:paraId="56B233BF" w14:textId="1733F554" w:rsidR="002F2CD9" w:rsidRDefault="0028789A" w:rsidP="00CD63F2">
      <w:pPr>
        <w:pStyle w:val="ListParagraph"/>
        <w:numPr>
          <w:ilvl w:val="0"/>
          <w:numId w:val="2"/>
        </w:numPr>
      </w:pPr>
      <w:r>
        <w:lastRenderedPageBreak/>
        <w:t>Most members want to see the club’s committees visibly more active with meetings, activities and results</w:t>
      </w:r>
      <w:r w:rsidR="00DB728B">
        <w:t>.  Too many activities are organized by one person with no committee involvement</w:t>
      </w:r>
    </w:p>
    <w:p w14:paraId="43E441F7" w14:textId="63CDFF1C" w:rsidR="00193B38" w:rsidRDefault="009572B0" w:rsidP="00CD63F2">
      <w:pPr>
        <w:pStyle w:val="ListParagraph"/>
        <w:numPr>
          <w:ilvl w:val="0"/>
          <w:numId w:val="2"/>
        </w:numPr>
      </w:pPr>
      <w:r>
        <w:t>T</w:t>
      </w:r>
      <w:r w:rsidR="00927180">
        <w:t>he current zoom/in-person hybrid meetings are</w:t>
      </w:r>
      <w:r w:rsidR="00EB6C7B">
        <w:t xml:space="preserve"> not </w:t>
      </w:r>
      <w:r w:rsidR="00C95CDA">
        <w:t>effective,</w:t>
      </w:r>
      <w:r w:rsidR="00EB6C7B">
        <w:t xml:space="preserve"> and the food offerings leave a great deal to be desired</w:t>
      </w:r>
    </w:p>
    <w:p w14:paraId="307909F6" w14:textId="4D2D64F4" w:rsidR="00E56711" w:rsidRDefault="00E56711" w:rsidP="00CD63F2">
      <w:pPr>
        <w:pStyle w:val="ListParagraph"/>
        <w:numPr>
          <w:ilvl w:val="0"/>
          <w:numId w:val="2"/>
        </w:numPr>
      </w:pPr>
      <w:r>
        <w:t xml:space="preserve">Covid has </w:t>
      </w:r>
      <w:r w:rsidR="00DB20B0">
        <w:t xml:space="preserve">negatively </w:t>
      </w:r>
      <w:r w:rsidR="00E37292">
        <w:t xml:space="preserve">impacted the club’s </w:t>
      </w:r>
      <w:r w:rsidR="009275A2">
        <w:t>ability to attract outstanding programs/speakers</w:t>
      </w:r>
    </w:p>
    <w:p w14:paraId="651E9CC4" w14:textId="0EF6933A" w:rsidR="00EB6C7B" w:rsidRDefault="000B4277" w:rsidP="00CD63F2">
      <w:pPr>
        <w:pStyle w:val="ListParagraph"/>
        <w:numPr>
          <w:ilvl w:val="0"/>
          <w:numId w:val="2"/>
        </w:numPr>
      </w:pPr>
      <w:r>
        <w:t xml:space="preserve">The club needs to grow numerically and </w:t>
      </w:r>
      <w:r w:rsidR="002A6061">
        <w:t xml:space="preserve">in diversity of age, </w:t>
      </w:r>
      <w:r w:rsidR="001A5DE9">
        <w:t>gender,</w:t>
      </w:r>
      <w:r w:rsidR="002A6061">
        <w:t xml:space="preserve"> ethnicity, religion, </w:t>
      </w:r>
      <w:r w:rsidR="006E40BC">
        <w:t>orientation, and professions represented</w:t>
      </w:r>
    </w:p>
    <w:p w14:paraId="7D42309C" w14:textId="2DEF3B8C" w:rsidR="006E40BC" w:rsidRDefault="004A6E3B" w:rsidP="00CD63F2">
      <w:pPr>
        <w:pStyle w:val="ListParagraph"/>
        <w:numPr>
          <w:ilvl w:val="0"/>
          <w:numId w:val="2"/>
        </w:numPr>
      </w:pPr>
      <w:r>
        <w:t>Service projects are good but want more projects offered at various times to encourage participation of all members</w:t>
      </w:r>
    </w:p>
    <w:p w14:paraId="24093339" w14:textId="29B678DE" w:rsidR="00175253" w:rsidRDefault="001A1989" w:rsidP="00CD63F2">
      <w:pPr>
        <w:pStyle w:val="ListParagraph"/>
        <w:numPr>
          <w:ilvl w:val="0"/>
          <w:numId w:val="2"/>
        </w:numPr>
      </w:pPr>
      <w:r>
        <w:t>Most members want to see an international project supported by the club</w:t>
      </w:r>
    </w:p>
    <w:p w14:paraId="4D8D807E" w14:textId="6989475D" w:rsidR="001A1989" w:rsidRDefault="00F03ABF" w:rsidP="00CD63F2">
      <w:pPr>
        <w:pStyle w:val="ListParagraph"/>
        <w:numPr>
          <w:ilvl w:val="0"/>
          <w:numId w:val="2"/>
        </w:numPr>
      </w:pPr>
      <w:r>
        <w:t>Members enjoy social and fellowship activities and want to see more</w:t>
      </w:r>
    </w:p>
    <w:p w14:paraId="1E8A83C5" w14:textId="2D7E99B0" w:rsidR="00FA52FA" w:rsidRDefault="00FA52FA" w:rsidP="00CD63F2">
      <w:pPr>
        <w:pStyle w:val="ListParagraph"/>
        <w:numPr>
          <w:ilvl w:val="0"/>
          <w:numId w:val="2"/>
        </w:numPr>
      </w:pPr>
      <w:r>
        <w:t>Club must appeal to younger members</w:t>
      </w:r>
      <w:r w:rsidR="0014538B">
        <w:t xml:space="preserve"> who want to ‘do things’</w:t>
      </w:r>
    </w:p>
    <w:p w14:paraId="1D89C484" w14:textId="76BE6693" w:rsidR="0014538B" w:rsidRDefault="00670B2C" w:rsidP="00CD63F2">
      <w:pPr>
        <w:pStyle w:val="ListParagraph"/>
        <w:numPr>
          <w:ilvl w:val="0"/>
          <w:numId w:val="2"/>
        </w:numPr>
      </w:pPr>
      <w:r>
        <w:t>Be more active with Rotary District and Rotary International</w:t>
      </w:r>
    </w:p>
    <w:p w14:paraId="30F7886B" w14:textId="4F04113E" w:rsidR="004C0F58" w:rsidRDefault="004C0F58" w:rsidP="00CD63F2">
      <w:pPr>
        <w:pStyle w:val="ListParagraph"/>
        <w:numPr>
          <w:ilvl w:val="0"/>
          <w:numId w:val="2"/>
        </w:numPr>
      </w:pPr>
      <w:r>
        <w:t xml:space="preserve">Enhance the club’s leadership training and succession plan </w:t>
      </w:r>
    </w:p>
    <w:p w14:paraId="4B12A21C" w14:textId="2578B42F" w:rsidR="00A46157" w:rsidRDefault="00A46157" w:rsidP="00CD63F2">
      <w:pPr>
        <w:pStyle w:val="ListParagraph"/>
        <w:numPr>
          <w:ilvl w:val="0"/>
          <w:numId w:val="2"/>
        </w:numPr>
      </w:pPr>
      <w:r>
        <w:t xml:space="preserve">Focus on each members’ engagement, not their meeting attendance </w:t>
      </w:r>
    </w:p>
    <w:p w14:paraId="558D02E3" w14:textId="1F4BCBA6" w:rsidR="002767AB" w:rsidRDefault="002767AB" w:rsidP="00CD63F2">
      <w:pPr>
        <w:pStyle w:val="ListParagraph"/>
        <w:numPr>
          <w:ilvl w:val="0"/>
          <w:numId w:val="2"/>
        </w:numPr>
      </w:pPr>
      <w:r>
        <w:t>Significantly improve the club’s public image, internally and externally</w:t>
      </w:r>
    </w:p>
    <w:p w14:paraId="08E1EA60" w14:textId="5A0ECA8D" w:rsidR="002767AB" w:rsidRDefault="001632B5" w:rsidP="00CD63F2">
      <w:pPr>
        <w:pStyle w:val="ListParagraph"/>
        <w:numPr>
          <w:ilvl w:val="0"/>
          <w:numId w:val="2"/>
        </w:numPr>
      </w:pPr>
      <w:r>
        <w:t>Additionally,</w:t>
      </w:r>
      <w:r w:rsidR="006917DD">
        <w:t xml:space="preserve"> all</w:t>
      </w:r>
      <w:r w:rsidR="003A3805">
        <w:t xml:space="preserve"> 250 club members’ comments were recorded and reviewed by the </w:t>
      </w:r>
      <w:r w:rsidR="006917DD">
        <w:t>full Team</w:t>
      </w:r>
      <w:r w:rsidR="00E37292">
        <w:t xml:space="preserve">.  </w:t>
      </w:r>
      <w:r w:rsidR="00554262">
        <w:t>(</w:t>
      </w:r>
      <w:r w:rsidR="00E37292">
        <w:t>Most of these comments pertained to the above bullet points</w:t>
      </w:r>
      <w:r w:rsidR="00554262">
        <w:t>).</w:t>
      </w:r>
    </w:p>
    <w:p w14:paraId="172DED5A" w14:textId="45594CEF" w:rsidR="00837559" w:rsidRDefault="00F67598" w:rsidP="006917DD">
      <w:r>
        <w:t xml:space="preserve">The Team presented the survey results </w:t>
      </w:r>
      <w:r w:rsidR="00541DDD">
        <w:t xml:space="preserve">at a </w:t>
      </w:r>
      <w:r w:rsidR="00AE0061">
        <w:t xml:space="preserve">September </w:t>
      </w:r>
      <w:r w:rsidR="00541DDD">
        <w:t xml:space="preserve">Club Assembly.  </w:t>
      </w:r>
    </w:p>
    <w:p w14:paraId="5F1A4401" w14:textId="694EAABF" w:rsidR="006917DD" w:rsidRDefault="00CD4ED0" w:rsidP="006917DD">
      <w:r>
        <w:t>Decisions made by the Team:</w:t>
      </w:r>
    </w:p>
    <w:p w14:paraId="55B85687" w14:textId="4151743F" w:rsidR="00D63A3D" w:rsidRDefault="00D63A3D" w:rsidP="00D63A3D">
      <w:pPr>
        <w:pStyle w:val="ListParagraph"/>
        <w:numPr>
          <w:ilvl w:val="0"/>
          <w:numId w:val="3"/>
        </w:numPr>
      </w:pPr>
      <w:r>
        <w:t>Align with the Rotary International Vision Statement</w:t>
      </w:r>
      <w:r w:rsidR="00F64F2D">
        <w:t xml:space="preserve"> with one minor change</w:t>
      </w:r>
      <w:r w:rsidR="00B21DCC">
        <w:t>, to change the order</w:t>
      </w:r>
      <w:r w:rsidR="00F46972">
        <w:t xml:space="preserve"> of </w:t>
      </w:r>
      <w:r w:rsidR="003A4B53">
        <w:t>“</w:t>
      </w:r>
      <w:r w:rsidR="00F46972">
        <w:t>…across the globe, in our communities</w:t>
      </w:r>
      <w:r w:rsidR="00FD2AED">
        <w:t>…</w:t>
      </w:r>
      <w:r w:rsidR="003A4B53">
        <w:t>”</w:t>
      </w:r>
      <w:r w:rsidR="00FD2AED">
        <w:t>prior to ‘…an</w:t>
      </w:r>
      <w:r w:rsidR="003A4B53">
        <w:t>d</w:t>
      </w:r>
      <w:r w:rsidR="00FD2AED">
        <w:t xml:space="preserve"> in ourselve</w:t>
      </w:r>
      <w:r w:rsidR="003A4B53">
        <w:t>s.”</w:t>
      </w:r>
    </w:p>
    <w:p w14:paraId="4013A9C6" w14:textId="06F9DB9F" w:rsidR="004D128D" w:rsidRDefault="004D128D" w:rsidP="00D63A3D">
      <w:pPr>
        <w:pStyle w:val="ListParagraph"/>
        <w:numPr>
          <w:ilvl w:val="0"/>
          <w:numId w:val="3"/>
        </w:numPr>
      </w:pPr>
      <w:r>
        <w:t xml:space="preserve">Recognize as a Rotary Club we should </w:t>
      </w:r>
      <w:r w:rsidR="00086515">
        <w:t xml:space="preserve">continue to </w:t>
      </w:r>
      <w:r>
        <w:t>look like a Rotary Club</w:t>
      </w:r>
      <w:r w:rsidR="00086515">
        <w:t xml:space="preserve"> in terms of our </w:t>
      </w:r>
      <w:r w:rsidR="001569E7">
        <w:t xml:space="preserve">use of The Four Way Test, The Object of Rotary, The Avenues of Service, the </w:t>
      </w:r>
      <w:r w:rsidR="00750C10">
        <w:t>Rotary Diversity Statement</w:t>
      </w:r>
      <w:r w:rsidR="006A0D18">
        <w:t xml:space="preserve"> and be involved with </w:t>
      </w:r>
      <w:r w:rsidR="00FA12B1">
        <w:t>the International Convention, the Rotary District’s Assembly and Conference in October and April of each year</w:t>
      </w:r>
      <w:r w:rsidR="00E00BDB">
        <w:t xml:space="preserve"> and other District events and training.</w:t>
      </w:r>
    </w:p>
    <w:p w14:paraId="3B299DD9" w14:textId="4EC97FB1" w:rsidR="00E00BDB" w:rsidRDefault="00C81706" w:rsidP="00D63A3D">
      <w:pPr>
        <w:pStyle w:val="ListParagraph"/>
        <w:numPr>
          <w:ilvl w:val="0"/>
          <w:numId w:val="3"/>
        </w:numPr>
      </w:pPr>
      <w:r>
        <w:t xml:space="preserve">Now is not the time to change </w:t>
      </w:r>
      <w:r w:rsidR="0067137A">
        <w:t xml:space="preserve">the club’s </w:t>
      </w:r>
      <w:r>
        <w:t>meeting venue</w:t>
      </w:r>
    </w:p>
    <w:p w14:paraId="566D8459" w14:textId="28674AF2" w:rsidR="006A0D18" w:rsidRDefault="0065744F" w:rsidP="00D63A3D">
      <w:pPr>
        <w:pStyle w:val="ListParagraph"/>
        <w:numPr>
          <w:ilvl w:val="0"/>
          <w:numId w:val="3"/>
        </w:numPr>
      </w:pPr>
      <w:r>
        <w:t xml:space="preserve">Ensure a workable </w:t>
      </w:r>
      <w:r w:rsidR="00C54844">
        <w:t xml:space="preserve">two-year </w:t>
      </w:r>
      <w:r>
        <w:t>agreement with the Westwood Club for weekly meetings</w:t>
      </w:r>
    </w:p>
    <w:p w14:paraId="55E16F73" w14:textId="7B8EB188" w:rsidR="0065744F" w:rsidRDefault="00244441" w:rsidP="00D63A3D">
      <w:pPr>
        <w:pStyle w:val="ListParagraph"/>
        <w:numPr>
          <w:ilvl w:val="0"/>
          <w:numId w:val="3"/>
        </w:numPr>
      </w:pPr>
      <w:r>
        <w:t>Added an Action Statement: “Good People Doing Good Things!”</w:t>
      </w:r>
    </w:p>
    <w:p w14:paraId="77F43BEA" w14:textId="112BD657" w:rsidR="004734D3" w:rsidRDefault="0067137A" w:rsidP="00D63A3D">
      <w:pPr>
        <w:pStyle w:val="ListParagraph"/>
        <w:numPr>
          <w:ilvl w:val="0"/>
          <w:numId w:val="3"/>
        </w:numPr>
      </w:pPr>
      <w:r>
        <w:t>Developed</w:t>
      </w:r>
      <w:r w:rsidR="00021CE3">
        <w:t xml:space="preserve"> a </w:t>
      </w:r>
      <w:r w:rsidR="00376B99">
        <w:t>brief</w:t>
      </w:r>
      <w:r w:rsidR="00F217F1">
        <w:t xml:space="preserve"> </w:t>
      </w:r>
      <w:r w:rsidR="00376B99">
        <w:t>Statement of the Club’s Strategic Plan with the following:</w:t>
      </w:r>
    </w:p>
    <w:p w14:paraId="45138884" w14:textId="3DC1F81C" w:rsidR="004734D3" w:rsidRDefault="004734D3" w:rsidP="004734D3">
      <w:pPr>
        <w:pStyle w:val="ListParagraph"/>
        <w:numPr>
          <w:ilvl w:val="1"/>
          <w:numId w:val="3"/>
        </w:numPr>
      </w:pPr>
      <w:r>
        <w:t>The Club’s Vision Statement:</w:t>
      </w:r>
      <w:r w:rsidR="00DB0C2A">
        <w:t xml:space="preserve"> “TOGETHER we see a world where PEOPLE</w:t>
      </w:r>
      <w:r w:rsidR="00D3632D">
        <w:t xml:space="preserve"> unite in action to CREATE lasting CHANGE in our community, across the globe and in ourselves</w:t>
      </w:r>
      <w:r w:rsidR="00534080">
        <w:t>.”</w:t>
      </w:r>
    </w:p>
    <w:p w14:paraId="3E587895" w14:textId="65B59F30" w:rsidR="00CD4ED0" w:rsidRDefault="00534080" w:rsidP="004734D3">
      <w:pPr>
        <w:pStyle w:val="ListParagraph"/>
        <w:numPr>
          <w:ilvl w:val="1"/>
          <w:numId w:val="3"/>
        </w:numPr>
      </w:pPr>
      <w:r>
        <w:t>A</w:t>
      </w:r>
      <w:r w:rsidR="00BD0307">
        <w:t xml:space="preserve"> </w:t>
      </w:r>
      <w:r w:rsidR="00021CE3">
        <w:t xml:space="preserve">Statement of Club Values: Fellowship, Engagement, Professionalism, Inclusion, Service, </w:t>
      </w:r>
      <w:r w:rsidR="00ED22E5">
        <w:t xml:space="preserve">Governance. </w:t>
      </w:r>
      <w:r w:rsidR="00D96759">
        <w:t xml:space="preserve"> The world is different than when West Richmond Rotary was founded in 1960</w:t>
      </w:r>
      <w:r w:rsidR="00A66439">
        <w:t xml:space="preserve">.  Demographics have shifted, the workplace is mobile, and technology connects us in new ways. However, Rotary values insure we honor our past as we embrace the future.  </w:t>
      </w:r>
      <w:r w:rsidR="00ED22E5">
        <w:t xml:space="preserve"> </w:t>
      </w:r>
    </w:p>
    <w:p w14:paraId="03BE0941" w14:textId="55ABCDF0" w:rsidR="00534080" w:rsidRDefault="00313FE6" w:rsidP="004734D3">
      <w:pPr>
        <w:pStyle w:val="ListParagraph"/>
        <w:numPr>
          <w:ilvl w:val="1"/>
          <w:numId w:val="3"/>
        </w:numPr>
      </w:pPr>
      <w:r>
        <w:t>The Mission: “The Rotary Club of West Richmond will be the preeminent service Club in central Virginia, distinguished by the professionalism and fellowship of our meetings, the diversity and engagement of our members, the innovative service projects we perform and the signature event for which we are best known.</w:t>
      </w:r>
      <w:r w:rsidR="009C5CB9">
        <w:t>”</w:t>
      </w:r>
    </w:p>
    <w:p w14:paraId="2B8EC7C2" w14:textId="10B2A65E" w:rsidR="00DF6086" w:rsidRDefault="009C5CB9" w:rsidP="00376B99">
      <w:pPr>
        <w:pStyle w:val="ListParagraph"/>
        <w:numPr>
          <w:ilvl w:val="1"/>
          <w:numId w:val="3"/>
        </w:numPr>
      </w:pPr>
      <w:r>
        <w:t>The Action Statement: “Good People Doing Good Things!”</w:t>
      </w:r>
    </w:p>
    <w:p w14:paraId="76584EDE" w14:textId="6671D335" w:rsidR="009C5CB9" w:rsidRDefault="00C03515" w:rsidP="004734D3">
      <w:pPr>
        <w:pStyle w:val="ListParagraph"/>
        <w:numPr>
          <w:ilvl w:val="1"/>
          <w:numId w:val="3"/>
        </w:numPr>
      </w:pPr>
      <w:r>
        <w:lastRenderedPageBreak/>
        <w:t>The Strategic Priorities</w:t>
      </w:r>
      <w:r w:rsidR="00DF6086">
        <w:t xml:space="preserve">: </w:t>
      </w:r>
    </w:p>
    <w:p w14:paraId="6DDFE923" w14:textId="7EF69BBF" w:rsidR="00DF6086" w:rsidRDefault="00DF6086" w:rsidP="00DF6086">
      <w:pPr>
        <w:pStyle w:val="ListParagraph"/>
        <w:numPr>
          <w:ilvl w:val="2"/>
          <w:numId w:val="3"/>
        </w:numPr>
      </w:pPr>
      <w:r>
        <w:t>Increase our IMPACT</w:t>
      </w:r>
      <w:r w:rsidR="00846050">
        <w:t xml:space="preserve"> through meetings, service projects, signature event</w:t>
      </w:r>
    </w:p>
    <w:p w14:paraId="09A922AD" w14:textId="362FF869" w:rsidR="00846050" w:rsidRDefault="00846050" w:rsidP="00DF6086">
      <w:pPr>
        <w:pStyle w:val="ListParagraph"/>
        <w:numPr>
          <w:ilvl w:val="2"/>
          <w:numId w:val="3"/>
        </w:numPr>
      </w:pPr>
      <w:r>
        <w:t>Expand our REACH</w:t>
      </w:r>
      <w:r w:rsidR="00C02171">
        <w:t xml:space="preserve"> through membership development, retention &amp; nurturing</w:t>
      </w:r>
      <w:r w:rsidR="00BE6090">
        <w:t xml:space="preserve"> and Public Image</w:t>
      </w:r>
    </w:p>
    <w:p w14:paraId="2CF39692" w14:textId="05F74234" w:rsidR="00BE6090" w:rsidRDefault="00BE6090" w:rsidP="00DF6086">
      <w:pPr>
        <w:pStyle w:val="ListParagraph"/>
        <w:numPr>
          <w:ilvl w:val="2"/>
          <w:numId w:val="3"/>
        </w:numPr>
      </w:pPr>
      <w:r>
        <w:t>Enhance ENGAGEMENT</w:t>
      </w:r>
      <w:r w:rsidR="003E31A1">
        <w:t xml:space="preserve"> through membership categories, member engagement tracking and fellowship</w:t>
      </w:r>
    </w:p>
    <w:p w14:paraId="75A499BD" w14:textId="7EA314C9" w:rsidR="003E31A1" w:rsidRDefault="003E31A1" w:rsidP="00DF6086">
      <w:pPr>
        <w:pStyle w:val="ListParagraph"/>
        <w:numPr>
          <w:ilvl w:val="2"/>
          <w:numId w:val="3"/>
        </w:numPr>
      </w:pPr>
      <w:r>
        <w:t>Increase ADAPTABILITY</w:t>
      </w:r>
      <w:r w:rsidR="004A0D26">
        <w:t xml:space="preserve"> through leader succession, committee chairs, Rotary International and District participation</w:t>
      </w:r>
    </w:p>
    <w:p w14:paraId="2167652D" w14:textId="5F620972" w:rsidR="004A0D26" w:rsidRDefault="00B814B9" w:rsidP="004A0D26">
      <w:pPr>
        <w:pStyle w:val="ListParagraph"/>
        <w:numPr>
          <w:ilvl w:val="1"/>
          <w:numId w:val="3"/>
        </w:numPr>
      </w:pPr>
      <w:r>
        <w:t xml:space="preserve">Form these STRATEGIC </w:t>
      </w:r>
      <w:r w:rsidR="00902E54">
        <w:t xml:space="preserve">AVENUE </w:t>
      </w:r>
      <w:r>
        <w:t>COMMITTEES:</w:t>
      </w:r>
    </w:p>
    <w:p w14:paraId="66FF3A61" w14:textId="63A2CB8B" w:rsidR="00902E54" w:rsidRDefault="00902E54" w:rsidP="00902E54">
      <w:pPr>
        <w:pStyle w:val="ListParagraph"/>
        <w:numPr>
          <w:ilvl w:val="2"/>
          <w:numId w:val="3"/>
        </w:numPr>
      </w:pPr>
      <w:r>
        <w:t>Increase our IMPACT</w:t>
      </w:r>
    </w:p>
    <w:p w14:paraId="1621A5E1" w14:textId="6AA3FE92" w:rsidR="006326FC" w:rsidRDefault="006326FC" w:rsidP="006326FC">
      <w:pPr>
        <w:pStyle w:val="ListParagraph"/>
        <w:numPr>
          <w:ilvl w:val="0"/>
          <w:numId w:val="4"/>
        </w:numPr>
      </w:pPr>
      <w:r>
        <w:t>Great weekly luncheons, programs</w:t>
      </w:r>
    </w:p>
    <w:p w14:paraId="72F1CCE2" w14:textId="04C4F9C2" w:rsidR="006326FC" w:rsidRDefault="006326FC" w:rsidP="006326FC">
      <w:pPr>
        <w:pStyle w:val="ListParagraph"/>
        <w:numPr>
          <w:ilvl w:val="0"/>
          <w:numId w:val="4"/>
        </w:numPr>
      </w:pPr>
      <w:r>
        <w:t>Service projects</w:t>
      </w:r>
      <w:r w:rsidR="00E34173">
        <w:t xml:space="preserve"> – well planned, various times, local, consider international</w:t>
      </w:r>
    </w:p>
    <w:p w14:paraId="203A9BBE" w14:textId="6CD6DA2A" w:rsidR="00E34173" w:rsidRDefault="00E34173" w:rsidP="006326FC">
      <w:pPr>
        <w:pStyle w:val="ListParagraph"/>
        <w:numPr>
          <w:ilvl w:val="0"/>
          <w:numId w:val="4"/>
        </w:numPr>
      </w:pPr>
      <w:r>
        <w:t xml:space="preserve">Signature Event </w:t>
      </w:r>
      <w:r w:rsidR="00017478">
        <w:t>–</w:t>
      </w:r>
      <w:r>
        <w:t xml:space="preserve"> </w:t>
      </w:r>
      <w:r w:rsidR="00017478">
        <w:t>form action team for recommendation to club</w:t>
      </w:r>
    </w:p>
    <w:p w14:paraId="03EF3758" w14:textId="43404924" w:rsidR="00017478" w:rsidRDefault="00017478" w:rsidP="006326FC">
      <w:pPr>
        <w:pStyle w:val="ListParagraph"/>
        <w:numPr>
          <w:ilvl w:val="0"/>
          <w:numId w:val="4"/>
        </w:numPr>
      </w:pPr>
      <w:r>
        <w:t>Media/Communications/Public Image</w:t>
      </w:r>
    </w:p>
    <w:p w14:paraId="5D830126" w14:textId="018C02D5" w:rsidR="00017478" w:rsidRDefault="00017478" w:rsidP="006326FC">
      <w:pPr>
        <w:pStyle w:val="ListParagraph"/>
        <w:numPr>
          <w:ilvl w:val="0"/>
          <w:numId w:val="4"/>
        </w:numPr>
      </w:pPr>
      <w:r>
        <w:t>Fund</w:t>
      </w:r>
      <w:r w:rsidR="0024665B">
        <w:t>-Raising – locally, The Rotary Foundation, West Richmond Rotary Foundation</w:t>
      </w:r>
    </w:p>
    <w:p w14:paraId="33B9D17E" w14:textId="3AEBCC4F" w:rsidR="00C56663" w:rsidRDefault="00C56663" w:rsidP="00C56663">
      <w:pPr>
        <w:pStyle w:val="ListParagraph"/>
        <w:numPr>
          <w:ilvl w:val="0"/>
          <w:numId w:val="5"/>
        </w:numPr>
      </w:pPr>
      <w:r>
        <w:t>Expand our REACH</w:t>
      </w:r>
    </w:p>
    <w:p w14:paraId="6C9A7360" w14:textId="41D20E47" w:rsidR="002C5EBE" w:rsidRDefault="002C5EBE" w:rsidP="002C5EBE">
      <w:pPr>
        <w:pStyle w:val="ListParagraph"/>
        <w:numPr>
          <w:ilvl w:val="0"/>
          <w:numId w:val="6"/>
        </w:numPr>
      </w:pPr>
      <w:r>
        <w:t>Membership Development</w:t>
      </w:r>
    </w:p>
    <w:p w14:paraId="24D77002" w14:textId="5D614B03" w:rsidR="002C5EBE" w:rsidRDefault="002C5EBE" w:rsidP="002C5EBE">
      <w:pPr>
        <w:pStyle w:val="ListParagraph"/>
        <w:numPr>
          <w:ilvl w:val="0"/>
          <w:numId w:val="6"/>
        </w:numPr>
      </w:pPr>
      <w:r>
        <w:t>Membership Recruitment</w:t>
      </w:r>
    </w:p>
    <w:p w14:paraId="07292BEF" w14:textId="4DE32324" w:rsidR="002C5EBE" w:rsidRDefault="002C5EBE" w:rsidP="002C5EBE">
      <w:pPr>
        <w:pStyle w:val="ListParagraph"/>
        <w:numPr>
          <w:ilvl w:val="0"/>
          <w:numId w:val="6"/>
        </w:numPr>
      </w:pPr>
      <w:r>
        <w:t>Social Events</w:t>
      </w:r>
    </w:p>
    <w:p w14:paraId="15C16E31" w14:textId="0AD9176C" w:rsidR="00305E01" w:rsidRDefault="00305E01" w:rsidP="00305E01">
      <w:pPr>
        <w:pStyle w:val="ListParagraph"/>
        <w:numPr>
          <w:ilvl w:val="0"/>
          <w:numId w:val="5"/>
        </w:numPr>
      </w:pPr>
      <w:r>
        <w:t>Enhance ENGAGEMENT</w:t>
      </w:r>
    </w:p>
    <w:p w14:paraId="332A0F13" w14:textId="448FE456" w:rsidR="00305E01" w:rsidRDefault="00305E01" w:rsidP="00305E01">
      <w:pPr>
        <w:pStyle w:val="ListParagraph"/>
        <w:numPr>
          <w:ilvl w:val="0"/>
          <w:numId w:val="7"/>
        </w:numPr>
      </w:pPr>
      <w:r>
        <w:t>Rule of 85 modified</w:t>
      </w:r>
    </w:p>
    <w:p w14:paraId="50623EAE" w14:textId="4C64E335" w:rsidR="00200F06" w:rsidRDefault="00200F06" w:rsidP="00305E01">
      <w:pPr>
        <w:pStyle w:val="ListParagraph"/>
        <w:numPr>
          <w:ilvl w:val="0"/>
          <w:numId w:val="7"/>
        </w:numPr>
      </w:pPr>
      <w:r>
        <w:t>Vetting of members</w:t>
      </w:r>
    </w:p>
    <w:p w14:paraId="595FBD7B" w14:textId="6F88E236" w:rsidR="00200F06" w:rsidRDefault="00200F06" w:rsidP="00305E01">
      <w:pPr>
        <w:pStyle w:val="ListParagraph"/>
        <w:numPr>
          <w:ilvl w:val="0"/>
          <w:numId w:val="7"/>
        </w:numPr>
      </w:pPr>
      <w:r>
        <w:t>‘No-No’ Club</w:t>
      </w:r>
    </w:p>
    <w:p w14:paraId="4ECD427D" w14:textId="289E662B" w:rsidR="00200F06" w:rsidRDefault="00200F06" w:rsidP="00305E01">
      <w:pPr>
        <w:pStyle w:val="ListParagraph"/>
        <w:numPr>
          <w:ilvl w:val="0"/>
          <w:numId w:val="7"/>
        </w:numPr>
      </w:pPr>
      <w:r>
        <w:t>Engagement tracking (develop self-evaluation matrix and values)</w:t>
      </w:r>
    </w:p>
    <w:p w14:paraId="6726F010" w14:textId="63A723EB" w:rsidR="00CA574D" w:rsidRDefault="00CA574D" w:rsidP="00305E01">
      <w:pPr>
        <w:pStyle w:val="ListParagraph"/>
        <w:numPr>
          <w:ilvl w:val="0"/>
          <w:numId w:val="7"/>
        </w:numPr>
      </w:pPr>
      <w:r>
        <w:t>Member retention and nurturing</w:t>
      </w:r>
    </w:p>
    <w:p w14:paraId="31B74ADF" w14:textId="61B9A7FF" w:rsidR="00C06ACE" w:rsidRDefault="00913DEC" w:rsidP="00C06ACE">
      <w:pPr>
        <w:pStyle w:val="ListParagraph"/>
        <w:numPr>
          <w:ilvl w:val="0"/>
          <w:numId w:val="5"/>
        </w:numPr>
      </w:pPr>
      <w:r>
        <w:t>Increase ADAPTABILITY</w:t>
      </w:r>
    </w:p>
    <w:p w14:paraId="74D8EBF7" w14:textId="40B737F6" w:rsidR="00913DEC" w:rsidRDefault="00913DEC" w:rsidP="00913DEC">
      <w:pPr>
        <w:pStyle w:val="ListParagraph"/>
        <w:numPr>
          <w:ilvl w:val="0"/>
          <w:numId w:val="8"/>
        </w:numPr>
      </w:pPr>
      <w:r>
        <w:t>Governance – leadership succession</w:t>
      </w:r>
      <w:r w:rsidR="0089187B">
        <w:t xml:space="preserve"> planning</w:t>
      </w:r>
    </w:p>
    <w:p w14:paraId="78EBD69F" w14:textId="704F4202" w:rsidR="0089187B" w:rsidRDefault="0089187B" w:rsidP="00913DEC">
      <w:pPr>
        <w:pStyle w:val="ListParagraph"/>
        <w:numPr>
          <w:ilvl w:val="0"/>
          <w:numId w:val="8"/>
        </w:numPr>
      </w:pPr>
      <w:r>
        <w:t>Committee Chairs – recommend to President-Elect</w:t>
      </w:r>
    </w:p>
    <w:p w14:paraId="55060F74" w14:textId="51C7DF8B" w:rsidR="0089187B" w:rsidRDefault="0089187B" w:rsidP="00913DEC">
      <w:pPr>
        <w:pStyle w:val="ListParagraph"/>
        <w:numPr>
          <w:ilvl w:val="0"/>
          <w:numId w:val="8"/>
        </w:numPr>
      </w:pPr>
      <w:r>
        <w:t>Presidents</w:t>
      </w:r>
      <w:r w:rsidR="00E4435E">
        <w:t>-Elect Training Seminar (PETS)</w:t>
      </w:r>
    </w:p>
    <w:p w14:paraId="1B36F360" w14:textId="2F785964" w:rsidR="00E4435E" w:rsidRDefault="00E4435E" w:rsidP="00913DEC">
      <w:pPr>
        <w:pStyle w:val="ListParagraph"/>
        <w:numPr>
          <w:ilvl w:val="0"/>
          <w:numId w:val="8"/>
        </w:numPr>
      </w:pPr>
      <w:r>
        <w:t>District Conference and Assembly</w:t>
      </w:r>
    </w:p>
    <w:p w14:paraId="0D57A301" w14:textId="7537BD08" w:rsidR="00DC78E1" w:rsidRDefault="00DC78E1" w:rsidP="00913DEC">
      <w:pPr>
        <w:pStyle w:val="ListParagraph"/>
        <w:numPr>
          <w:ilvl w:val="0"/>
          <w:numId w:val="8"/>
        </w:numPr>
      </w:pPr>
      <w:r>
        <w:t>RI Annual Convention</w:t>
      </w:r>
    </w:p>
    <w:p w14:paraId="3A4F0FFE" w14:textId="1C687690" w:rsidR="00DC78E1" w:rsidRDefault="00DC78E1" w:rsidP="00913DEC">
      <w:pPr>
        <w:pStyle w:val="ListParagraph"/>
        <w:numPr>
          <w:ilvl w:val="0"/>
          <w:numId w:val="8"/>
        </w:numPr>
      </w:pPr>
      <w:r>
        <w:t>Train and Develop</w:t>
      </w:r>
    </w:p>
    <w:p w14:paraId="08B8151B" w14:textId="2BEF4C5C" w:rsidR="00DC78E1" w:rsidRDefault="00DC78E1" w:rsidP="00913DEC">
      <w:pPr>
        <w:pStyle w:val="ListParagraph"/>
        <w:numPr>
          <w:ilvl w:val="0"/>
          <w:numId w:val="8"/>
        </w:numPr>
      </w:pPr>
      <w:r>
        <w:t>Club Assemblies</w:t>
      </w:r>
    </w:p>
    <w:p w14:paraId="4370DBFB" w14:textId="257A6132" w:rsidR="00DC78E1" w:rsidRDefault="00DC78E1" w:rsidP="00913DEC">
      <w:pPr>
        <w:pStyle w:val="ListParagraph"/>
        <w:numPr>
          <w:ilvl w:val="0"/>
          <w:numId w:val="8"/>
        </w:numPr>
      </w:pPr>
      <w:r>
        <w:t>Regular club committee meetings</w:t>
      </w:r>
    </w:p>
    <w:p w14:paraId="7B802032" w14:textId="67732399" w:rsidR="0043701D" w:rsidRDefault="00760E64" w:rsidP="0043701D">
      <w:pPr>
        <w:pStyle w:val="ListParagraph"/>
        <w:numPr>
          <w:ilvl w:val="0"/>
          <w:numId w:val="9"/>
        </w:numPr>
      </w:pPr>
      <w:r>
        <w:t>Adopted the Club Officers and Directors Organization Chart that aligns with the Strategic Priorities</w:t>
      </w:r>
      <w:r w:rsidR="007208AE">
        <w:t xml:space="preserve"> assigned to the Vice President and 5 Directors</w:t>
      </w:r>
      <w:r w:rsidR="00C82630">
        <w:t xml:space="preserve">.  This chart is included with this detailed Strategic Plan explanation.  </w:t>
      </w:r>
    </w:p>
    <w:p w14:paraId="2CF60EB3" w14:textId="77777777" w:rsidR="0093528E" w:rsidRDefault="0093528E" w:rsidP="0093528E"/>
    <w:p w14:paraId="53C4FB72" w14:textId="77777777" w:rsidR="0093528E" w:rsidRDefault="0093528E" w:rsidP="0093528E"/>
    <w:p w14:paraId="60E97872" w14:textId="77777777" w:rsidR="0093528E" w:rsidRDefault="0093528E" w:rsidP="0093528E"/>
    <w:p w14:paraId="6230429A" w14:textId="77777777" w:rsidR="00CA574D" w:rsidRDefault="00CA574D" w:rsidP="00CA574D">
      <w:pPr>
        <w:ind w:left="720"/>
      </w:pPr>
    </w:p>
    <w:p w14:paraId="6F46A546" w14:textId="55E7648C" w:rsidR="001E38E5" w:rsidRDefault="001E38E5" w:rsidP="009864D4">
      <w:pPr>
        <w:jc w:val="center"/>
        <w:rPr>
          <w:b/>
          <w:bCs/>
        </w:rPr>
      </w:pPr>
      <w:r>
        <w:rPr>
          <w:b/>
          <w:bCs/>
        </w:rPr>
        <w:lastRenderedPageBreak/>
        <w:t>Rotary Club of West Richmond</w:t>
      </w:r>
      <w:r w:rsidR="00795733">
        <w:rPr>
          <w:b/>
          <w:bCs/>
        </w:rPr>
        <w:t>: 2022 – 2026 Strategic Plan</w:t>
      </w:r>
    </w:p>
    <w:p w14:paraId="6A468552" w14:textId="0AF514FA" w:rsidR="001E38E5" w:rsidRDefault="00EC7531" w:rsidP="00795733">
      <w:pPr>
        <w:jc w:val="center"/>
        <w:rPr>
          <w:b/>
          <w:bCs/>
        </w:rPr>
      </w:pPr>
      <w:r>
        <w:rPr>
          <w:b/>
          <w:bCs/>
        </w:rPr>
        <w:t>Team Comments</w:t>
      </w:r>
      <w:r w:rsidR="00A96074" w:rsidRPr="009864D4">
        <w:rPr>
          <w:b/>
          <w:bCs/>
        </w:rPr>
        <w:t xml:space="preserve"> </w:t>
      </w:r>
      <w:r w:rsidR="00386CF0" w:rsidRPr="009864D4">
        <w:rPr>
          <w:b/>
          <w:bCs/>
        </w:rPr>
        <w:t>Relat</w:t>
      </w:r>
      <w:r w:rsidR="009864D4">
        <w:rPr>
          <w:b/>
          <w:bCs/>
        </w:rPr>
        <w:t>ed</w:t>
      </w:r>
      <w:r w:rsidR="00386CF0" w:rsidRPr="009864D4">
        <w:rPr>
          <w:b/>
          <w:bCs/>
        </w:rPr>
        <w:t xml:space="preserve"> </w:t>
      </w:r>
      <w:r w:rsidR="009864D4" w:rsidRPr="009864D4">
        <w:rPr>
          <w:b/>
          <w:bCs/>
        </w:rPr>
        <w:t>To</w:t>
      </w:r>
      <w:r w:rsidR="009864D4">
        <w:rPr>
          <w:b/>
          <w:bCs/>
        </w:rPr>
        <w:t xml:space="preserve"> </w:t>
      </w:r>
      <w:r w:rsidR="009864D4" w:rsidRPr="009864D4">
        <w:rPr>
          <w:b/>
          <w:bCs/>
        </w:rPr>
        <w:t>The</w:t>
      </w:r>
      <w:r w:rsidR="00386CF0" w:rsidRPr="009864D4">
        <w:rPr>
          <w:b/>
          <w:bCs/>
        </w:rPr>
        <w:t xml:space="preserve"> Strategic Plan Dec</w:t>
      </w:r>
      <w:r w:rsidR="00A96074" w:rsidRPr="009864D4">
        <w:rPr>
          <w:b/>
          <w:bCs/>
        </w:rPr>
        <w:t>isions</w:t>
      </w:r>
    </w:p>
    <w:p w14:paraId="014B8F41" w14:textId="77777777" w:rsidR="00B62395" w:rsidRPr="00B62395" w:rsidRDefault="00771EDB" w:rsidP="00455194">
      <w:pPr>
        <w:pStyle w:val="ListParagraph"/>
        <w:numPr>
          <w:ilvl w:val="0"/>
          <w:numId w:val="9"/>
        </w:numPr>
        <w:rPr>
          <w:b/>
          <w:bCs/>
          <w:u w:val="single"/>
        </w:rPr>
      </w:pPr>
      <w:r w:rsidRPr="008B38B3">
        <w:rPr>
          <w:b/>
          <w:bCs/>
          <w:u w:val="single"/>
        </w:rPr>
        <w:t>Vision Statement</w:t>
      </w:r>
      <w:r w:rsidR="00795105" w:rsidRPr="008B38B3">
        <w:rPr>
          <w:b/>
          <w:bCs/>
          <w:u w:val="single"/>
        </w:rPr>
        <w:t>.</w:t>
      </w:r>
      <w:r w:rsidR="00795105">
        <w:rPr>
          <w:u w:val="single"/>
        </w:rPr>
        <w:t xml:space="preserve"> </w:t>
      </w:r>
      <w:r w:rsidR="006369C1">
        <w:t xml:space="preserve">This </w:t>
      </w:r>
      <w:r w:rsidR="007129B2">
        <w:t xml:space="preserve">very closely </w:t>
      </w:r>
      <w:r w:rsidR="006369C1">
        <w:t xml:space="preserve">mirrors the </w:t>
      </w:r>
      <w:r w:rsidR="00A21475">
        <w:t xml:space="preserve">wording of the </w:t>
      </w:r>
      <w:r w:rsidR="006369C1">
        <w:t>Rotary International Vision Statement</w:t>
      </w:r>
      <w:r w:rsidR="00A21475">
        <w:t xml:space="preserve">.  </w:t>
      </w:r>
      <w:r w:rsidR="002336EB">
        <w:t xml:space="preserve">We changed </w:t>
      </w:r>
      <w:r w:rsidR="00F20F13">
        <w:t xml:space="preserve">the word ‘communities’ to ‘community’ and </w:t>
      </w:r>
      <w:r w:rsidR="002336EB">
        <w:t>the order of the last sentence to “…</w:t>
      </w:r>
      <w:r w:rsidR="007129B2">
        <w:t>in our community</w:t>
      </w:r>
      <w:r w:rsidR="00F20F13">
        <w:t xml:space="preserve">, </w:t>
      </w:r>
      <w:r w:rsidR="00B62395">
        <w:t>across the globe and in ourselves.”</w:t>
      </w:r>
    </w:p>
    <w:p w14:paraId="3E660519" w14:textId="290F519A" w:rsidR="009864D4" w:rsidRPr="00FC5594" w:rsidRDefault="001D2B49" w:rsidP="00455194">
      <w:pPr>
        <w:pStyle w:val="ListParagraph"/>
        <w:numPr>
          <w:ilvl w:val="0"/>
          <w:numId w:val="9"/>
        </w:numPr>
        <w:rPr>
          <w:b/>
          <w:bCs/>
          <w:u w:val="single"/>
        </w:rPr>
      </w:pPr>
      <w:r w:rsidRPr="008B38B3">
        <w:rPr>
          <w:b/>
          <w:bCs/>
          <w:u w:val="single"/>
        </w:rPr>
        <w:t>The Values of the Rotary Club of West Richmond</w:t>
      </w:r>
      <w:r>
        <w:rPr>
          <w:u w:val="single"/>
        </w:rPr>
        <w:t>:</w:t>
      </w:r>
      <w:r w:rsidR="002336EB">
        <w:t xml:space="preserve"> </w:t>
      </w:r>
      <w:r>
        <w:t xml:space="preserve"> </w:t>
      </w:r>
      <w:r w:rsidR="00C24538">
        <w:t xml:space="preserve">We </w:t>
      </w:r>
      <w:r w:rsidR="000440CF">
        <w:t>selected</w:t>
      </w:r>
      <w:r w:rsidR="00DD4FE9">
        <w:t xml:space="preserve"> thoughts from our members’ survey and the Rotary International </w:t>
      </w:r>
      <w:r w:rsidR="000440CF">
        <w:t xml:space="preserve">Values </w:t>
      </w:r>
      <w:r w:rsidR="00D16AF8">
        <w:t>t</w:t>
      </w:r>
      <w:r w:rsidR="006C51FC">
        <w:t xml:space="preserve">hat we believe reflect the </w:t>
      </w:r>
      <w:r w:rsidR="00A71120">
        <w:t>desires of our members to move our club forward.</w:t>
      </w:r>
    </w:p>
    <w:p w14:paraId="06C345C8" w14:textId="43A1CC4B" w:rsidR="00FC5594" w:rsidRPr="00D10551" w:rsidRDefault="00FC5594" w:rsidP="00455194">
      <w:pPr>
        <w:pStyle w:val="ListParagraph"/>
        <w:numPr>
          <w:ilvl w:val="0"/>
          <w:numId w:val="9"/>
        </w:numPr>
        <w:rPr>
          <w:b/>
          <w:bCs/>
          <w:u w:val="single"/>
        </w:rPr>
      </w:pPr>
      <w:r w:rsidRPr="008B38B3">
        <w:rPr>
          <w:b/>
          <w:bCs/>
          <w:u w:val="single"/>
        </w:rPr>
        <w:t>The Mission of the Rotary Club of West Richmond</w:t>
      </w:r>
      <w:r>
        <w:rPr>
          <w:u w:val="single"/>
        </w:rPr>
        <w:t>:</w:t>
      </w:r>
      <w:r>
        <w:rPr>
          <w:b/>
          <w:bCs/>
          <w:u w:val="single"/>
        </w:rPr>
        <w:t xml:space="preserve"> </w:t>
      </w:r>
      <w:r w:rsidR="00970328">
        <w:t>C</w:t>
      </w:r>
      <w:r w:rsidR="001F3C78">
        <w:t xml:space="preserve">aptures the essence and focus of </w:t>
      </w:r>
      <w:r w:rsidR="00331D96">
        <w:t>this Strate</w:t>
      </w:r>
      <w:r w:rsidR="00AB7857">
        <w:t xml:space="preserve">gic Plan in a </w:t>
      </w:r>
      <w:r w:rsidR="00D10551">
        <w:t>concise, easy to understand manner.</w:t>
      </w:r>
    </w:p>
    <w:p w14:paraId="49F383BE" w14:textId="3D892CB6" w:rsidR="00D10551" w:rsidRPr="00EC7531" w:rsidRDefault="00623BE6" w:rsidP="00455194">
      <w:pPr>
        <w:pStyle w:val="ListParagraph"/>
        <w:numPr>
          <w:ilvl w:val="0"/>
          <w:numId w:val="9"/>
        </w:numPr>
        <w:rPr>
          <w:b/>
          <w:bCs/>
          <w:u w:val="single"/>
        </w:rPr>
      </w:pPr>
      <w:r w:rsidRPr="008B38B3">
        <w:rPr>
          <w:b/>
          <w:bCs/>
          <w:u w:val="single"/>
        </w:rPr>
        <w:t>The Action Statement of the Rotary Club of West Richmond</w:t>
      </w:r>
      <w:r>
        <w:rPr>
          <w:u w:val="single"/>
        </w:rPr>
        <w:t>:</w:t>
      </w:r>
      <w:r>
        <w:rPr>
          <w:b/>
          <w:bCs/>
          <w:u w:val="single"/>
        </w:rPr>
        <w:t xml:space="preserve"> </w:t>
      </w:r>
      <w:r>
        <w:t xml:space="preserve">We </w:t>
      </w:r>
      <w:r w:rsidR="006E4E0E">
        <w:t xml:space="preserve">liked this phrase so much that we </w:t>
      </w:r>
      <w:r>
        <w:t xml:space="preserve">actually </w:t>
      </w:r>
      <w:r w:rsidR="009B752A">
        <w:t>‘stole’</w:t>
      </w:r>
      <w:r w:rsidR="00A73200">
        <w:t xml:space="preserve"> it</w:t>
      </w:r>
      <w:r w:rsidR="009B752A">
        <w:t xml:space="preserve"> from </w:t>
      </w:r>
      <w:r w:rsidR="00A73200">
        <w:t>one of the member surveys comments.</w:t>
      </w:r>
    </w:p>
    <w:p w14:paraId="6525A6A0" w14:textId="702F4820" w:rsidR="00EC7531" w:rsidRPr="00CF3565" w:rsidRDefault="00FE345B" w:rsidP="00455194">
      <w:pPr>
        <w:pStyle w:val="ListParagraph"/>
        <w:numPr>
          <w:ilvl w:val="0"/>
          <w:numId w:val="9"/>
        </w:numPr>
        <w:rPr>
          <w:b/>
          <w:bCs/>
          <w:u w:val="single"/>
        </w:rPr>
      </w:pPr>
      <w:r>
        <w:rPr>
          <w:b/>
          <w:bCs/>
          <w:u w:val="single"/>
        </w:rPr>
        <w:t xml:space="preserve">The Strategic Priorities: </w:t>
      </w:r>
      <w:r w:rsidR="00FD2CA1">
        <w:t xml:space="preserve">These four priorities </w:t>
      </w:r>
      <w:r w:rsidR="00DC7A22">
        <w:t>mirror</w:t>
      </w:r>
      <w:r w:rsidR="00FD2CA1">
        <w:t xml:space="preserve"> those of Rotary International.</w:t>
      </w:r>
      <w:r w:rsidR="00DC7A22">
        <w:t xml:space="preserve">  We decided to </w:t>
      </w:r>
      <w:r w:rsidR="00FD688B">
        <w:t xml:space="preserve">align </w:t>
      </w:r>
      <w:r w:rsidR="00CB720F">
        <w:t xml:space="preserve">and package </w:t>
      </w:r>
      <w:r w:rsidR="00FD688B">
        <w:t>what we see as the most important</w:t>
      </w:r>
      <w:r w:rsidR="00CB720F">
        <w:t xml:space="preserve"> needs of our club with these RI priorities</w:t>
      </w:r>
    </w:p>
    <w:p w14:paraId="3E302322" w14:textId="339F5266" w:rsidR="00CF3565" w:rsidRPr="005042CD" w:rsidRDefault="003D0893" w:rsidP="00455194">
      <w:pPr>
        <w:pStyle w:val="ListParagraph"/>
        <w:numPr>
          <w:ilvl w:val="0"/>
          <w:numId w:val="9"/>
        </w:numPr>
        <w:rPr>
          <w:b/>
          <w:bCs/>
          <w:u w:val="single"/>
        </w:rPr>
      </w:pPr>
      <w:r>
        <w:rPr>
          <w:b/>
          <w:bCs/>
          <w:u w:val="single"/>
        </w:rPr>
        <w:t xml:space="preserve">The Governance Team: </w:t>
      </w:r>
      <w:r w:rsidR="002729E7">
        <w:t>A major concern to many club members and to the planning Team</w:t>
      </w:r>
      <w:r w:rsidR="000B26BC">
        <w:t xml:space="preserve"> was that several club officers and directors had been </w:t>
      </w:r>
      <w:r w:rsidR="007A37D0">
        <w:t>‘rushed’ into leadership roles too quickly, without having been Rotarians for very lon</w:t>
      </w:r>
      <w:r w:rsidR="00AC1F3A">
        <w:t xml:space="preserve">g and not having served on or even chaired </w:t>
      </w:r>
      <w:r w:rsidR="00300ACF">
        <w:t>club committees.  This is not to say that these excellent Rotarians were not capable of leading, but</w:t>
      </w:r>
      <w:r w:rsidR="00F212FC">
        <w:t xml:space="preserve"> our club had a long</w:t>
      </w:r>
      <w:r w:rsidR="009C0CF6">
        <w:t>-</w:t>
      </w:r>
      <w:r w:rsidR="00F212FC">
        <w:t xml:space="preserve">standing track record of nurturing club leaders through a </w:t>
      </w:r>
      <w:r w:rsidR="00C54E3F">
        <w:t xml:space="preserve">succession plan allowing them </w:t>
      </w:r>
      <w:r w:rsidR="00581D4A">
        <w:t xml:space="preserve">time to learn about Rotary for a </w:t>
      </w:r>
      <w:r w:rsidR="006C7156">
        <w:t xml:space="preserve">few years prior to being asked to step into a leadership role.  </w:t>
      </w:r>
      <w:r w:rsidR="009C0CF6">
        <w:t>Many new Rotarians are trying to balance their Rotary membership and time involvement with other aspects of their lives</w:t>
      </w:r>
      <w:r w:rsidR="00070605">
        <w:t>, and by ‘rushing’ them into leadership roles too quickly, they can become</w:t>
      </w:r>
      <w:r w:rsidR="00E73D60">
        <w:t xml:space="preserve"> easily</w:t>
      </w:r>
      <w:r w:rsidR="00070605">
        <w:t xml:space="preserve"> overwhelmed</w:t>
      </w:r>
      <w:r w:rsidR="00E542C6">
        <w:t xml:space="preserve">.  </w:t>
      </w:r>
      <w:r w:rsidR="005429BF">
        <w:t xml:space="preserve">In recent years, </w:t>
      </w:r>
      <w:r w:rsidR="00797515">
        <w:t>several very good Rotarians resign</w:t>
      </w:r>
      <w:r w:rsidR="005429BF">
        <w:t>ed</w:t>
      </w:r>
      <w:r w:rsidR="00797515">
        <w:t xml:space="preserve"> from the club for this very reason, and we don’t want to </w:t>
      </w:r>
      <w:r w:rsidR="005429BF">
        <w:t xml:space="preserve">see that repeated.  The idea with the Governance Team is to involve </w:t>
      </w:r>
      <w:r w:rsidR="0029188E">
        <w:t xml:space="preserve">several past club presidents serving in </w:t>
      </w:r>
      <w:r w:rsidR="00212578">
        <w:t>advisory</w:t>
      </w:r>
      <w:r w:rsidR="00D55AB8">
        <w:t xml:space="preserve"> and influential</w:t>
      </w:r>
      <w:r w:rsidR="00212578">
        <w:t xml:space="preserve"> roles to the Club Presidents and Presidents-elect</w:t>
      </w:r>
      <w:r w:rsidR="00663178">
        <w:t xml:space="preserve"> to help with the identification and recruitment of committee chairs, directors and officers of the club</w:t>
      </w:r>
      <w:r w:rsidR="00D55AB8">
        <w:t xml:space="preserve">.  </w:t>
      </w:r>
      <w:r w:rsidR="006D1004">
        <w:t>The Governance Team will not serve as club directors or officers</w:t>
      </w:r>
      <w:r w:rsidR="00426951">
        <w:t xml:space="preserve">, with the exception of </w:t>
      </w:r>
      <w:r w:rsidR="009D3CC8">
        <w:t xml:space="preserve"> </w:t>
      </w:r>
      <w:r w:rsidR="00426951">
        <w:t>t</w:t>
      </w:r>
      <w:r w:rsidR="009D3CC8">
        <w:t>he Immediate Past President of the club</w:t>
      </w:r>
      <w:r w:rsidR="00575664">
        <w:t xml:space="preserve">, who </w:t>
      </w:r>
      <w:r w:rsidR="009D3CC8">
        <w:t>will</w:t>
      </w:r>
      <w:r w:rsidR="00575664">
        <w:t xml:space="preserve"> serve as the</w:t>
      </w:r>
      <w:r w:rsidR="009D3CC8">
        <w:t xml:space="preserve"> chair the Team.  Members will serve staggered two-year terms.  </w:t>
      </w:r>
      <w:r w:rsidR="008F59C8">
        <w:t>Also, members of this Team will be asked to assist with ‘club moments for mission’, fireside chats</w:t>
      </w:r>
      <w:r w:rsidR="00A21F61">
        <w:t xml:space="preserve"> and to mentor club members.  </w:t>
      </w:r>
      <w:r w:rsidR="004645E8">
        <w:t xml:space="preserve">Ideally, </w:t>
      </w:r>
      <w:r w:rsidR="00902136">
        <w:t xml:space="preserve">we would like to see the club return to a multi-year leadership succession plan that will allow selected Rotarians to grow and evolve </w:t>
      </w:r>
      <w:r w:rsidR="004026C0">
        <w:t xml:space="preserve">with the club as they become more experienced.  </w:t>
      </w:r>
    </w:p>
    <w:p w14:paraId="5B0419A5" w14:textId="1BF5EA71" w:rsidR="005042CD" w:rsidRPr="007B0BE4" w:rsidRDefault="00A4177A" w:rsidP="005042CD">
      <w:pPr>
        <w:pStyle w:val="ListParagraph"/>
        <w:numPr>
          <w:ilvl w:val="1"/>
          <w:numId w:val="9"/>
        </w:numPr>
        <w:rPr>
          <w:b/>
          <w:bCs/>
          <w:u w:val="single"/>
        </w:rPr>
      </w:pPr>
      <w:r>
        <w:t xml:space="preserve">Other comments regarding the Governance </w:t>
      </w:r>
      <w:r w:rsidR="00C6271F">
        <w:t>Team.  Over time, many of our club’s veteran members</w:t>
      </w:r>
      <w:r w:rsidR="00200328">
        <w:t xml:space="preserve">, </w:t>
      </w:r>
      <w:r w:rsidR="000469B2">
        <w:t>many</w:t>
      </w:r>
      <w:r w:rsidR="00200328">
        <w:t xml:space="preserve"> of whom are ‘Rule of 85’ members, </w:t>
      </w:r>
      <w:r w:rsidR="00A675E7">
        <w:t>are</w:t>
      </w:r>
      <w:r w:rsidR="00200328">
        <w:t xml:space="preserve"> </w:t>
      </w:r>
      <w:r w:rsidR="000469B2">
        <w:t xml:space="preserve">either </w:t>
      </w:r>
      <w:r w:rsidR="00200328">
        <w:t>declin</w:t>
      </w:r>
      <w:r w:rsidR="00A675E7">
        <w:t>ing</w:t>
      </w:r>
      <w:r w:rsidR="00200328">
        <w:t xml:space="preserve"> </w:t>
      </w:r>
      <w:r w:rsidR="007464E7">
        <w:t>to</w:t>
      </w:r>
      <w:r w:rsidR="00A3305D">
        <w:t>,</w:t>
      </w:r>
      <w:r w:rsidR="007464E7">
        <w:t xml:space="preserve"> </w:t>
      </w:r>
      <w:r w:rsidR="001A510D">
        <w:t>or are not being asked</w:t>
      </w:r>
      <w:r w:rsidR="00A3305D">
        <w:t>,</w:t>
      </w:r>
      <w:r w:rsidR="001A510D">
        <w:t xml:space="preserve"> to </w:t>
      </w:r>
      <w:r w:rsidR="007464E7">
        <w:t>assume leadership roles</w:t>
      </w:r>
      <w:r w:rsidR="00CA62F7">
        <w:t xml:space="preserve">. </w:t>
      </w:r>
      <w:r w:rsidR="003061A5">
        <w:t xml:space="preserve">A </w:t>
      </w:r>
      <w:r w:rsidR="00331E6F">
        <w:t xml:space="preserve">Rule of 85 member is an active Rotarian whose age and years in Rotary </w:t>
      </w:r>
      <w:r w:rsidR="00C35A49">
        <w:t>meet or exceed 85.</w:t>
      </w:r>
      <w:r w:rsidR="00BF69B0">
        <w:t xml:space="preserve">  The</w:t>
      </w:r>
      <w:r w:rsidR="007B0BE4">
        <w:t xml:space="preserve"> club needs all of its members, newer and older, to be involved.  After all, we are all Rotarians!  </w:t>
      </w:r>
    </w:p>
    <w:p w14:paraId="1390E2BA" w14:textId="213DA86C" w:rsidR="007B0BE4" w:rsidRPr="00A93ABB" w:rsidRDefault="00256664" w:rsidP="005042CD">
      <w:pPr>
        <w:pStyle w:val="ListParagraph"/>
        <w:numPr>
          <w:ilvl w:val="1"/>
          <w:numId w:val="9"/>
        </w:numPr>
        <w:rPr>
          <w:b/>
          <w:bCs/>
          <w:u w:val="single"/>
        </w:rPr>
      </w:pPr>
      <w:r>
        <w:t xml:space="preserve">We believe it is time to </w:t>
      </w:r>
      <w:r w:rsidR="004260C5">
        <w:t xml:space="preserve">once again follow our club’s ‘No-No’ mantra.  The last time a Rotarian </w:t>
      </w:r>
      <w:r w:rsidR="00D22C5C">
        <w:t xml:space="preserve">had a chance to say ‘no’ to the needs of the club was when they said ‘yes’ to membership.  </w:t>
      </w:r>
    </w:p>
    <w:p w14:paraId="1F1CD2A1" w14:textId="2E866ACC" w:rsidR="00A93ABB" w:rsidRPr="009D43C5" w:rsidRDefault="00A93ABB" w:rsidP="005042CD">
      <w:pPr>
        <w:pStyle w:val="ListParagraph"/>
        <w:numPr>
          <w:ilvl w:val="1"/>
          <w:numId w:val="9"/>
        </w:numPr>
        <w:rPr>
          <w:b/>
          <w:bCs/>
          <w:u w:val="single"/>
        </w:rPr>
      </w:pPr>
      <w:r>
        <w:lastRenderedPageBreak/>
        <w:t>We believe that our club needs to have more Rotary education and training for all of its members</w:t>
      </w:r>
      <w:r w:rsidR="00614B46">
        <w:t>, and we</w:t>
      </w:r>
      <w:r w:rsidR="00076126">
        <w:t xml:space="preserve"> have tasked the Governance Team with responsibility to ensure this happens.  </w:t>
      </w:r>
      <w:r>
        <w:t xml:space="preserve">This will include </w:t>
      </w:r>
      <w:r w:rsidR="00374348">
        <w:t xml:space="preserve">a thorough vetting </w:t>
      </w:r>
      <w:r w:rsidR="00246ECF">
        <w:t xml:space="preserve">and orientation </w:t>
      </w:r>
      <w:r w:rsidR="00374348">
        <w:t>of potential members</w:t>
      </w:r>
      <w:r w:rsidR="00246ECF">
        <w:t>, a</w:t>
      </w:r>
      <w:r w:rsidR="007D3133">
        <w:t xml:space="preserve">n in person </w:t>
      </w:r>
      <w:r w:rsidR="00F23465">
        <w:t xml:space="preserve">social event </w:t>
      </w:r>
      <w:r w:rsidR="007D3133">
        <w:t xml:space="preserve">‘fireside chat’ </w:t>
      </w:r>
      <w:r w:rsidR="00A03E65">
        <w:t xml:space="preserve">training session with new members shortly after their induction.  Additionally, periodically, selected Rotarians should give brief </w:t>
      </w:r>
      <w:r w:rsidR="00984E13">
        <w:t>‘what Rotary means to me’ talks at club meetings</w:t>
      </w:r>
      <w:r w:rsidR="00494C03">
        <w:t xml:space="preserve">, encourage members to read ‘Rotary’ magazine and to </w:t>
      </w:r>
      <w:r w:rsidR="00D12A81">
        <w:t xml:space="preserve">support the Rotary District’s Strategic Goal </w:t>
      </w:r>
      <w:r w:rsidR="009C58B6">
        <w:t>#</w:t>
      </w:r>
      <w:r w:rsidR="00FC1087">
        <w:t xml:space="preserve"> </w:t>
      </w:r>
      <w:r w:rsidR="00D12A81">
        <w:t>1</w:t>
      </w:r>
      <w:r w:rsidR="00FC1087">
        <w:t>, to</w:t>
      </w:r>
      <w:r w:rsidR="007A1C32">
        <w:t xml:space="preserve"> </w:t>
      </w:r>
      <w:r w:rsidR="00FC1087">
        <w:t>“</w:t>
      </w:r>
      <w:r w:rsidR="007A1C32">
        <w:t>Develop and encourage Rotarians to attend and experience high quality and useful training experiences through district events</w:t>
      </w:r>
      <w:r w:rsidR="00614B46">
        <w:t xml:space="preserve"> that are relevant to member, club, district and leadership needs.</w:t>
      </w:r>
      <w:r w:rsidR="00FC1087">
        <w:t>”</w:t>
      </w:r>
      <w:r w:rsidR="00614B46">
        <w:t xml:space="preserve">  </w:t>
      </w:r>
    </w:p>
    <w:p w14:paraId="09D4752C" w14:textId="2C4199CA" w:rsidR="009D43C5" w:rsidRPr="00BB2D57" w:rsidRDefault="006B0A7F" w:rsidP="00455194">
      <w:pPr>
        <w:pStyle w:val="ListParagraph"/>
        <w:numPr>
          <w:ilvl w:val="0"/>
          <w:numId w:val="9"/>
        </w:numPr>
        <w:rPr>
          <w:b/>
          <w:bCs/>
          <w:u w:val="single"/>
        </w:rPr>
      </w:pPr>
      <w:r>
        <w:rPr>
          <w:b/>
          <w:bCs/>
          <w:u w:val="single"/>
        </w:rPr>
        <w:t>Officers’ and Directors’</w:t>
      </w:r>
      <w:r w:rsidR="00C84857">
        <w:rPr>
          <w:b/>
          <w:bCs/>
          <w:u w:val="single"/>
        </w:rPr>
        <w:t xml:space="preserve"> Roles:  </w:t>
      </w:r>
      <w:r w:rsidR="00C84857">
        <w:t xml:space="preserve">the club </w:t>
      </w:r>
      <w:r w:rsidR="003A08D7">
        <w:t xml:space="preserve">leadership organization will still consist of </w:t>
      </w:r>
      <w:r w:rsidR="0075525F">
        <w:t xml:space="preserve">7 officers: the Immediate Past President, President, President-elect, </w:t>
      </w:r>
      <w:r w:rsidR="00DD1705">
        <w:t xml:space="preserve">Vice President (President Nominee), Secretary, Treasurer, </w:t>
      </w:r>
      <w:r w:rsidR="00EE5120">
        <w:t xml:space="preserve">and </w:t>
      </w:r>
      <w:r w:rsidR="00DD1705">
        <w:t>Sergeant-at-Arms</w:t>
      </w:r>
      <w:r w:rsidR="00EE5120">
        <w:t xml:space="preserve">.  </w:t>
      </w:r>
      <w:r w:rsidR="00E522C4">
        <w:t>We see the need to increase the number of Directors from 4 to 5</w:t>
      </w:r>
      <w:r w:rsidR="00E366A1">
        <w:t xml:space="preserve"> since they, along with the Vice President, will be assigned to lead the </w:t>
      </w:r>
      <w:r w:rsidR="002657BC">
        <w:t xml:space="preserve">Strategic Priorities.  </w:t>
      </w:r>
      <w:r w:rsidR="006C1AFD">
        <w:t xml:space="preserve">It makes sense that the Rotarians who are leading the club’s most important </w:t>
      </w:r>
      <w:r w:rsidR="004B69F2">
        <w:t>initiatives are also the club’s leaders.  This will enhance communication, reporting and action</w:t>
      </w:r>
      <w:r w:rsidR="0013484B">
        <w:t xml:space="preserve"> since these priorities can be addressed at each month’s Directors’ meeting.  </w:t>
      </w:r>
    </w:p>
    <w:p w14:paraId="17AFB483" w14:textId="77777777" w:rsidR="00FF6515" w:rsidRPr="00FF6515" w:rsidRDefault="004B6844" w:rsidP="00455194">
      <w:pPr>
        <w:pStyle w:val="ListParagraph"/>
        <w:numPr>
          <w:ilvl w:val="0"/>
          <w:numId w:val="9"/>
        </w:numPr>
        <w:rPr>
          <w:b/>
          <w:bCs/>
          <w:u w:val="single"/>
        </w:rPr>
      </w:pPr>
      <w:r>
        <w:rPr>
          <w:b/>
          <w:bCs/>
          <w:u w:val="single"/>
        </w:rPr>
        <w:t xml:space="preserve">Leadership of the Strategic Priorities: </w:t>
      </w:r>
      <w:r>
        <w:t xml:space="preserve">We </w:t>
      </w:r>
      <w:r w:rsidR="00030A58">
        <w:t>organized the 4 priorities of IMPACT, REACH, ENGAGEMENT and ADAPTABILI</w:t>
      </w:r>
      <w:r w:rsidR="00FE228B">
        <w:t xml:space="preserve">TY into </w:t>
      </w:r>
      <w:r w:rsidR="00E43731">
        <w:t xml:space="preserve">7 </w:t>
      </w:r>
      <w:r w:rsidR="004364CF">
        <w:t xml:space="preserve">leadership teams.  </w:t>
      </w:r>
    </w:p>
    <w:p w14:paraId="3BE6BD13" w14:textId="77777777" w:rsidR="002C7750" w:rsidRPr="002C7750" w:rsidRDefault="004364CF" w:rsidP="00AA1792">
      <w:pPr>
        <w:pStyle w:val="ListParagraph"/>
        <w:numPr>
          <w:ilvl w:val="1"/>
          <w:numId w:val="9"/>
        </w:numPr>
        <w:rPr>
          <w:b/>
          <w:bCs/>
          <w:u w:val="single"/>
        </w:rPr>
      </w:pPr>
      <w:r>
        <w:t xml:space="preserve">IMPACT was so encompassing that we </w:t>
      </w:r>
      <w:r w:rsidR="00760D85">
        <w:t xml:space="preserve">broke it into 4 </w:t>
      </w:r>
      <w:r w:rsidR="00E43731">
        <w:t xml:space="preserve">teams </w:t>
      </w:r>
      <w:r w:rsidR="00A23BE2">
        <w:t>–</w:t>
      </w:r>
      <w:r w:rsidR="00E43731">
        <w:t xml:space="preserve"> </w:t>
      </w:r>
      <w:r w:rsidR="00A23BE2">
        <w:t xml:space="preserve">Fund Raising, </w:t>
      </w:r>
      <w:r w:rsidR="00FF6515">
        <w:t>Public Image,</w:t>
      </w:r>
      <w:r w:rsidR="00A23BE2">
        <w:t xml:space="preserve"> Programs and Service Projects and the new Signature Event.  </w:t>
      </w:r>
      <w:r w:rsidR="00A150C9">
        <w:t>Three of these will be led by Directors with the Vice President leading the Programs and Service Projects</w:t>
      </w:r>
      <w:r w:rsidR="00097254">
        <w:t xml:space="preserve">. </w:t>
      </w:r>
    </w:p>
    <w:p w14:paraId="2AC56522" w14:textId="09D84F4F" w:rsidR="002C7750" w:rsidRPr="002C7750" w:rsidRDefault="00097254" w:rsidP="00AA1792">
      <w:pPr>
        <w:pStyle w:val="ListParagraph"/>
        <w:numPr>
          <w:ilvl w:val="1"/>
          <w:numId w:val="9"/>
        </w:numPr>
        <w:rPr>
          <w:b/>
          <w:bCs/>
          <w:u w:val="single"/>
        </w:rPr>
      </w:pPr>
      <w:r>
        <w:t xml:space="preserve">We believe the VP should </w:t>
      </w:r>
      <w:r w:rsidR="00FB6EE8">
        <w:t xml:space="preserve">personally lead the Service Projects efforts but </w:t>
      </w:r>
      <w:r>
        <w:t xml:space="preserve">recruit a club past president to lead the </w:t>
      </w:r>
      <w:r w:rsidR="002044B1">
        <w:t xml:space="preserve">organization of the </w:t>
      </w:r>
      <w:r>
        <w:t>club</w:t>
      </w:r>
      <w:r w:rsidR="002044B1">
        <w:t>’s</w:t>
      </w:r>
      <w:r>
        <w:t xml:space="preserve"> weekly </w:t>
      </w:r>
      <w:r w:rsidR="002044B1">
        <w:t>Programs</w:t>
      </w:r>
      <w:r w:rsidR="00FB6EE8">
        <w:t>.</w:t>
      </w:r>
      <w:r w:rsidR="002044B1">
        <w:t xml:space="preserve"> This Programs Chair should serve for two yea</w:t>
      </w:r>
      <w:r w:rsidR="00763D06">
        <w:t xml:space="preserve">rs since the efforts to arrange key speakers and programs can often </w:t>
      </w:r>
      <w:r w:rsidR="00B81CC9">
        <w:t xml:space="preserve">require many months </w:t>
      </w:r>
      <w:r w:rsidR="000B2F4A">
        <w:t xml:space="preserve">of </w:t>
      </w:r>
      <w:r w:rsidR="00CC27DC">
        <w:t xml:space="preserve">prior commitment.  We also recommend that the Programs </w:t>
      </w:r>
      <w:r w:rsidR="003051B8">
        <w:t>Chair recruit Rotarians to chair</w:t>
      </w:r>
      <w:r w:rsidR="00FE07EF">
        <w:t xml:space="preserve"> weekly programs for assigned months</w:t>
      </w:r>
      <w:r w:rsidR="001D2D57">
        <w:t xml:space="preserve">, preferably with monthly themes. </w:t>
      </w:r>
    </w:p>
    <w:p w14:paraId="458B468D" w14:textId="77777777" w:rsidR="002C7750" w:rsidRPr="002C7750" w:rsidRDefault="006E62C9" w:rsidP="00AA1792">
      <w:pPr>
        <w:pStyle w:val="ListParagraph"/>
        <w:numPr>
          <w:ilvl w:val="1"/>
          <w:numId w:val="9"/>
        </w:numPr>
        <w:rPr>
          <w:b/>
          <w:bCs/>
          <w:u w:val="single"/>
        </w:rPr>
      </w:pPr>
      <w:r>
        <w:t xml:space="preserve">The </w:t>
      </w:r>
      <w:r w:rsidR="00962A8D">
        <w:t>Fund</w:t>
      </w:r>
      <w:r w:rsidR="00085C6F">
        <w:t>-</w:t>
      </w:r>
      <w:r w:rsidR="00962A8D">
        <w:t xml:space="preserve">Raising priority includes the club’s annual giving to The Rotary Foundation, internal </w:t>
      </w:r>
      <w:r w:rsidR="00771AC3">
        <w:t xml:space="preserve">encouragement of members to support the West Richmond Rotary Foundation and to coordinate any other fund raising necessary to support the club’s </w:t>
      </w:r>
      <w:r w:rsidR="006E09C3">
        <w:t xml:space="preserve">efforts and needs.  This Director needs to be part of the annual club’s operating budget development.  </w:t>
      </w:r>
    </w:p>
    <w:p w14:paraId="28EAD9E6" w14:textId="77777777" w:rsidR="002C7750" w:rsidRPr="002C7750" w:rsidRDefault="00085C6F" w:rsidP="00AA1792">
      <w:pPr>
        <w:pStyle w:val="ListParagraph"/>
        <w:numPr>
          <w:ilvl w:val="1"/>
          <w:numId w:val="9"/>
        </w:numPr>
        <w:rPr>
          <w:b/>
          <w:bCs/>
          <w:u w:val="single"/>
        </w:rPr>
      </w:pPr>
      <w:r>
        <w:t>The Public Image Director needs to</w:t>
      </w:r>
      <w:r w:rsidR="00A05B0A">
        <w:t xml:space="preserve"> coordinate the </w:t>
      </w:r>
      <w:r w:rsidR="00C01039">
        <w:t xml:space="preserve">important internal club communications but also </w:t>
      </w:r>
      <w:r w:rsidR="009F14B8">
        <w:t xml:space="preserve">the critical external communications needed to let the world know of the great things our club is doing.  </w:t>
      </w:r>
    </w:p>
    <w:p w14:paraId="2EF9E0D0" w14:textId="77715E2D" w:rsidR="00BB2D57" w:rsidRPr="009A2AD3" w:rsidRDefault="0048177B" w:rsidP="00AA1792">
      <w:pPr>
        <w:pStyle w:val="ListParagraph"/>
        <w:numPr>
          <w:ilvl w:val="1"/>
          <w:numId w:val="9"/>
        </w:numPr>
        <w:rPr>
          <w:b/>
          <w:bCs/>
          <w:u w:val="single"/>
        </w:rPr>
      </w:pPr>
      <w:r>
        <w:t>The Signature Event Director</w:t>
      </w:r>
      <w:r w:rsidR="004A1801">
        <w:t xml:space="preserve"> will spend the first year forming a committee that can explore the myriad options available </w:t>
      </w:r>
      <w:r w:rsidR="00FF267B">
        <w:t xml:space="preserve">that can galvanize our members to conduct a multi-year effort that positively enhances and changes lives in a positive way.  </w:t>
      </w:r>
      <w:r w:rsidR="00FE1E87">
        <w:t xml:space="preserve">After the new event has been adopted by the club, this Director will annually </w:t>
      </w:r>
      <w:r w:rsidR="009A2AD3">
        <w:t xml:space="preserve">either </w:t>
      </w:r>
      <w:r w:rsidR="00FE1E87">
        <w:t xml:space="preserve">serve as the </w:t>
      </w:r>
      <w:r w:rsidR="009A2AD3">
        <w:t xml:space="preserve">event chair or have a key role with the event.  </w:t>
      </w:r>
    </w:p>
    <w:p w14:paraId="17CA5353" w14:textId="03484141" w:rsidR="009A2AD3" w:rsidRPr="00053808" w:rsidRDefault="00CF3B34" w:rsidP="00AA1792">
      <w:pPr>
        <w:pStyle w:val="ListParagraph"/>
        <w:numPr>
          <w:ilvl w:val="1"/>
          <w:numId w:val="9"/>
        </w:numPr>
        <w:rPr>
          <w:b/>
          <w:bCs/>
          <w:u w:val="single"/>
        </w:rPr>
      </w:pPr>
      <w:r>
        <w:t>The REACH priority</w:t>
      </w:r>
      <w:r w:rsidR="00173E7D">
        <w:t xml:space="preserve"> </w:t>
      </w:r>
      <w:r w:rsidR="006069CD">
        <w:t xml:space="preserve">Director will coordinate two separate, but </w:t>
      </w:r>
      <w:r w:rsidR="00635407">
        <w:t>cooperating</w:t>
      </w:r>
      <w:r w:rsidR="006069CD">
        <w:t xml:space="preserve"> committees: </w:t>
      </w:r>
      <w:r w:rsidR="00232546">
        <w:t>New Member Development and Member Retention</w:t>
      </w:r>
      <w:r w:rsidR="00053808">
        <w:t xml:space="preserve"> and Social and Fellowship Events.  </w:t>
      </w:r>
    </w:p>
    <w:p w14:paraId="5D17E77E" w14:textId="19F7022A" w:rsidR="00053808" w:rsidRPr="00C86C49" w:rsidRDefault="00FB44C9" w:rsidP="00AA1792">
      <w:pPr>
        <w:pStyle w:val="ListParagraph"/>
        <w:numPr>
          <w:ilvl w:val="1"/>
          <w:numId w:val="9"/>
        </w:numPr>
        <w:rPr>
          <w:b/>
          <w:bCs/>
          <w:u w:val="single"/>
        </w:rPr>
      </w:pPr>
      <w:r>
        <w:lastRenderedPageBreak/>
        <w:t xml:space="preserve">The ENGAGEMENT priority </w:t>
      </w:r>
      <w:r w:rsidR="00173E7D">
        <w:t xml:space="preserve">Director </w:t>
      </w:r>
      <w:r>
        <w:t>will be</w:t>
      </w:r>
      <w:r w:rsidR="00B537A0">
        <w:t xml:space="preserve"> vetting and tracking each club member’s engagement commitment.  </w:t>
      </w:r>
      <w:r w:rsidR="00173E7D">
        <w:t>Th</w:t>
      </w:r>
      <w:r w:rsidR="004964AF">
        <w:t xml:space="preserve">e idea is not for the club to keep score of a member’s involvement, but rather, </w:t>
      </w:r>
      <w:r w:rsidR="00633373">
        <w:t xml:space="preserve">support each member to establish annually what they want their engagement to be regarding </w:t>
      </w:r>
      <w:r w:rsidR="00A56013">
        <w:t>attendance and participation in meetings, service projects, fund-raising, new member recruitment</w:t>
      </w:r>
      <w:r w:rsidR="00722BF0">
        <w:t xml:space="preserve">, etc.  </w:t>
      </w:r>
      <w:r w:rsidR="00D10FCE">
        <w:t>We believe that each Rotarian needs to determine what his or her engagement will be</w:t>
      </w:r>
      <w:r w:rsidR="00C86C49">
        <w:t xml:space="preserve">. </w:t>
      </w:r>
    </w:p>
    <w:p w14:paraId="2C57217E" w14:textId="4A1A1604" w:rsidR="00371662" w:rsidRPr="007629AE" w:rsidRDefault="00C86C49" w:rsidP="00F705AD">
      <w:pPr>
        <w:pStyle w:val="ListParagraph"/>
        <w:numPr>
          <w:ilvl w:val="1"/>
          <w:numId w:val="9"/>
        </w:numPr>
        <w:rPr>
          <w:b/>
          <w:bCs/>
          <w:u w:val="single"/>
        </w:rPr>
      </w:pPr>
      <w:r>
        <w:t xml:space="preserve">The ADAPTABILITY priority will be </w:t>
      </w:r>
      <w:r w:rsidR="00043DA0">
        <w:t>led by the Immediate Past President who will chair the newly created Governance Team</w:t>
      </w:r>
      <w:r w:rsidR="00644F42">
        <w:t xml:space="preserve">.  </w:t>
      </w:r>
    </w:p>
    <w:p w14:paraId="61976AD2" w14:textId="77777777" w:rsidR="007629AE" w:rsidRPr="007B0BE4" w:rsidRDefault="007629AE" w:rsidP="007629AE">
      <w:pPr>
        <w:pStyle w:val="ListParagraph"/>
        <w:numPr>
          <w:ilvl w:val="2"/>
          <w:numId w:val="9"/>
        </w:numPr>
        <w:rPr>
          <w:b/>
          <w:bCs/>
          <w:u w:val="single"/>
        </w:rPr>
      </w:pPr>
      <w:r>
        <w:t xml:space="preserve">Other comments regarding the Governance Team.  Over time, many of our club’s veteran members, many of whom are ‘Rule of 85’ members, are either declining to or are not being asked to assume leadership roles. It seems that we believe that these members ‘been there, done that’ and it is time for others to step up.  A Rule of 85 member is an active Rotarian whose age and years in Rotary meet or exceed 85.  The club needs all of its members, newer and older, to be involved.  After all, we are all Rotarians!  </w:t>
      </w:r>
    </w:p>
    <w:p w14:paraId="08E9F121" w14:textId="77777777" w:rsidR="007629AE" w:rsidRPr="00A93ABB" w:rsidRDefault="007629AE" w:rsidP="007629AE">
      <w:pPr>
        <w:pStyle w:val="ListParagraph"/>
        <w:numPr>
          <w:ilvl w:val="2"/>
          <w:numId w:val="9"/>
        </w:numPr>
        <w:rPr>
          <w:b/>
          <w:bCs/>
          <w:u w:val="single"/>
        </w:rPr>
      </w:pPr>
      <w:r>
        <w:t xml:space="preserve">We believe it is time to once again follow our club’s ‘No-No’ mantra.  The last time a Rotarian had a chance to say ‘no’ to the needs of the club was when they said ‘yes’ to membership.  </w:t>
      </w:r>
    </w:p>
    <w:p w14:paraId="11D4359D" w14:textId="77777777" w:rsidR="007629AE" w:rsidRPr="00BE444E" w:rsidRDefault="007629AE" w:rsidP="007629AE">
      <w:pPr>
        <w:pStyle w:val="ListParagraph"/>
        <w:numPr>
          <w:ilvl w:val="2"/>
          <w:numId w:val="9"/>
        </w:numPr>
        <w:rPr>
          <w:b/>
          <w:bCs/>
          <w:u w:val="single"/>
        </w:rPr>
      </w:pPr>
      <w:r>
        <w:t xml:space="preserve">We believe that our club needs to have more Rotary education and training for all of its members, and we have tasked the Governance Team with responsibility to ensure this happens.  This will include a thorough vetting and orientation of potential members, an in person social event ‘fireside chat’ training session with new members shortly after their induction.  Additionally, periodically, selected Rotarians should give brief ‘what Rotary means to me’ talks at club meetings, encourage members to read ‘Rotary’ magazine and to support the Rotary District’s Strategic Goal 1: Develop and encourage Rotarians to attend and experience high quality and useful training experiences through district events that are relevant to member, club, district and leadership needs.  </w:t>
      </w:r>
    </w:p>
    <w:p w14:paraId="5BA264CD" w14:textId="02ECB66F" w:rsidR="00BE444E" w:rsidRPr="009D43C5" w:rsidRDefault="00547398" w:rsidP="00BE444E">
      <w:pPr>
        <w:pStyle w:val="ListParagraph"/>
        <w:numPr>
          <w:ilvl w:val="0"/>
          <w:numId w:val="9"/>
        </w:numPr>
        <w:rPr>
          <w:b/>
          <w:bCs/>
          <w:u w:val="single"/>
        </w:rPr>
      </w:pPr>
      <w:r>
        <w:rPr>
          <w:b/>
          <w:bCs/>
          <w:u w:val="single"/>
        </w:rPr>
        <w:t xml:space="preserve">The Strategic Planning Documents are </w:t>
      </w:r>
      <w:r w:rsidR="0010447B">
        <w:rPr>
          <w:b/>
          <w:bCs/>
          <w:u w:val="single"/>
        </w:rPr>
        <w:t>stored in DaCdb</w:t>
      </w:r>
      <w:r w:rsidR="0049130D">
        <w:rPr>
          <w:b/>
          <w:bCs/>
          <w:u w:val="single"/>
        </w:rPr>
        <w:t xml:space="preserve">, </w:t>
      </w:r>
      <w:r w:rsidR="00441C8E">
        <w:rPr>
          <w:b/>
          <w:bCs/>
          <w:u w:val="single"/>
        </w:rPr>
        <w:t xml:space="preserve">in the Club Files </w:t>
      </w:r>
      <w:r w:rsidR="00225137">
        <w:rPr>
          <w:b/>
          <w:bCs/>
          <w:u w:val="single"/>
        </w:rPr>
        <w:t>icon, in the Secure tab.</w:t>
      </w:r>
      <w:r w:rsidR="00544776">
        <w:t xml:space="preserve"> </w:t>
      </w:r>
      <w:r w:rsidR="00545C41">
        <w:t xml:space="preserve">All of the documents relating to this </w:t>
      </w:r>
      <w:r w:rsidR="000A2C81">
        <w:t xml:space="preserve">Strategic Plan will be stored in the club documents section of the DaCdb club database.  </w:t>
      </w:r>
    </w:p>
    <w:p w14:paraId="52EDC49C" w14:textId="77777777" w:rsidR="00244441" w:rsidRDefault="00244441" w:rsidP="003B5B43"/>
    <w:p w14:paraId="32E480C1" w14:textId="77777777" w:rsidR="002E14E1" w:rsidRDefault="002E14E1" w:rsidP="002E14E1"/>
    <w:p w14:paraId="575BCA06" w14:textId="33F79C04" w:rsidR="002C3F09" w:rsidRPr="00544C63" w:rsidRDefault="00DB4412" w:rsidP="007E277D">
      <w:r>
        <w:t xml:space="preserve"> </w:t>
      </w:r>
      <w:r w:rsidR="002F35C9">
        <w:t xml:space="preserve"> </w:t>
      </w:r>
    </w:p>
    <w:sectPr w:rsidR="002C3F09" w:rsidRPr="00544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986"/>
    <w:multiLevelType w:val="hybridMultilevel"/>
    <w:tmpl w:val="BF54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B0929"/>
    <w:multiLevelType w:val="hybridMultilevel"/>
    <w:tmpl w:val="423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E4A54"/>
    <w:multiLevelType w:val="hybridMultilevel"/>
    <w:tmpl w:val="DECE4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F3DB7"/>
    <w:multiLevelType w:val="hybridMultilevel"/>
    <w:tmpl w:val="3F56328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9DF5FF4"/>
    <w:multiLevelType w:val="hybridMultilevel"/>
    <w:tmpl w:val="BA2A7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F29E3"/>
    <w:multiLevelType w:val="hybridMultilevel"/>
    <w:tmpl w:val="36B63AF6"/>
    <w:lvl w:ilvl="0" w:tplc="59E63B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F1316B9"/>
    <w:multiLevelType w:val="hybridMultilevel"/>
    <w:tmpl w:val="BC1AB61E"/>
    <w:lvl w:ilvl="0" w:tplc="EDE87A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18E4D8F"/>
    <w:multiLevelType w:val="hybridMultilevel"/>
    <w:tmpl w:val="B3D6C0E6"/>
    <w:lvl w:ilvl="0" w:tplc="7AA462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0983526"/>
    <w:multiLevelType w:val="hybridMultilevel"/>
    <w:tmpl w:val="7F66EC5E"/>
    <w:lvl w:ilvl="0" w:tplc="768098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4"/>
  </w:num>
  <w:num w:numId="4">
    <w:abstractNumId w:val="7"/>
  </w:num>
  <w:num w:numId="5">
    <w:abstractNumId w:val="3"/>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FE"/>
    <w:rsid w:val="00002D57"/>
    <w:rsid w:val="000172B7"/>
    <w:rsid w:val="00017478"/>
    <w:rsid w:val="00021CE3"/>
    <w:rsid w:val="00030A58"/>
    <w:rsid w:val="00035D35"/>
    <w:rsid w:val="00036C7C"/>
    <w:rsid w:val="00043DA0"/>
    <w:rsid w:val="000440CF"/>
    <w:rsid w:val="000469B2"/>
    <w:rsid w:val="00053808"/>
    <w:rsid w:val="00070605"/>
    <w:rsid w:val="00071752"/>
    <w:rsid w:val="00076126"/>
    <w:rsid w:val="00085C6F"/>
    <w:rsid w:val="00086515"/>
    <w:rsid w:val="00097254"/>
    <w:rsid w:val="000A2C81"/>
    <w:rsid w:val="000B0B48"/>
    <w:rsid w:val="000B26BC"/>
    <w:rsid w:val="000B2F4A"/>
    <w:rsid w:val="000B4277"/>
    <w:rsid w:val="000D1E88"/>
    <w:rsid w:val="0010447B"/>
    <w:rsid w:val="00112B42"/>
    <w:rsid w:val="0013484B"/>
    <w:rsid w:val="0014538B"/>
    <w:rsid w:val="00150AB4"/>
    <w:rsid w:val="001569E7"/>
    <w:rsid w:val="001626FE"/>
    <w:rsid w:val="00162DD0"/>
    <w:rsid w:val="001632B5"/>
    <w:rsid w:val="00173E7D"/>
    <w:rsid w:val="00175253"/>
    <w:rsid w:val="00193B38"/>
    <w:rsid w:val="001A1989"/>
    <w:rsid w:val="001A510D"/>
    <w:rsid w:val="001A55FF"/>
    <w:rsid w:val="001A5DE9"/>
    <w:rsid w:val="001A7477"/>
    <w:rsid w:val="001D2B49"/>
    <w:rsid w:val="001D2D57"/>
    <w:rsid w:val="001E38E5"/>
    <w:rsid w:val="001E6380"/>
    <w:rsid w:val="001F3C78"/>
    <w:rsid w:val="00200328"/>
    <w:rsid w:val="00200F06"/>
    <w:rsid w:val="002044B1"/>
    <w:rsid w:val="00205DF3"/>
    <w:rsid w:val="00212578"/>
    <w:rsid w:val="002156EE"/>
    <w:rsid w:val="00225137"/>
    <w:rsid w:val="00232546"/>
    <w:rsid w:val="002336EB"/>
    <w:rsid w:val="00244441"/>
    <w:rsid w:val="0024665B"/>
    <w:rsid w:val="00246ECF"/>
    <w:rsid w:val="00256664"/>
    <w:rsid w:val="002657BC"/>
    <w:rsid w:val="002729E7"/>
    <w:rsid w:val="002767AB"/>
    <w:rsid w:val="0028789A"/>
    <w:rsid w:val="00290B9E"/>
    <w:rsid w:val="0029188E"/>
    <w:rsid w:val="00292561"/>
    <w:rsid w:val="002A6061"/>
    <w:rsid w:val="002C3F09"/>
    <w:rsid w:val="002C5EBE"/>
    <w:rsid w:val="002C7750"/>
    <w:rsid w:val="002E14E1"/>
    <w:rsid w:val="002F2CD9"/>
    <w:rsid w:val="002F35C9"/>
    <w:rsid w:val="00300ACF"/>
    <w:rsid w:val="003051B8"/>
    <w:rsid w:val="00305E01"/>
    <w:rsid w:val="003061A5"/>
    <w:rsid w:val="00313FE6"/>
    <w:rsid w:val="0032115B"/>
    <w:rsid w:val="003250BB"/>
    <w:rsid w:val="00331D96"/>
    <w:rsid w:val="00331E6F"/>
    <w:rsid w:val="00356DE1"/>
    <w:rsid w:val="003639EF"/>
    <w:rsid w:val="00370E9E"/>
    <w:rsid w:val="00371662"/>
    <w:rsid w:val="00374348"/>
    <w:rsid w:val="00375B58"/>
    <w:rsid w:val="00376B99"/>
    <w:rsid w:val="00386CF0"/>
    <w:rsid w:val="003A08D7"/>
    <w:rsid w:val="003A0FD5"/>
    <w:rsid w:val="003A3805"/>
    <w:rsid w:val="003A4B53"/>
    <w:rsid w:val="003A5394"/>
    <w:rsid w:val="003B5741"/>
    <w:rsid w:val="003B5B43"/>
    <w:rsid w:val="003D0893"/>
    <w:rsid w:val="003E2B62"/>
    <w:rsid w:val="003E31A1"/>
    <w:rsid w:val="004026C0"/>
    <w:rsid w:val="0040792B"/>
    <w:rsid w:val="004260C5"/>
    <w:rsid w:val="00426951"/>
    <w:rsid w:val="004364CF"/>
    <w:rsid w:val="0043701D"/>
    <w:rsid w:val="00441C8E"/>
    <w:rsid w:val="00455194"/>
    <w:rsid w:val="004645E8"/>
    <w:rsid w:val="00472A78"/>
    <w:rsid w:val="004734D3"/>
    <w:rsid w:val="0048177B"/>
    <w:rsid w:val="0049130D"/>
    <w:rsid w:val="00492684"/>
    <w:rsid w:val="00494C03"/>
    <w:rsid w:val="004964AF"/>
    <w:rsid w:val="004A0D26"/>
    <w:rsid w:val="004A1801"/>
    <w:rsid w:val="004A6E3B"/>
    <w:rsid w:val="004B6844"/>
    <w:rsid w:val="004B69F2"/>
    <w:rsid w:val="004B7C85"/>
    <w:rsid w:val="004C0F58"/>
    <w:rsid w:val="004D128D"/>
    <w:rsid w:val="004F34E4"/>
    <w:rsid w:val="005042CD"/>
    <w:rsid w:val="00534080"/>
    <w:rsid w:val="00541DDD"/>
    <w:rsid w:val="005429BF"/>
    <w:rsid w:val="00544776"/>
    <w:rsid w:val="00544C63"/>
    <w:rsid w:val="00545C41"/>
    <w:rsid w:val="00547398"/>
    <w:rsid w:val="00554262"/>
    <w:rsid w:val="00575664"/>
    <w:rsid w:val="00581D4A"/>
    <w:rsid w:val="005911D3"/>
    <w:rsid w:val="006069CD"/>
    <w:rsid w:val="00614B46"/>
    <w:rsid w:val="0062168E"/>
    <w:rsid w:val="00623BE6"/>
    <w:rsid w:val="006326FC"/>
    <w:rsid w:val="00633373"/>
    <w:rsid w:val="00635407"/>
    <w:rsid w:val="006369C1"/>
    <w:rsid w:val="00644F42"/>
    <w:rsid w:val="00654DF6"/>
    <w:rsid w:val="0065744F"/>
    <w:rsid w:val="00663178"/>
    <w:rsid w:val="00670B2C"/>
    <w:rsid w:val="0067137A"/>
    <w:rsid w:val="006917DD"/>
    <w:rsid w:val="006A0D18"/>
    <w:rsid w:val="006A10DC"/>
    <w:rsid w:val="006A3F00"/>
    <w:rsid w:val="006B0A7F"/>
    <w:rsid w:val="006B7FC2"/>
    <w:rsid w:val="006C1AFD"/>
    <w:rsid w:val="006C51FC"/>
    <w:rsid w:val="006C7156"/>
    <w:rsid w:val="006D1004"/>
    <w:rsid w:val="006D7FDA"/>
    <w:rsid w:val="006E09C3"/>
    <w:rsid w:val="006E40BC"/>
    <w:rsid w:val="006E4E0E"/>
    <w:rsid w:val="006E62C9"/>
    <w:rsid w:val="00700CF5"/>
    <w:rsid w:val="00704985"/>
    <w:rsid w:val="007129B2"/>
    <w:rsid w:val="007208AE"/>
    <w:rsid w:val="00722BF0"/>
    <w:rsid w:val="007274F9"/>
    <w:rsid w:val="00734537"/>
    <w:rsid w:val="007464E7"/>
    <w:rsid w:val="00750C10"/>
    <w:rsid w:val="00753214"/>
    <w:rsid w:val="0075525F"/>
    <w:rsid w:val="00757D42"/>
    <w:rsid w:val="00760D85"/>
    <w:rsid w:val="00760E64"/>
    <w:rsid w:val="00760FCE"/>
    <w:rsid w:val="007629AE"/>
    <w:rsid w:val="00763D06"/>
    <w:rsid w:val="00771AC3"/>
    <w:rsid w:val="00771EDB"/>
    <w:rsid w:val="007834F7"/>
    <w:rsid w:val="00795105"/>
    <w:rsid w:val="00795733"/>
    <w:rsid w:val="00797515"/>
    <w:rsid w:val="007A1C32"/>
    <w:rsid w:val="007A37D0"/>
    <w:rsid w:val="007B0BE4"/>
    <w:rsid w:val="007C0930"/>
    <w:rsid w:val="007D0BE5"/>
    <w:rsid w:val="007D3133"/>
    <w:rsid w:val="007E277D"/>
    <w:rsid w:val="007F3FC7"/>
    <w:rsid w:val="007F6AA7"/>
    <w:rsid w:val="008303CC"/>
    <w:rsid w:val="00833B99"/>
    <w:rsid w:val="00837559"/>
    <w:rsid w:val="00846050"/>
    <w:rsid w:val="00860F27"/>
    <w:rsid w:val="00882157"/>
    <w:rsid w:val="0089187B"/>
    <w:rsid w:val="008B38B3"/>
    <w:rsid w:val="008F117F"/>
    <w:rsid w:val="008F59C8"/>
    <w:rsid w:val="00902136"/>
    <w:rsid w:val="00902E54"/>
    <w:rsid w:val="00913DEC"/>
    <w:rsid w:val="00927180"/>
    <w:rsid w:val="009275A2"/>
    <w:rsid w:val="0093528E"/>
    <w:rsid w:val="0094562A"/>
    <w:rsid w:val="009572B0"/>
    <w:rsid w:val="00962A8D"/>
    <w:rsid w:val="00970328"/>
    <w:rsid w:val="00975CA7"/>
    <w:rsid w:val="00984E13"/>
    <w:rsid w:val="009864D4"/>
    <w:rsid w:val="009A2AD3"/>
    <w:rsid w:val="009B0280"/>
    <w:rsid w:val="009B752A"/>
    <w:rsid w:val="009C0CF6"/>
    <w:rsid w:val="009C58B6"/>
    <w:rsid w:val="009C5CB9"/>
    <w:rsid w:val="009D3CC8"/>
    <w:rsid w:val="009D43C5"/>
    <w:rsid w:val="009E3817"/>
    <w:rsid w:val="009F14B8"/>
    <w:rsid w:val="00A0128B"/>
    <w:rsid w:val="00A03E65"/>
    <w:rsid w:val="00A05B0A"/>
    <w:rsid w:val="00A150C9"/>
    <w:rsid w:val="00A21475"/>
    <w:rsid w:val="00A21F61"/>
    <w:rsid w:val="00A23BE2"/>
    <w:rsid w:val="00A24532"/>
    <w:rsid w:val="00A3305D"/>
    <w:rsid w:val="00A4177A"/>
    <w:rsid w:val="00A41B4D"/>
    <w:rsid w:val="00A41F34"/>
    <w:rsid w:val="00A46157"/>
    <w:rsid w:val="00A56013"/>
    <w:rsid w:val="00A66439"/>
    <w:rsid w:val="00A675E7"/>
    <w:rsid w:val="00A71120"/>
    <w:rsid w:val="00A73200"/>
    <w:rsid w:val="00A93ABB"/>
    <w:rsid w:val="00A96074"/>
    <w:rsid w:val="00AA1792"/>
    <w:rsid w:val="00AB7857"/>
    <w:rsid w:val="00AC1F3A"/>
    <w:rsid w:val="00AE0061"/>
    <w:rsid w:val="00B06B86"/>
    <w:rsid w:val="00B14D69"/>
    <w:rsid w:val="00B21DCC"/>
    <w:rsid w:val="00B43718"/>
    <w:rsid w:val="00B51DB0"/>
    <w:rsid w:val="00B537A0"/>
    <w:rsid w:val="00B62395"/>
    <w:rsid w:val="00B814B9"/>
    <w:rsid w:val="00B81CC9"/>
    <w:rsid w:val="00BB2D57"/>
    <w:rsid w:val="00BB70A9"/>
    <w:rsid w:val="00BD0307"/>
    <w:rsid w:val="00BD4991"/>
    <w:rsid w:val="00BE444E"/>
    <w:rsid w:val="00BE6090"/>
    <w:rsid w:val="00BF69B0"/>
    <w:rsid w:val="00C01039"/>
    <w:rsid w:val="00C02171"/>
    <w:rsid w:val="00C03515"/>
    <w:rsid w:val="00C06ACE"/>
    <w:rsid w:val="00C23FEC"/>
    <w:rsid w:val="00C24538"/>
    <w:rsid w:val="00C35A49"/>
    <w:rsid w:val="00C51289"/>
    <w:rsid w:val="00C51797"/>
    <w:rsid w:val="00C54844"/>
    <w:rsid w:val="00C54E3F"/>
    <w:rsid w:val="00C56663"/>
    <w:rsid w:val="00C5682A"/>
    <w:rsid w:val="00C6150A"/>
    <w:rsid w:val="00C6271F"/>
    <w:rsid w:val="00C81706"/>
    <w:rsid w:val="00C82630"/>
    <w:rsid w:val="00C84857"/>
    <w:rsid w:val="00C86C49"/>
    <w:rsid w:val="00C91C57"/>
    <w:rsid w:val="00C95CDA"/>
    <w:rsid w:val="00CA467F"/>
    <w:rsid w:val="00CA574D"/>
    <w:rsid w:val="00CA62F7"/>
    <w:rsid w:val="00CB6D22"/>
    <w:rsid w:val="00CB720F"/>
    <w:rsid w:val="00CC27DC"/>
    <w:rsid w:val="00CD4ED0"/>
    <w:rsid w:val="00CD63F2"/>
    <w:rsid w:val="00CE7AE0"/>
    <w:rsid w:val="00CF3565"/>
    <w:rsid w:val="00CF3B34"/>
    <w:rsid w:val="00D10551"/>
    <w:rsid w:val="00D10FCE"/>
    <w:rsid w:val="00D12A81"/>
    <w:rsid w:val="00D16AF8"/>
    <w:rsid w:val="00D22C5C"/>
    <w:rsid w:val="00D2603A"/>
    <w:rsid w:val="00D349EC"/>
    <w:rsid w:val="00D3632D"/>
    <w:rsid w:val="00D36CE8"/>
    <w:rsid w:val="00D55AB8"/>
    <w:rsid w:val="00D560C0"/>
    <w:rsid w:val="00D63A3D"/>
    <w:rsid w:val="00D73DED"/>
    <w:rsid w:val="00D75134"/>
    <w:rsid w:val="00D96759"/>
    <w:rsid w:val="00D974FC"/>
    <w:rsid w:val="00DB0C2A"/>
    <w:rsid w:val="00DB20B0"/>
    <w:rsid w:val="00DB4412"/>
    <w:rsid w:val="00DB728B"/>
    <w:rsid w:val="00DC78E1"/>
    <w:rsid w:val="00DC7A22"/>
    <w:rsid w:val="00DD1705"/>
    <w:rsid w:val="00DD3833"/>
    <w:rsid w:val="00DD452E"/>
    <w:rsid w:val="00DD4FE9"/>
    <w:rsid w:val="00DF6086"/>
    <w:rsid w:val="00E00BDB"/>
    <w:rsid w:val="00E34173"/>
    <w:rsid w:val="00E366A1"/>
    <w:rsid w:val="00E37292"/>
    <w:rsid w:val="00E43731"/>
    <w:rsid w:val="00E4435E"/>
    <w:rsid w:val="00E522C4"/>
    <w:rsid w:val="00E53F7E"/>
    <w:rsid w:val="00E542C6"/>
    <w:rsid w:val="00E56711"/>
    <w:rsid w:val="00E73D60"/>
    <w:rsid w:val="00E775D9"/>
    <w:rsid w:val="00EB6C7B"/>
    <w:rsid w:val="00EC7531"/>
    <w:rsid w:val="00ED22E5"/>
    <w:rsid w:val="00ED40A1"/>
    <w:rsid w:val="00EE5120"/>
    <w:rsid w:val="00F03ABF"/>
    <w:rsid w:val="00F20F13"/>
    <w:rsid w:val="00F212FC"/>
    <w:rsid w:val="00F217F1"/>
    <w:rsid w:val="00F23465"/>
    <w:rsid w:val="00F46972"/>
    <w:rsid w:val="00F5496F"/>
    <w:rsid w:val="00F64F2D"/>
    <w:rsid w:val="00F67598"/>
    <w:rsid w:val="00F705AD"/>
    <w:rsid w:val="00F72471"/>
    <w:rsid w:val="00F95836"/>
    <w:rsid w:val="00FA12B1"/>
    <w:rsid w:val="00FA4D6D"/>
    <w:rsid w:val="00FA52FA"/>
    <w:rsid w:val="00FA7982"/>
    <w:rsid w:val="00FB2419"/>
    <w:rsid w:val="00FB44C9"/>
    <w:rsid w:val="00FB6EE8"/>
    <w:rsid w:val="00FC1087"/>
    <w:rsid w:val="00FC44FB"/>
    <w:rsid w:val="00FC5594"/>
    <w:rsid w:val="00FD2AED"/>
    <w:rsid w:val="00FD2CA1"/>
    <w:rsid w:val="00FD688B"/>
    <w:rsid w:val="00FE07EF"/>
    <w:rsid w:val="00FE100A"/>
    <w:rsid w:val="00FE1E87"/>
    <w:rsid w:val="00FE228B"/>
    <w:rsid w:val="00FE345B"/>
    <w:rsid w:val="00FF267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A461"/>
  <w15:chartTrackingRefBased/>
  <w15:docId w15:val="{F89957B3-9B67-4810-9F5D-3306A9DA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6</Pages>
  <Words>2475</Words>
  <Characters>14114</Characters>
  <Application>Microsoft Office Word</Application>
  <DocSecurity>0</DocSecurity>
  <Lines>117</Lines>
  <Paragraphs>33</Paragraphs>
  <ScaleCrop>false</ScaleCrop>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Nesheim</dc:creator>
  <cp:keywords/>
  <dc:description/>
  <cp:lastModifiedBy>Brad Nesheim</cp:lastModifiedBy>
  <cp:revision>377</cp:revision>
  <cp:lastPrinted>2022-03-08T14:19:00Z</cp:lastPrinted>
  <dcterms:created xsi:type="dcterms:W3CDTF">2022-03-07T18:52:00Z</dcterms:created>
  <dcterms:modified xsi:type="dcterms:W3CDTF">2022-03-12T15:03:00Z</dcterms:modified>
</cp:coreProperties>
</file>